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43802" w14:textId="77777777" w:rsidR="00D26F60" w:rsidRPr="00D26F60" w:rsidRDefault="00D26F60" w:rsidP="00D26F60">
      <w:pPr>
        <w:widowControl/>
        <w:rPr>
          <w:rFonts w:ascii="Times New Roman" w:eastAsia="Calibri" w:hAnsi="Times New Roman" w:cs="Times New Roman"/>
          <w:sz w:val="24"/>
          <w:szCs w:val="24"/>
          <w:lang w:val="hr-HR"/>
        </w:rPr>
      </w:pPr>
      <w:bookmarkStart w:id="0" w:name="_Hlk179533982"/>
    </w:p>
    <w:p w14:paraId="68459B56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color w:val="808080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object w:dxaOrig="1440" w:dyaOrig="1440" w14:anchorId="62874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18" type="#_x0000_t75" style="position:absolute;left:0;text-align:left;margin-left:70pt;margin-top:3.3pt;width:74.15pt;height:64.9pt;z-index:251669504">
            <v:imagedata r:id="rId7" o:title=""/>
            <w10:wrap type="topAndBottom"/>
          </v:shape>
          <o:OLEObject Type="Embed" ProgID="Msxml2.SAXXMLReader.5.0" ShapeID="_x0000_s2218" DrawAspect="Content" ObjectID="_1790147173" r:id="rId8"/>
        </w:object>
      </w:r>
      <w:r w:rsidRPr="00D26F60">
        <w:rPr>
          <w:rFonts w:ascii="Times New Roman" w:eastAsia="Calibri" w:hAnsi="Times New Roman" w:cs="Times New Roman"/>
          <w:color w:val="808080"/>
          <w:sz w:val="24"/>
          <w:szCs w:val="24"/>
          <w:lang w:val="hr-HR"/>
        </w:rPr>
        <w:t xml:space="preserve">          </w:t>
      </w:r>
    </w:p>
    <w:p w14:paraId="516520B0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REPUBLIKA HRVATSKA</w:t>
      </w:r>
    </w:p>
    <w:p w14:paraId="2FA3CFBD" w14:textId="77777777" w:rsidR="00D26F60" w:rsidRPr="00D26F60" w:rsidRDefault="00D26F60" w:rsidP="00D26F60">
      <w:pPr>
        <w:keepNext/>
        <w:widowControl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VUKOVARSKO-SRIJEMSKA ŽUPANIJA</w:t>
      </w:r>
    </w:p>
    <w:p w14:paraId="3A654A4C" w14:textId="77777777" w:rsidR="00D26F60" w:rsidRPr="00D26F60" w:rsidRDefault="00D26F60" w:rsidP="00D26F60">
      <w:pPr>
        <w:keepNext/>
        <w:widowControl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OPĆINA CERNA</w:t>
      </w:r>
    </w:p>
    <w:p w14:paraId="5AE007C5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OPĆINSKO VIJEĆE</w:t>
      </w:r>
    </w:p>
    <w:p w14:paraId="5F96F951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DE76FB8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KLASA: 400-01/23-01/1</w:t>
      </w:r>
    </w:p>
    <w:p w14:paraId="72B5B0C5" w14:textId="3ED1683C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URBROJ: 2196-11-02-24-</w:t>
      </w: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9</w:t>
      </w:r>
    </w:p>
    <w:p w14:paraId="3F4B67FB" w14:textId="77777777" w:rsidR="00D26F60" w:rsidRPr="00D26F60" w:rsidRDefault="00D26F60" w:rsidP="00D26F60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Cerna, 08. listopada 2024.godine</w:t>
      </w:r>
    </w:p>
    <w:p w14:paraId="4AE0F01C" w14:textId="77777777" w:rsidR="00D26F60" w:rsidRPr="00D26F60" w:rsidRDefault="00D26F60" w:rsidP="00D26F60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268398A" w14:textId="77777777" w:rsidR="00D26F60" w:rsidRPr="00D26F60" w:rsidRDefault="00D26F60" w:rsidP="00D26F60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26. sjednici održanoj dana 08. listopada 2024. godine donosi</w:t>
      </w:r>
    </w:p>
    <w:p w14:paraId="63743507" w14:textId="77777777" w:rsidR="00D26F60" w:rsidRPr="00D26F60" w:rsidRDefault="00D26F60" w:rsidP="00D26F60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C233BD6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IV. IZMJENE I DOPUNE PRORAČUNA OPĆINE CERNA ZA 2024. GODINU</w:t>
      </w:r>
    </w:p>
    <w:p w14:paraId="6EBB68F7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26B6BF0C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BCBF7D1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1.</w:t>
      </w:r>
    </w:p>
    <w:p w14:paraId="6AEED933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680F7648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IV. Izmjene i dopune Proračuna Općine Cerna za 2024. godinu (u daljnjem tekstu Proračun) sastoji se od:</w:t>
      </w:r>
    </w:p>
    <w:p w14:paraId="343992A1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67815596" w14:textId="77777777" w:rsidR="00E613BF" w:rsidRDefault="00E613BF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321AACB9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581B4D18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2B07EAD6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59BCFC6A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3B418914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67A57A5E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0B36F63E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20D3E590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21B4EB3C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09230F96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6FD0D54C" w14:textId="77777777" w:rsidR="00D26F60" w:rsidRDefault="00D26F60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67BD5C4B" w14:textId="77777777" w:rsidR="00E613BF" w:rsidRDefault="00E613BF">
      <w:pPr>
        <w:rPr>
          <w:rFonts w:ascii="Calibri" w:eastAsia="Calibri" w:hAnsi="Calibri" w:cs="Calibri"/>
          <w:sz w:val="19"/>
          <w:szCs w:val="19"/>
        </w:rPr>
        <w:sectPr w:rsidR="00E613BF">
          <w:type w:val="continuous"/>
          <w:pgSz w:w="16840" w:h="11910" w:orient="landscape"/>
          <w:pgMar w:top="280" w:right="1180" w:bottom="280" w:left="740" w:header="720" w:footer="720" w:gutter="0"/>
          <w:cols w:space="720"/>
        </w:sectPr>
      </w:pPr>
    </w:p>
    <w:p w14:paraId="529B97B3" w14:textId="77777777" w:rsidR="00E613BF" w:rsidRDefault="00DA0DE0">
      <w:pPr>
        <w:rPr>
          <w:rFonts w:ascii="Segoe UI" w:eastAsia="Segoe UI" w:hAnsi="Segoe UI" w:cs="Segoe UI"/>
          <w:sz w:val="16"/>
          <w:szCs w:val="16"/>
        </w:rPr>
      </w:pPr>
      <w:r>
        <w:br w:type="column"/>
      </w:r>
    </w:p>
    <w:p w14:paraId="361783F9" w14:textId="77777777" w:rsidR="00E613BF" w:rsidRDefault="00E613BF">
      <w:pPr>
        <w:rPr>
          <w:rFonts w:ascii="Segoe UI" w:eastAsia="Segoe UI" w:hAnsi="Segoe UI" w:cs="Segoe UI"/>
          <w:sz w:val="16"/>
          <w:szCs w:val="16"/>
        </w:rPr>
      </w:pPr>
    </w:p>
    <w:p w14:paraId="3F2EA80C" w14:textId="77777777" w:rsidR="00E613BF" w:rsidRDefault="00E613BF">
      <w:pPr>
        <w:rPr>
          <w:rFonts w:ascii="Segoe UI" w:eastAsia="Segoe UI" w:hAnsi="Segoe UI" w:cs="Segoe UI"/>
          <w:sz w:val="16"/>
          <w:szCs w:val="16"/>
        </w:rPr>
      </w:pPr>
    </w:p>
    <w:p w14:paraId="1CCF3A72" w14:textId="77777777" w:rsidR="00D26F60" w:rsidRDefault="00D26F60">
      <w:pPr>
        <w:rPr>
          <w:rFonts w:ascii="Segoe UI" w:eastAsia="Segoe UI" w:hAnsi="Segoe UI" w:cs="Segoe UI"/>
          <w:sz w:val="16"/>
          <w:szCs w:val="16"/>
        </w:rPr>
      </w:pPr>
    </w:p>
    <w:p w14:paraId="437C2B65" w14:textId="77777777" w:rsidR="00D26F60" w:rsidRDefault="00D26F60">
      <w:pPr>
        <w:rPr>
          <w:rFonts w:ascii="Segoe UI" w:eastAsia="Segoe UI" w:hAnsi="Segoe UI" w:cs="Segoe UI"/>
          <w:sz w:val="16"/>
          <w:szCs w:val="16"/>
        </w:rPr>
      </w:pPr>
    </w:p>
    <w:p w14:paraId="5B4C26EB" w14:textId="77777777" w:rsidR="00D26F60" w:rsidRDefault="00D26F60">
      <w:pPr>
        <w:rPr>
          <w:rFonts w:ascii="Segoe UI" w:eastAsia="Segoe UI" w:hAnsi="Segoe UI" w:cs="Segoe UI"/>
          <w:sz w:val="16"/>
          <w:szCs w:val="16"/>
        </w:rPr>
      </w:pPr>
    </w:p>
    <w:p w14:paraId="61614FD6" w14:textId="77777777" w:rsidR="00D26F60" w:rsidRDefault="00D26F60">
      <w:pPr>
        <w:rPr>
          <w:rFonts w:ascii="Segoe UI" w:eastAsia="Segoe UI" w:hAnsi="Segoe UI" w:cs="Segoe UI"/>
          <w:sz w:val="16"/>
          <w:szCs w:val="16"/>
        </w:rPr>
      </w:pPr>
    </w:p>
    <w:p w14:paraId="7BF19DDC" w14:textId="77777777" w:rsidR="00E613BF" w:rsidRDefault="00E613BF">
      <w:pPr>
        <w:spacing w:before="11"/>
        <w:rPr>
          <w:rFonts w:ascii="Segoe UI" w:eastAsia="Segoe UI" w:hAnsi="Segoe UI" w:cs="Segoe UI"/>
          <w:sz w:val="15"/>
          <w:szCs w:val="15"/>
        </w:rPr>
      </w:pPr>
    </w:p>
    <w:p w14:paraId="7F420864" w14:textId="77777777" w:rsidR="00E613BF" w:rsidRDefault="00DA0DE0">
      <w:pPr>
        <w:ind w:left="128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sz w:val="16"/>
        </w:rPr>
        <w:t>EUR</w:t>
      </w:r>
    </w:p>
    <w:p w14:paraId="2348CDC1" w14:textId="77777777" w:rsidR="00E613BF" w:rsidRDefault="00E613BF">
      <w:pPr>
        <w:rPr>
          <w:rFonts w:ascii="Segoe UI" w:eastAsia="Segoe UI" w:hAnsi="Segoe UI" w:cs="Segoe UI"/>
          <w:sz w:val="16"/>
          <w:szCs w:val="16"/>
        </w:rPr>
        <w:sectPr w:rsidR="00E613BF">
          <w:type w:val="continuous"/>
          <w:pgSz w:w="16840" w:h="11910" w:orient="landscape"/>
          <w:pgMar w:top="280" w:right="1180" w:bottom="280" w:left="740" w:header="720" w:footer="720" w:gutter="0"/>
          <w:cols w:num="2" w:space="720" w:equalWidth="0">
            <w:col w:w="5480" w:space="8896"/>
            <w:col w:w="544"/>
          </w:cols>
        </w:sectPr>
      </w:pPr>
    </w:p>
    <w:p w14:paraId="3B0A2E78" w14:textId="77777777" w:rsidR="00E613BF" w:rsidRDefault="00E613BF">
      <w:pPr>
        <w:spacing w:before="13"/>
        <w:rPr>
          <w:rFonts w:ascii="Segoe UI" w:eastAsia="Segoe UI" w:hAnsi="Segoe UI" w:cs="Segoe UI"/>
          <w:sz w:val="2"/>
          <w:szCs w:val="2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10896"/>
        <w:gridCol w:w="1249"/>
        <w:gridCol w:w="1247"/>
        <w:gridCol w:w="1249"/>
      </w:tblGrid>
      <w:tr w:rsidR="00E613BF" w14:paraId="252B7A73" w14:textId="77777777">
        <w:trPr>
          <w:trHeight w:hRule="exact" w:val="554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584C4" w14:textId="77777777" w:rsidR="00E613BF" w:rsidRDefault="00DA0DE0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 xml:space="preserve">BROJČANA OZNAKA </w:t>
            </w:r>
            <w:r>
              <w:rPr>
                <w:rFonts w:ascii="Tahoma" w:hAnsi="Tahoma"/>
                <w:sz w:val="14"/>
              </w:rPr>
              <w:t xml:space="preserve">I </w:t>
            </w:r>
            <w:r>
              <w:rPr>
                <w:rFonts w:ascii="Tahoma" w:hAnsi="Tahoma"/>
                <w:spacing w:val="-1"/>
                <w:sz w:val="14"/>
              </w:rPr>
              <w:t>NAZIV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1E82" w14:textId="77777777" w:rsidR="00E613BF" w:rsidRDefault="00DA0DE0">
            <w:pPr>
              <w:pStyle w:val="TableParagraph"/>
              <w:spacing w:before="15" w:line="169" w:lineRule="exact"/>
              <w:ind w:right="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 w:hAnsi="Tahoma"/>
                <w:spacing w:val="-1"/>
                <w:sz w:val="14"/>
              </w:rPr>
              <w:t>Proračun</w:t>
            </w:r>
            <w:proofErr w:type="spellEnd"/>
            <w:r>
              <w:rPr>
                <w:rFonts w:ascii="Tahoma" w:hAnsi="Tahoma"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2024</w:t>
            </w:r>
            <w:r>
              <w:rPr>
                <w:rFonts w:ascii="Tahoma" w:hAnsi="Tahoma"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-</w:t>
            </w:r>
            <w:r>
              <w:rPr>
                <w:rFonts w:ascii="Tahoma" w:hAnsi="Tahoma"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3.</w:t>
            </w:r>
          </w:p>
          <w:p w14:paraId="7C1629C1" w14:textId="77777777" w:rsidR="00E613BF" w:rsidRDefault="00DA0DE0">
            <w:pPr>
              <w:pStyle w:val="TableParagraph"/>
              <w:spacing w:line="169" w:lineRule="exact"/>
              <w:ind w:left="2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/>
                <w:spacing w:val="-1"/>
                <w:sz w:val="14"/>
              </w:rPr>
              <w:t>rebalans</w:t>
            </w:r>
            <w:proofErr w:type="spellEnd"/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CCAB8" w14:textId="77777777" w:rsidR="00E613BF" w:rsidRDefault="00DA0DE0">
            <w:pPr>
              <w:pStyle w:val="TableParagraph"/>
              <w:spacing w:before="15" w:line="169" w:lineRule="exact"/>
              <w:ind w:left="309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 w:hAnsi="Tahoma"/>
                <w:spacing w:val="-1"/>
                <w:sz w:val="14"/>
              </w:rPr>
              <w:t>Povećanje</w:t>
            </w:r>
            <w:proofErr w:type="spellEnd"/>
          </w:p>
          <w:p w14:paraId="1209ED8E" w14:textId="77777777" w:rsidR="00E613BF" w:rsidRDefault="00DA0DE0">
            <w:pPr>
              <w:pStyle w:val="TableParagraph"/>
              <w:spacing w:line="169" w:lineRule="exact"/>
              <w:ind w:left="299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/>
                <w:spacing w:val="-2"/>
                <w:sz w:val="14"/>
              </w:rPr>
              <w:t>Smanjenje</w:t>
            </w:r>
            <w:proofErr w:type="spellEnd"/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B2C0A" w14:textId="77777777" w:rsidR="00E613BF" w:rsidRDefault="00DA0DE0">
            <w:pPr>
              <w:pStyle w:val="TableParagraph"/>
              <w:spacing w:before="15" w:line="169" w:lineRule="exact"/>
              <w:ind w:right="38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 w:hAnsi="Tahoma"/>
                <w:spacing w:val="-1"/>
                <w:sz w:val="14"/>
              </w:rPr>
              <w:t>Proračun</w:t>
            </w:r>
            <w:proofErr w:type="spellEnd"/>
            <w:r>
              <w:rPr>
                <w:rFonts w:ascii="Tahoma" w:hAnsi="Tahoma"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2024</w:t>
            </w:r>
            <w:r>
              <w:rPr>
                <w:rFonts w:ascii="Tahoma" w:hAnsi="Tahoma"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-</w:t>
            </w:r>
            <w:r>
              <w:rPr>
                <w:rFonts w:ascii="Tahoma" w:hAnsi="Tahoma"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4.</w:t>
            </w:r>
          </w:p>
          <w:p w14:paraId="56055219" w14:textId="77777777" w:rsidR="00E613BF" w:rsidRDefault="00DA0DE0">
            <w:pPr>
              <w:pStyle w:val="TableParagraph"/>
              <w:spacing w:line="169" w:lineRule="exact"/>
              <w:ind w:left="2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proofErr w:type="spellStart"/>
            <w:r>
              <w:rPr>
                <w:rFonts w:ascii="Tahoma"/>
                <w:spacing w:val="-1"/>
                <w:sz w:val="14"/>
              </w:rPr>
              <w:t>rebalans</w:t>
            </w:r>
            <w:proofErr w:type="spellEnd"/>
          </w:p>
        </w:tc>
      </w:tr>
      <w:tr w:rsidR="00E613BF" w14:paraId="1901EA1D" w14:textId="77777777">
        <w:trPr>
          <w:trHeight w:hRule="exact" w:val="231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60CD" w14:textId="77777777" w:rsidR="00E613BF" w:rsidRDefault="00DA0DE0">
            <w:pPr>
              <w:pStyle w:val="TableParagraph"/>
              <w:spacing w:before="16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F55D7" w14:textId="77777777" w:rsidR="00E613BF" w:rsidRDefault="00DA0DE0">
            <w:pPr>
              <w:pStyle w:val="TableParagraph"/>
              <w:spacing w:before="16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CE9E1" w14:textId="77777777" w:rsidR="00E613BF" w:rsidRDefault="00DA0DE0">
            <w:pPr>
              <w:pStyle w:val="TableParagraph"/>
              <w:spacing w:before="16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52F3D" w14:textId="77777777" w:rsidR="00E613BF" w:rsidRDefault="00DA0DE0">
            <w:pPr>
              <w:pStyle w:val="TableParagraph"/>
              <w:spacing w:before="16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</w:tr>
    </w:tbl>
    <w:p w14:paraId="797F21CB" w14:textId="77777777" w:rsidR="00E613BF" w:rsidRDefault="00E613BF">
      <w:pPr>
        <w:spacing w:before="1"/>
        <w:rPr>
          <w:rFonts w:ascii="Segoe UI" w:eastAsia="Segoe UI" w:hAnsi="Segoe UI" w:cs="Segoe UI"/>
          <w:sz w:val="14"/>
          <w:szCs w:val="14"/>
        </w:rPr>
      </w:pPr>
    </w:p>
    <w:p w14:paraId="1D404FA0" w14:textId="77777777" w:rsidR="00E613BF" w:rsidRDefault="00DA0DE0">
      <w:pPr>
        <w:pStyle w:val="Tijeloteksta"/>
        <w:numPr>
          <w:ilvl w:val="1"/>
          <w:numId w:val="1"/>
        </w:numPr>
        <w:tabs>
          <w:tab w:val="left" w:pos="5704"/>
        </w:tabs>
        <w:ind w:hanging="286"/>
        <w:jc w:val="left"/>
      </w:pPr>
      <w:r>
        <w:t>SAŽETAK</w:t>
      </w:r>
      <w:r>
        <w:rPr>
          <w:spacing w:val="1"/>
        </w:rPr>
        <w:t xml:space="preserve"> </w:t>
      </w:r>
      <w:r>
        <w:rPr>
          <w:spacing w:val="-1"/>
        </w:rPr>
        <w:t>RAČUNA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 RASHODA</w:t>
      </w:r>
    </w:p>
    <w:p w14:paraId="473B6FBC" w14:textId="77777777" w:rsidR="00E613BF" w:rsidRDefault="00E613BF">
      <w:pPr>
        <w:spacing w:before="6"/>
        <w:rPr>
          <w:rFonts w:ascii="Tahoma" w:eastAsia="Tahoma" w:hAnsi="Tahoma" w:cs="Tahoma"/>
          <w:sz w:val="8"/>
          <w:szCs w:val="8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10896"/>
        <w:gridCol w:w="1249"/>
        <w:gridCol w:w="1247"/>
        <w:gridCol w:w="1246"/>
      </w:tblGrid>
      <w:tr w:rsidR="00E613BF" w14:paraId="4DA246AD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E3A6B7E" w14:textId="77777777" w:rsidR="00E613BF" w:rsidRDefault="00DA0DE0">
            <w:pPr>
              <w:pStyle w:val="TableParagraph"/>
              <w:spacing w:before="17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23AA5B4" w14:textId="77777777" w:rsidR="00E613BF" w:rsidRDefault="00DA0DE0">
            <w:pPr>
              <w:pStyle w:val="TableParagraph"/>
              <w:spacing w:before="114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4.725.958,79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EF3B792" w14:textId="77777777" w:rsidR="00E613BF" w:rsidRDefault="00DA0DE0">
            <w:pPr>
              <w:pStyle w:val="TableParagraph"/>
              <w:spacing w:before="114"/>
              <w:ind w:left="36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-709.803,47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6D612F6" w14:textId="77777777" w:rsidR="00E613BF" w:rsidRDefault="00DA0DE0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4.016.155,32</w:t>
            </w:r>
          </w:p>
        </w:tc>
      </w:tr>
      <w:tr w:rsidR="00E613BF" w14:paraId="50A4533E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367C" w14:textId="77777777" w:rsidR="00E613BF" w:rsidRDefault="00DA0DE0">
            <w:pPr>
              <w:pStyle w:val="TableParagraph"/>
              <w:spacing w:before="16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D1282" w14:textId="77777777" w:rsidR="00E613BF" w:rsidRDefault="00DA0DE0">
            <w:pPr>
              <w:pStyle w:val="TableParagraph"/>
              <w:spacing w:before="113" w:line="189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4.671.304,33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BC870" w14:textId="77777777" w:rsidR="00E613BF" w:rsidRDefault="00DA0DE0">
            <w:pPr>
              <w:pStyle w:val="TableParagraph"/>
              <w:spacing w:before="113" w:line="189" w:lineRule="exact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-676.149,01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47E7" w14:textId="77777777" w:rsidR="00E613BF" w:rsidRDefault="00DA0DE0">
            <w:pPr>
              <w:pStyle w:val="TableParagraph"/>
              <w:spacing w:before="113" w:line="189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3.995.155,32</w:t>
            </w:r>
          </w:p>
        </w:tc>
      </w:tr>
      <w:tr w:rsidR="00E613BF" w14:paraId="0031BA07" w14:textId="77777777">
        <w:trPr>
          <w:trHeight w:hRule="exact" w:val="307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A41B2" w14:textId="77777777" w:rsidR="00E613BF" w:rsidRDefault="00DA0DE0">
            <w:pPr>
              <w:pStyle w:val="TableParagraph"/>
              <w:spacing w:before="16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3124" w14:textId="77777777" w:rsidR="00E613BF" w:rsidRDefault="00DA0DE0">
            <w:pPr>
              <w:pStyle w:val="TableParagraph"/>
              <w:spacing w:before="113" w:line="190" w:lineRule="exact"/>
              <w:ind w:left="5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54.654,46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50600" w14:textId="77777777" w:rsidR="00E613BF" w:rsidRDefault="00DA0DE0">
            <w:pPr>
              <w:pStyle w:val="TableParagraph"/>
              <w:spacing w:before="113" w:line="190" w:lineRule="exact"/>
              <w:ind w:left="44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-33.654,46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3F243" w14:textId="77777777" w:rsidR="00E613BF" w:rsidRDefault="00DA0DE0">
            <w:pPr>
              <w:pStyle w:val="TableParagraph"/>
              <w:spacing w:before="113" w:line="190" w:lineRule="exact"/>
              <w:ind w:left="50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21.000,00</w:t>
            </w:r>
          </w:p>
        </w:tc>
      </w:tr>
      <w:tr w:rsidR="00E613BF" w14:paraId="75EFD842" w14:textId="77777777">
        <w:trPr>
          <w:trHeight w:hRule="exact" w:val="307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EBA4F2D" w14:textId="77777777" w:rsidR="00E613BF" w:rsidRDefault="00DA0DE0">
            <w:pPr>
              <w:pStyle w:val="TableParagraph"/>
              <w:spacing w:before="16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 UKUPNO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C7C2068" w14:textId="77777777" w:rsidR="00E613BF" w:rsidRDefault="00DA0DE0">
            <w:pPr>
              <w:pStyle w:val="TableParagraph"/>
              <w:spacing w:before="113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6.009.487,05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0F3FA52" w14:textId="77777777" w:rsidR="00E613BF" w:rsidRDefault="00DA0DE0">
            <w:pPr>
              <w:pStyle w:val="TableParagraph"/>
              <w:spacing w:before="113"/>
              <w:ind w:left="36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-709.803,47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AD70537" w14:textId="77777777" w:rsidR="00E613BF" w:rsidRDefault="00DA0DE0">
            <w:pPr>
              <w:pStyle w:val="TableParagraph"/>
              <w:spacing w:before="113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5.299.683,58</w:t>
            </w:r>
          </w:p>
        </w:tc>
      </w:tr>
      <w:tr w:rsidR="00E613BF" w14:paraId="4F31455F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84E8C" w14:textId="77777777" w:rsidR="00E613BF" w:rsidRDefault="00DA0DE0">
            <w:pPr>
              <w:pStyle w:val="TableParagraph"/>
              <w:spacing w:before="16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9F9FF" w14:textId="77777777" w:rsidR="00E613BF" w:rsidRDefault="00DA0DE0">
            <w:pPr>
              <w:pStyle w:val="TableParagraph"/>
              <w:spacing w:before="113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2.534.259,88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87AC2" w14:textId="77777777" w:rsidR="00E613BF" w:rsidRDefault="00DA0DE0">
            <w:pPr>
              <w:pStyle w:val="TableParagraph"/>
              <w:spacing w:before="113" w:line="190" w:lineRule="exact"/>
              <w:ind w:left="44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-96.485,30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A5D7C" w14:textId="77777777" w:rsidR="00E613BF" w:rsidRDefault="00DA0DE0">
            <w:pPr>
              <w:pStyle w:val="TableParagraph"/>
              <w:spacing w:before="113" w:line="190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2.437.774,58</w:t>
            </w:r>
          </w:p>
        </w:tc>
      </w:tr>
      <w:tr w:rsidR="00E613BF" w14:paraId="5A287151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F39DC" w14:textId="77777777" w:rsidR="00E613BF" w:rsidRDefault="00DA0DE0">
            <w:pPr>
              <w:pStyle w:val="TableParagraph"/>
              <w:spacing w:before="16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796D" w14:textId="77777777" w:rsidR="00E613BF" w:rsidRDefault="00DA0DE0">
            <w:pPr>
              <w:pStyle w:val="TableParagraph"/>
              <w:spacing w:before="113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3.475.227,17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E0F88" w14:textId="77777777" w:rsidR="00E613BF" w:rsidRDefault="00DA0DE0">
            <w:pPr>
              <w:pStyle w:val="TableParagraph"/>
              <w:spacing w:before="113" w:line="190" w:lineRule="exact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-613.318,17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6B270" w14:textId="77777777" w:rsidR="00E613BF" w:rsidRDefault="00DA0DE0">
            <w:pPr>
              <w:pStyle w:val="TableParagraph"/>
              <w:spacing w:before="113" w:line="190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2.861.909,00</w:t>
            </w:r>
          </w:p>
        </w:tc>
      </w:tr>
      <w:tr w:rsidR="00E613BF" w14:paraId="2103F3CA" w14:textId="77777777">
        <w:trPr>
          <w:trHeight w:hRule="exact" w:val="307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C90095D" w14:textId="77777777" w:rsidR="00E613BF" w:rsidRDefault="00DA0DE0">
            <w:pPr>
              <w:pStyle w:val="TableParagraph"/>
              <w:spacing w:before="15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 xml:space="preserve">RAZLIKA </w:t>
            </w:r>
            <w:r>
              <w:rPr>
                <w:rFonts w:ascii="Tahoma" w:hAnsi="Tahoma"/>
                <w:b/>
                <w:sz w:val="14"/>
              </w:rPr>
              <w:t xml:space="preserve">-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CC425EE" w14:textId="77777777" w:rsidR="00E613BF" w:rsidRDefault="00DA0DE0">
            <w:pPr>
              <w:pStyle w:val="TableParagraph"/>
              <w:spacing w:before="112"/>
              <w:ind w:left="2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-1.283.528,26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BEFD994" w14:textId="77777777" w:rsidR="00E613BF" w:rsidRDefault="00DA0DE0">
            <w:pPr>
              <w:pStyle w:val="TableParagraph"/>
              <w:spacing w:before="112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B7ACC7F" w14:textId="77777777" w:rsidR="00E613BF" w:rsidRDefault="00DA0DE0">
            <w:pPr>
              <w:pStyle w:val="TableParagraph"/>
              <w:spacing w:before="112"/>
              <w:ind w:left="2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-1.283.528,26</w:t>
            </w:r>
          </w:p>
        </w:tc>
      </w:tr>
    </w:tbl>
    <w:p w14:paraId="2FAC4315" w14:textId="77777777" w:rsidR="00E613BF" w:rsidRDefault="00E613BF">
      <w:pPr>
        <w:spacing w:before="1"/>
        <w:rPr>
          <w:rFonts w:ascii="Tahoma" w:eastAsia="Tahoma" w:hAnsi="Tahoma" w:cs="Tahoma"/>
          <w:sz w:val="20"/>
          <w:szCs w:val="20"/>
        </w:rPr>
      </w:pPr>
    </w:p>
    <w:p w14:paraId="7E964707" w14:textId="77777777" w:rsidR="00E613BF" w:rsidRDefault="00DA0DE0">
      <w:pPr>
        <w:pStyle w:val="Tijeloteksta"/>
        <w:numPr>
          <w:ilvl w:val="1"/>
          <w:numId w:val="1"/>
        </w:numPr>
        <w:tabs>
          <w:tab w:val="left" w:pos="6029"/>
        </w:tabs>
        <w:ind w:left="6028" w:hanging="283"/>
        <w:jc w:val="left"/>
      </w:pPr>
      <w:r>
        <w:t>SAŽETAK</w:t>
      </w:r>
      <w:r>
        <w:rPr>
          <w:spacing w:val="1"/>
        </w:rPr>
        <w:t xml:space="preserve"> </w:t>
      </w:r>
      <w:r>
        <w:t xml:space="preserve">RAČUNA </w:t>
      </w:r>
      <w:r>
        <w:rPr>
          <w:spacing w:val="-1"/>
        </w:rPr>
        <w:t>FINANCIRANJA</w:t>
      </w:r>
    </w:p>
    <w:p w14:paraId="662FE5E8" w14:textId="77777777" w:rsidR="00E613BF" w:rsidRDefault="00E613BF">
      <w:pPr>
        <w:spacing w:before="1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10896"/>
        <w:gridCol w:w="1249"/>
        <w:gridCol w:w="1247"/>
        <w:gridCol w:w="1246"/>
      </w:tblGrid>
      <w:tr w:rsidR="00E613BF" w14:paraId="30686889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3D39D" w14:textId="77777777" w:rsidR="00E613BF" w:rsidRDefault="00DA0DE0">
            <w:pPr>
              <w:pStyle w:val="TableParagraph"/>
              <w:spacing w:before="15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/>
                <w:sz w:val="16"/>
              </w:rPr>
              <w:t xml:space="preserve">8 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proofErr w:type="gramEnd"/>
            <w:r>
              <w:rPr>
                <w:rFonts w:ascii="Tahoma" w:hAnsi="Tahoma"/>
                <w:sz w:val="16"/>
              </w:rPr>
              <w:t xml:space="preserve"> OD FINANCIJSKE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 ZADUŽIVANJA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A222E" w14:textId="77777777" w:rsidR="00E613BF" w:rsidRDefault="00DA0DE0">
            <w:pPr>
              <w:pStyle w:val="TableParagraph"/>
              <w:spacing w:before="112" w:line="191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1.300.000,00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DE0A7" w14:textId="77777777" w:rsidR="00E613BF" w:rsidRDefault="00DA0DE0">
            <w:pPr>
              <w:pStyle w:val="TableParagraph"/>
              <w:spacing w:before="112" w:line="191" w:lineRule="exact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04B5F" w14:textId="77777777" w:rsidR="00E613BF" w:rsidRDefault="00DA0DE0">
            <w:pPr>
              <w:pStyle w:val="TableParagraph"/>
              <w:spacing w:before="112" w:line="191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1.300.000,00</w:t>
            </w:r>
          </w:p>
        </w:tc>
      </w:tr>
      <w:tr w:rsidR="00E613BF" w14:paraId="16B0D0BF" w14:textId="77777777">
        <w:trPr>
          <w:trHeight w:hRule="exact" w:val="305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F0E56" w14:textId="77777777" w:rsidR="00E613BF" w:rsidRDefault="00DA0DE0">
            <w:pPr>
              <w:pStyle w:val="TableParagraph"/>
              <w:spacing w:before="15"/>
              <w:ind w:left="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5C66C" w14:textId="77777777" w:rsidR="00E613BF" w:rsidRDefault="00DA0DE0">
            <w:pPr>
              <w:pStyle w:val="TableParagraph"/>
              <w:spacing w:before="112" w:line="188" w:lineRule="exact"/>
              <w:ind w:left="4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114.291,48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9D429" w14:textId="77777777" w:rsidR="00E613BF" w:rsidRDefault="00DA0DE0">
            <w:pPr>
              <w:pStyle w:val="TableParagraph"/>
              <w:spacing w:before="112" w:line="188" w:lineRule="exact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E1D8" w14:textId="77777777" w:rsidR="00E613BF" w:rsidRDefault="00DA0DE0">
            <w:pPr>
              <w:pStyle w:val="TableParagraph"/>
              <w:spacing w:before="112" w:line="188" w:lineRule="exact"/>
              <w:ind w:left="4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114.291,48</w:t>
            </w:r>
          </w:p>
        </w:tc>
      </w:tr>
      <w:tr w:rsidR="00E613BF" w14:paraId="1B1788CD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844E87C" w14:textId="77777777" w:rsidR="00E613BF" w:rsidRDefault="00DA0DE0">
            <w:pPr>
              <w:pStyle w:val="TableParagraph"/>
              <w:spacing w:before="17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 xml:space="preserve">NETO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697A042" w14:textId="77777777" w:rsidR="00E613BF" w:rsidRDefault="00DA0DE0">
            <w:pPr>
              <w:pStyle w:val="TableParagraph"/>
              <w:spacing w:before="114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1.185.708,52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1EBDB32" w14:textId="77777777" w:rsidR="00E613BF" w:rsidRDefault="00DA0DE0">
            <w:pPr>
              <w:pStyle w:val="TableParagraph"/>
              <w:spacing w:before="114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044D11F" w14:textId="77777777" w:rsidR="00E613BF" w:rsidRDefault="00DA0DE0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1.185.708,52</w:t>
            </w:r>
          </w:p>
        </w:tc>
      </w:tr>
    </w:tbl>
    <w:p w14:paraId="70E7E1BC" w14:textId="77777777" w:rsidR="00E613BF" w:rsidRDefault="00E613BF">
      <w:pPr>
        <w:rPr>
          <w:rFonts w:ascii="Tahoma" w:eastAsia="Tahoma" w:hAnsi="Tahoma" w:cs="Tahoma"/>
          <w:sz w:val="20"/>
          <w:szCs w:val="20"/>
        </w:rPr>
      </w:pPr>
    </w:p>
    <w:p w14:paraId="0ACBCB28" w14:textId="77777777" w:rsidR="00E613BF" w:rsidRDefault="00E613BF">
      <w:pPr>
        <w:spacing w:before="9"/>
        <w:rPr>
          <w:rFonts w:ascii="Tahoma" w:eastAsia="Tahoma" w:hAnsi="Tahoma" w:cs="Tahoma"/>
          <w:sz w:val="17"/>
          <w:szCs w:val="17"/>
        </w:rPr>
      </w:pPr>
    </w:p>
    <w:p w14:paraId="473D79B3" w14:textId="77777777" w:rsidR="00E613BF" w:rsidRDefault="00DA0DE0">
      <w:pPr>
        <w:pStyle w:val="Tijeloteksta"/>
        <w:numPr>
          <w:ilvl w:val="1"/>
          <w:numId w:val="1"/>
        </w:numPr>
        <w:tabs>
          <w:tab w:val="left" w:pos="3597"/>
        </w:tabs>
        <w:spacing w:before="0"/>
        <w:ind w:left="3596" w:hanging="286"/>
        <w:jc w:val="left"/>
      </w:pPr>
      <w:r>
        <w:t>PRENESENI</w:t>
      </w:r>
      <w:r>
        <w:rPr>
          <w:spacing w:val="1"/>
        </w:rPr>
        <w:t xml:space="preserve"> </w:t>
      </w:r>
      <w:r>
        <w:rPr>
          <w:spacing w:val="-1"/>
        </w:rPr>
        <w:t>VIŠAK</w:t>
      </w:r>
      <w:r>
        <w:rPr>
          <w:spacing w:val="1"/>
        </w:rPr>
        <w:t xml:space="preserve"> </w:t>
      </w:r>
      <w:r>
        <w:t>ILI PRENESENI MANJAK I VIŠEGODIŠNJI PLAN URAVNOTEŽENJA</w:t>
      </w:r>
    </w:p>
    <w:p w14:paraId="1C729C66" w14:textId="77777777" w:rsidR="00E613BF" w:rsidRDefault="00E613BF">
      <w:pPr>
        <w:spacing w:before="7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10896"/>
        <w:gridCol w:w="1249"/>
        <w:gridCol w:w="1247"/>
        <w:gridCol w:w="1246"/>
      </w:tblGrid>
      <w:tr w:rsidR="00E613BF" w14:paraId="2018A33B" w14:textId="77777777">
        <w:trPr>
          <w:trHeight w:hRule="exact" w:val="305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3E6BCC2" w14:textId="77777777" w:rsidR="00E613BF" w:rsidRDefault="00DA0DE0">
            <w:pPr>
              <w:pStyle w:val="TableParagraph"/>
              <w:spacing w:before="15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UKUPAN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DONOS </w:t>
            </w:r>
            <w:r>
              <w:rPr>
                <w:rFonts w:ascii="Tahoma" w:hAnsi="Tahoma"/>
                <w:b/>
                <w:spacing w:val="-1"/>
                <w:sz w:val="14"/>
              </w:rPr>
              <w:t>VIŠKA</w:t>
            </w:r>
            <w:r>
              <w:rPr>
                <w:rFonts w:ascii="Tahoma" w:hAnsi="Tahoma"/>
                <w:b/>
                <w:sz w:val="14"/>
              </w:rPr>
              <w:t xml:space="preserve"> /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MANJKA</w:t>
            </w:r>
            <w:r>
              <w:rPr>
                <w:rFonts w:ascii="Tahoma" w:hAnsi="Tahoma"/>
                <w:b/>
                <w:sz w:val="14"/>
              </w:rPr>
              <w:t xml:space="preserve"> IZ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5E45828" w14:textId="77777777" w:rsidR="00E613BF" w:rsidRDefault="00DA0DE0">
            <w:pPr>
              <w:pStyle w:val="TableParagraph"/>
              <w:spacing w:before="112"/>
              <w:ind w:left="5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416F622" w14:textId="77777777" w:rsidR="00E613BF" w:rsidRDefault="00DA0DE0">
            <w:pPr>
              <w:pStyle w:val="TableParagraph"/>
              <w:spacing w:before="112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FED5D15" w14:textId="77777777" w:rsidR="00E613BF" w:rsidRDefault="00DA0DE0">
            <w:pPr>
              <w:pStyle w:val="TableParagraph"/>
              <w:spacing w:before="112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</w:tr>
      <w:tr w:rsidR="00E613BF" w14:paraId="728DC798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C3AD58A" w14:textId="77777777" w:rsidR="00E613BF" w:rsidRDefault="00DA0DE0">
            <w:pPr>
              <w:pStyle w:val="TableParagraph"/>
              <w:spacing w:before="17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KOJI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RASPOREDITI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POKRITI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81EF76F" w14:textId="77777777" w:rsidR="00E613BF" w:rsidRDefault="00DA0DE0">
            <w:pPr>
              <w:pStyle w:val="TableParagraph"/>
              <w:spacing w:before="114"/>
              <w:ind w:left="5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707312B" w14:textId="77777777" w:rsidR="00E613BF" w:rsidRDefault="00DA0DE0">
            <w:pPr>
              <w:pStyle w:val="TableParagraph"/>
              <w:spacing w:before="114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9F62246" w14:textId="77777777" w:rsidR="00E613BF" w:rsidRDefault="00DA0DE0">
            <w:pPr>
              <w:pStyle w:val="TableParagraph"/>
              <w:spacing w:before="114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</w:tr>
    </w:tbl>
    <w:p w14:paraId="442F0F46" w14:textId="77777777" w:rsidR="00E613BF" w:rsidRDefault="00E613BF">
      <w:pPr>
        <w:spacing w:before="11"/>
        <w:rPr>
          <w:rFonts w:ascii="Tahoma" w:eastAsia="Tahoma" w:hAnsi="Tahoma" w:cs="Tahoma"/>
          <w:sz w:val="9"/>
          <w:szCs w:val="9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10896"/>
        <w:gridCol w:w="1249"/>
        <w:gridCol w:w="1247"/>
        <w:gridCol w:w="1246"/>
      </w:tblGrid>
      <w:tr w:rsidR="00E613BF" w14:paraId="25B9304A" w14:textId="77777777">
        <w:trPr>
          <w:trHeight w:hRule="exact" w:val="308"/>
        </w:trPr>
        <w:tc>
          <w:tcPr>
            <w:tcW w:w="10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9D069" w14:textId="77777777" w:rsidR="00E613BF" w:rsidRDefault="00DA0DE0">
            <w:pPr>
              <w:pStyle w:val="TableParagraph"/>
              <w:spacing w:before="15"/>
              <w:ind w:left="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NETO 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FINANCIRANJE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RASPOLOŽIVA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SREDSTVA</w:t>
            </w:r>
            <w:r>
              <w:rPr>
                <w:rFonts w:ascii="Tahoma" w:hAnsi="Tahoma"/>
                <w:b/>
                <w:sz w:val="14"/>
              </w:rPr>
              <w:t xml:space="preserve"> IZ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PRETHODNIH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D4022" w14:textId="77777777" w:rsidR="00E613BF" w:rsidRDefault="00DA0DE0">
            <w:pPr>
              <w:pStyle w:val="TableParagraph"/>
              <w:spacing w:before="112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23916" w14:textId="77777777" w:rsidR="00E613BF" w:rsidRDefault="00DA0DE0">
            <w:pPr>
              <w:pStyle w:val="TableParagraph"/>
              <w:spacing w:before="112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4C793" w14:textId="77777777" w:rsidR="00E613BF" w:rsidRDefault="00DA0DE0">
            <w:pPr>
              <w:pStyle w:val="TableParagraph"/>
              <w:spacing w:before="112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</w:tbl>
    <w:p w14:paraId="4C7E5136" w14:textId="77777777" w:rsidR="00E613BF" w:rsidRDefault="00E613BF">
      <w:pPr>
        <w:rPr>
          <w:rFonts w:ascii="Tahoma" w:eastAsia="Tahoma" w:hAnsi="Tahoma" w:cs="Tahoma"/>
          <w:sz w:val="20"/>
          <w:szCs w:val="20"/>
        </w:rPr>
      </w:pPr>
    </w:p>
    <w:p w14:paraId="24FE65A7" w14:textId="77777777" w:rsidR="00E613BF" w:rsidRDefault="00E613BF">
      <w:pPr>
        <w:rPr>
          <w:rFonts w:ascii="Tahoma" w:eastAsia="Tahoma" w:hAnsi="Tahoma" w:cs="Tahoma"/>
          <w:sz w:val="20"/>
          <w:szCs w:val="20"/>
        </w:rPr>
      </w:pPr>
    </w:p>
    <w:p w14:paraId="4E8E73C3" w14:textId="77777777" w:rsidR="00E613BF" w:rsidRDefault="00E613BF">
      <w:pPr>
        <w:rPr>
          <w:rFonts w:ascii="Tahoma" w:eastAsia="Tahoma" w:hAnsi="Tahoma" w:cs="Tahoma"/>
          <w:sz w:val="20"/>
          <w:szCs w:val="20"/>
        </w:rPr>
      </w:pPr>
    </w:p>
    <w:p w14:paraId="39F45B0E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48D0CE88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2948C9A7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275F25FF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20B98194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12DC66A3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5E181D2E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p w14:paraId="15396ECF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575CC441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2.</w:t>
      </w:r>
    </w:p>
    <w:p w14:paraId="1CE1CF47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OPĆI DIO</w:t>
      </w:r>
    </w:p>
    <w:p w14:paraId="1DD98C38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3DE50760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Opći dio Proračuna čine Račun prihoda i rashoda i Račun financiranja</w:t>
      </w:r>
    </w:p>
    <w:p w14:paraId="1658CF36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811FC38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Prihodi i primici, rashodi i izdaci, te račun financiranja po ekonomskoj klasifikaciji utvrđuju se kako slijedi:</w:t>
      </w:r>
    </w:p>
    <w:p w14:paraId="1505D3A0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1B946E74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297BA12E" w14:textId="77777777" w:rsidR="00D26F60" w:rsidRDefault="00D26F60">
      <w:pPr>
        <w:rPr>
          <w:rFonts w:ascii="Tahoma" w:eastAsia="Tahoma" w:hAnsi="Tahoma" w:cs="Tahoma"/>
          <w:sz w:val="20"/>
          <w:szCs w:val="20"/>
        </w:rPr>
      </w:pPr>
    </w:p>
    <w:bookmarkEnd w:id="0"/>
    <w:p w14:paraId="49FBCD3E" w14:textId="77777777" w:rsidR="00E613BF" w:rsidRDefault="00E613BF">
      <w:pPr>
        <w:spacing w:before="10"/>
        <w:rPr>
          <w:rFonts w:ascii="Tahoma" w:eastAsia="Tahoma" w:hAnsi="Tahoma" w:cs="Tahoma"/>
          <w:sz w:val="15"/>
          <w:szCs w:val="15"/>
        </w:rPr>
      </w:pPr>
    </w:p>
    <w:p w14:paraId="5BFD8F59" w14:textId="75724989" w:rsidR="00E613BF" w:rsidRDefault="00E613BF">
      <w:pPr>
        <w:spacing w:line="140" w:lineRule="atLeast"/>
        <w:ind w:left="110"/>
        <w:rPr>
          <w:rFonts w:ascii="Tahoma" w:eastAsia="Tahoma" w:hAnsi="Tahoma" w:cs="Tahoma"/>
          <w:noProof/>
          <w:sz w:val="14"/>
          <w:szCs w:val="14"/>
        </w:rPr>
      </w:pPr>
    </w:p>
    <w:p w14:paraId="7F1B91FD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noProof/>
          <w:sz w:val="14"/>
          <w:szCs w:val="14"/>
        </w:rPr>
      </w:pPr>
    </w:p>
    <w:p w14:paraId="6291346B" w14:textId="5229E29A" w:rsidR="003F71A3" w:rsidRP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3F71A3">
        <w:rPr>
          <w:rFonts w:ascii="Segoe UI" w:eastAsia="Segoe UI" w:hAnsi="Segoe UI"/>
          <w:sz w:val="26"/>
          <w:szCs w:val="26"/>
        </w:rPr>
        <w:t>I.</w:t>
      </w:r>
      <w:r w:rsidRPr="003F71A3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OPĆI</w:t>
      </w:r>
      <w:r w:rsidRPr="003F71A3">
        <w:rPr>
          <w:rFonts w:ascii="Segoe UI" w:eastAsia="Segoe UI" w:hAnsi="Segoe UI"/>
          <w:sz w:val="26"/>
          <w:szCs w:val="26"/>
        </w:rPr>
        <w:t xml:space="preserve"> DIO</w:t>
      </w:r>
      <w:r w:rsidRPr="003F71A3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z w:val="26"/>
          <w:szCs w:val="26"/>
        </w:rPr>
        <w:t>- A. RAČUN</w:t>
      </w:r>
      <w:r w:rsidRPr="003F71A3">
        <w:rPr>
          <w:rFonts w:ascii="Segoe UI" w:eastAsia="Segoe UI" w:hAnsi="Segoe UI"/>
          <w:spacing w:val="-1"/>
          <w:sz w:val="26"/>
          <w:szCs w:val="26"/>
        </w:rPr>
        <w:t xml:space="preserve"> PRIHODA</w:t>
      </w:r>
      <w:r w:rsidRPr="003F71A3">
        <w:rPr>
          <w:rFonts w:ascii="Segoe UI" w:eastAsia="Segoe UI" w:hAnsi="Segoe UI"/>
          <w:sz w:val="26"/>
          <w:szCs w:val="26"/>
        </w:rPr>
        <w:t xml:space="preserve"> I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RASHODA</w:t>
      </w:r>
      <w:r w:rsidRPr="003F71A3">
        <w:rPr>
          <w:rFonts w:ascii="Segoe UI" w:eastAsia="Segoe UI" w:hAnsi="Segoe UI"/>
          <w:sz w:val="26"/>
          <w:szCs w:val="26"/>
        </w:rPr>
        <w:t xml:space="preserve"> -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PRIHODI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PREMA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EKONOMSKOJ</w:t>
      </w:r>
      <w:r w:rsidRPr="003F71A3">
        <w:rPr>
          <w:rFonts w:ascii="Segoe UI" w:eastAsia="Segoe UI" w:hAnsi="Segoe UI"/>
          <w:sz w:val="26"/>
          <w:szCs w:val="26"/>
        </w:rPr>
        <w:t xml:space="preserve"> KLASIFIKACIJI</w:t>
      </w:r>
    </w:p>
    <w:p w14:paraId="7794D505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23BD188E" w14:textId="77777777" w:rsidR="003F71A3" w:rsidRPr="003F71A3" w:rsidRDefault="003F71A3" w:rsidP="003F71A3">
      <w:pPr>
        <w:spacing w:before="3"/>
        <w:rPr>
          <w:rFonts w:ascii="Segoe UI" w:eastAsia="Segoe UI" w:hAnsi="Segoe UI" w:cs="Segoe UI"/>
          <w:sz w:val="13"/>
          <w:szCs w:val="13"/>
        </w:rPr>
      </w:pPr>
    </w:p>
    <w:p w14:paraId="2863BD41" w14:textId="77777777" w:rsidR="003F71A3" w:rsidRPr="003F71A3" w:rsidRDefault="003F71A3" w:rsidP="003F71A3">
      <w:pPr>
        <w:spacing w:line="200" w:lineRule="atLeast"/>
        <w:ind w:left="107"/>
        <w:rPr>
          <w:rFonts w:ascii="Segoe UI" w:eastAsia="Segoe UI" w:hAnsi="Segoe UI" w:cs="Segoe UI"/>
          <w:sz w:val="20"/>
          <w:szCs w:val="20"/>
        </w:rPr>
      </w:pPr>
      <w:r w:rsidRPr="003F71A3">
        <w:rPr>
          <w:rFonts w:ascii="Segoe UI" w:eastAsia="Segoe UI" w:hAnsi="Segoe UI" w:cs="Segoe UI"/>
          <w:sz w:val="20"/>
          <w:szCs w:val="20"/>
        </w:rPr>
      </w:r>
      <w:r w:rsidRPr="003F71A3">
        <w:rPr>
          <w:rFonts w:ascii="Segoe UI" w:eastAsia="Segoe UI" w:hAnsi="Segoe UI" w:cs="Segoe UI"/>
          <w:sz w:val="20"/>
          <w:szCs w:val="20"/>
        </w:rPr>
        <w:pict w14:anchorId="582DD636">
          <v:group id="_x0000_s2059" style="width:744.8pt;height:28.9pt;mso-position-horizontal-relative:char;mso-position-vertical-relative:line" coordsize="14896,578">
            <v:group id="_x0000_s2060" style="position:absolute;left:2;top:3;width:14892;height:568" coordorigin="2,3" coordsize="14892,568">
              <v:shape id="_x0000_s2061" style="position:absolute;left:2;top:3;width:14892;height:568" coordorigin="2,3" coordsize="14892,568" path="m2,570r14892,l14894,3,2,3r,567xe" fillcolor="#f2f2f2" stroked="f">
                <v:path arrowok="t"/>
              </v:shape>
            </v:group>
            <v:group id="_x0000_s2062" style="position:absolute;left:2;top:4;width:14891;height:2" coordorigin="2,4" coordsize="14891,2">
              <v:shape id="_x0000_s2063" style="position:absolute;left:2;top:4;width:14891;height:2" coordorigin="2,4" coordsize="14891,0" path="m2,4r14891,e" filled="f" strokeweight=".08614mm">
                <v:path arrowok="t"/>
              </v:shape>
            </v:group>
            <v:group id="_x0000_s2064" style="position:absolute;left:2;top:575;width:14891;height:2" coordorigin="2,575" coordsize="14891,2">
              <v:shape id="_x0000_s2065" style="position:absolute;left:2;top:575;width:14891;height:2" coordorigin="2,575" coordsize="14891,0" path="m2,575r14891,e" filled="f" strokeweight=".08614mm">
                <v:path arrowok="t"/>
              </v:shape>
            </v:group>
            <v:group id="_x0000_s2066" style="position:absolute;left:10160;top:2;width:2;height:568" coordorigin="10160,2" coordsize="2,568">
              <v:shape id="_x0000_s2067" style="position:absolute;left:10160;top:2;width:2;height:568" coordorigin="10160,2" coordsize="0,568" path="m10160,2r,567e" filled="f" strokeweight=".0691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8" type="#_x0000_t202" style="position:absolute;left:158;top:122;width:458;height:181" filled="f" stroked="f">
                <v:textbox inset="0,0,0,0">
                  <w:txbxContent>
                    <w:p w14:paraId="4BC29E6F" w14:textId="77777777" w:rsidR="003F71A3" w:rsidRDefault="003F71A3" w:rsidP="003F71A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</w:t>
                      </w:r>
                      <w:proofErr w:type="spellEnd"/>
                    </w:p>
                  </w:txbxContent>
                </v:textbox>
              </v:shape>
              <v:shape id="_x0000_s2069" type="#_x0000_t202" style="position:absolute;left:1157;top:122;width:957;height:181" filled="f" stroked="f">
                <v:textbox inset="0,0,0,0">
                  <w:txbxContent>
                    <w:p w14:paraId="6029C800" w14:textId="77777777" w:rsidR="003F71A3" w:rsidRDefault="003F71A3" w:rsidP="003F71A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Naziv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računa</w:t>
                      </w:r>
                      <w:proofErr w:type="spellEnd"/>
                    </w:p>
                  </w:txbxContent>
                </v:textbox>
              </v:shape>
              <v:shape id="_x0000_s2070" type="#_x0000_t202" style="position:absolute;left:10247;top:114;width:1362;height:399" filled="f" stroked="f">
                <v:textbox inset="0,0,0,0">
                  <w:txbxContent>
                    <w:p w14:paraId="697B1BA7" w14:textId="77777777" w:rsidR="003F71A3" w:rsidRDefault="003F71A3" w:rsidP="003F71A3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3.</w:t>
                      </w:r>
                    </w:p>
                    <w:p w14:paraId="32E0CC48" w14:textId="77777777" w:rsidR="003F71A3" w:rsidRDefault="003F71A3" w:rsidP="003F71A3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  <v:shape id="_x0000_s2071" type="#_x0000_t202" style="position:absolute;left:12112;top:114;width:786;height:399" filled="f" stroked="f">
                <v:textbox inset="0,0,0,0">
                  <w:txbxContent>
                    <w:p w14:paraId="0F6E29F6" w14:textId="77777777" w:rsidR="003F71A3" w:rsidRDefault="003F71A3" w:rsidP="003F71A3">
                      <w:pPr>
                        <w:spacing w:line="183" w:lineRule="exact"/>
                        <w:ind w:firstLin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Povećanje</w:t>
                      </w:r>
                      <w:proofErr w:type="spellEnd"/>
                    </w:p>
                    <w:p w14:paraId="104C8714" w14:textId="77777777" w:rsidR="003F71A3" w:rsidRDefault="003F71A3" w:rsidP="003F71A3">
                      <w:pPr>
                        <w:spacing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Smanjenje</w:t>
                      </w:r>
                      <w:proofErr w:type="spellEnd"/>
                    </w:p>
                  </w:txbxContent>
                </v:textbox>
              </v:shape>
              <v:shape id="_x0000_s2072" type="#_x0000_t202" style="position:absolute;left:13362;top:114;width:1362;height:399" filled="f" stroked="f">
                <v:textbox inset="0,0,0,0">
                  <w:txbxContent>
                    <w:p w14:paraId="4C48AE52" w14:textId="77777777" w:rsidR="003F71A3" w:rsidRDefault="003F71A3" w:rsidP="003F71A3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4.</w:t>
                      </w:r>
                    </w:p>
                    <w:p w14:paraId="1B545775" w14:textId="77777777" w:rsidR="003F71A3" w:rsidRDefault="003F71A3" w:rsidP="003F71A3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15602CE6" w14:textId="77777777" w:rsidR="003F71A3" w:rsidRPr="003F71A3" w:rsidRDefault="003F71A3" w:rsidP="003F71A3">
      <w:pPr>
        <w:spacing w:before="6"/>
        <w:rPr>
          <w:rFonts w:ascii="Segoe UI" w:eastAsia="Segoe UI" w:hAnsi="Segoe UI" w:cs="Segoe UI"/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8088"/>
        <w:gridCol w:w="2799"/>
        <w:gridCol w:w="1511"/>
        <w:gridCol w:w="1393"/>
      </w:tblGrid>
      <w:tr w:rsidR="003F71A3" w:rsidRPr="003F71A3" w14:paraId="66B3AB42" w14:textId="77777777" w:rsidTr="003614A7">
        <w:trPr>
          <w:trHeight w:hRule="exact" w:val="28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A73592" w14:textId="77777777" w:rsidR="003F71A3" w:rsidRPr="003F71A3" w:rsidRDefault="003F71A3" w:rsidP="003F71A3">
            <w:pPr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ED67E" w14:textId="77777777" w:rsidR="003F71A3" w:rsidRPr="003F71A3" w:rsidRDefault="003F71A3" w:rsidP="003F71A3">
            <w:pPr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758F2" w14:textId="77777777" w:rsidR="003F71A3" w:rsidRPr="003F71A3" w:rsidRDefault="003F71A3" w:rsidP="003F71A3">
            <w:pPr>
              <w:spacing w:before="16"/>
              <w:ind w:left="1439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4.671.304,33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5C0618" w14:textId="77777777" w:rsidR="003F71A3" w:rsidRPr="003F71A3" w:rsidRDefault="003F71A3" w:rsidP="003F71A3">
            <w:pPr>
              <w:spacing w:before="16"/>
              <w:ind w:left="291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-676.149,01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299D0" w14:textId="77777777" w:rsidR="003F71A3" w:rsidRPr="003F71A3" w:rsidRDefault="003F71A3" w:rsidP="003F71A3">
            <w:pPr>
              <w:spacing w:before="16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3.995.155,32</w:t>
            </w:r>
          </w:p>
        </w:tc>
      </w:tr>
      <w:tr w:rsidR="003F71A3" w:rsidRPr="003F71A3" w14:paraId="1990AF0F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DF5FF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61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2E425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poreza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7353C" w14:textId="77777777" w:rsidR="003F71A3" w:rsidRPr="003F71A3" w:rsidRDefault="003F71A3" w:rsidP="003F71A3">
            <w:pPr>
              <w:spacing w:before="17"/>
              <w:ind w:left="15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1.103.136,66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217D0" w14:textId="77777777" w:rsidR="003F71A3" w:rsidRPr="003F71A3" w:rsidRDefault="003F71A3" w:rsidP="003F71A3">
            <w:pPr>
              <w:spacing w:before="17"/>
              <w:ind w:left="53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11.025,87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85850" w14:textId="77777777" w:rsidR="003F71A3" w:rsidRPr="003F71A3" w:rsidRDefault="003F71A3" w:rsidP="003F71A3">
            <w:pPr>
              <w:spacing w:before="17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1.114.162,53</w:t>
            </w:r>
          </w:p>
        </w:tc>
      </w:tr>
      <w:tr w:rsidR="003F71A3" w:rsidRPr="003F71A3" w14:paraId="0FA2EB2A" w14:textId="77777777" w:rsidTr="003614A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89C8D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63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ABFB7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Pomoći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iz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inozemstva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od</w:t>
            </w:r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subjekata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997EF" w14:textId="77777777" w:rsidR="003F71A3" w:rsidRPr="003F71A3" w:rsidRDefault="003F71A3" w:rsidP="003F71A3">
            <w:pPr>
              <w:spacing w:before="17"/>
              <w:ind w:left="15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3.142.457,40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69E77" w14:textId="77777777" w:rsidR="003F71A3" w:rsidRPr="003F71A3" w:rsidRDefault="003F71A3" w:rsidP="003F71A3">
            <w:pPr>
              <w:spacing w:before="17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-789.237,28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9A119F" w14:textId="77777777" w:rsidR="003F71A3" w:rsidRPr="003F71A3" w:rsidRDefault="003F71A3" w:rsidP="003F71A3">
            <w:pPr>
              <w:spacing w:before="17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2.353.220,12</w:t>
            </w:r>
          </w:p>
        </w:tc>
      </w:tr>
      <w:tr w:rsidR="003F71A3" w:rsidRPr="003F71A3" w14:paraId="15DC03D4" w14:textId="77777777" w:rsidTr="003614A7">
        <w:trPr>
          <w:trHeight w:hRule="exact" w:val="272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45B08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64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54BA0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imovine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30D92" w14:textId="77777777" w:rsidR="003F71A3" w:rsidRPr="003F71A3" w:rsidRDefault="003F71A3" w:rsidP="003F71A3">
            <w:pPr>
              <w:spacing w:before="17"/>
              <w:ind w:left="177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76.019,66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C68B7" w14:textId="77777777" w:rsidR="003F71A3" w:rsidRPr="003F71A3" w:rsidRDefault="003F71A3" w:rsidP="003F71A3">
            <w:pPr>
              <w:spacing w:before="17"/>
              <w:ind w:left="53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24.000,00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2A03AD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100.019,66</w:t>
            </w:r>
          </w:p>
        </w:tc>
      </w:tr>
      <w:tr w:rsidR="003F71A3" w:rsidRPr="003F71A3" w14:paraId="171CBD0E" w14:textId="77777777" w:rsidTr="003614A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B98C9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65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11668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upravnih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administrativnih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pristojbi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>,</w:t>
            </w:r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pristojbi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po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posebnim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propisima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naknada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758740" w14:textId="77777777" w:rsidR="003F71A3" w:rsidRPr="003F71A3" w:rsidRDefault="003F71A3" w:rsidP="003F71A3">
            <w:pPr>
              <w:spacing w:before="17"/>
              <w:ind w:left="168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333.690,61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25235" w14:textId="77777777" w:rsidR="003F71A3" w:rsidRPr="003F71A3" w:rsidRDefault="003F71A3" w:rsidP="003F71A3">
            <w:pPr>
              <w:spacing w:before="17"/>
              <w:ind w:left="53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82.667,40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7852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416.358,01</w:t>
            </w:r>
          </w:p>
        </w:tc>
      </w:tr>
      <w:tr w:rsidR="003F71A3" w:rsidRPr="003F71A3" w14:paraId="32B5E633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D7EB4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66</w:t>
            </w:r>
          </w:p>
        </w:tc>
        <w:tc>
          <w:tcPr>
            <w:tcW w:w="8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29736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od</w:t>
            </w:r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prodaje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proizvoda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robe</w:t>
            </w:r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te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pruženih</w:t>
            </w:r>
            <w:proofErr w:type="spellEnd"/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usluga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od</w:t>
            </w:r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donacija</w:t>
            </w:r>
            <w:proofErr w:type="spellEnd"/>
          </w:p>
        </w:tc>
        <w:tc>
          <w:tcPr>
            <w:tcW w:w="2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FA199" w14:textId="77777777" w:rsidR="003F71A3" w:rsidRPr="003F71A3" w:rsidRDefault="003F71A3" w:rsidP="003F71A3">
            <w:pPr>
              <w:spacing w:before="17"/>
              <w:ind w:left="177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16.000,00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74026" w14:textId="77777777" w:rsidR="003F71A3" w:rsidRPr="003F71A3" w:rsidRDefault="003F71A3" w:rsidP="003F71A3">
            <w:pPr>
              <w:spacing w:before="17"/>
              <w:ind w:left="570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-4.605,00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4F348" w14:textId="77777777" w:rsidR="003F71A3" w:rsidRPr="003F71A3" w:rsidRDefault="003F71A3" w:rsidP="003F71A3">
            <w:pPr>
              <w:spacing w:before="17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11.395,00</w:t>
            </w:r>
          </w:p>
        </w:tc>
      </w:tr>
    </w:tbl>
    <w:p w14:paraId="074D1297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32CED916" w14:textId="77777777" w:rsidR="003F71A3" w:rsidRPr="003F71A3" w:rsidRDefault="003F71A3" w:rsidP="003F71A3">
      <w:pPr>
        <w:spacing w:before="2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6898"/>
        <w:gridCol w:w="4040"/>
        <w:gridCol w:w="1588"/>
        <w:gridCol w:w="1266"/>
      </w:tblGrid>
      <w:tr w:rsidR="003F71A3" w:rsidRPr="003F71A3" w14:paraId="4D2843BC" w14:textId="77777777" w:rsidTr="003614A7">
        <w:trPr>
          <w:trHeight w:hRule="exact" w:val="284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AFD9B" w14:textId="77777777" w:rsidR="003F71A3" w:rsidRPr="003F71A3" w:rsidRDefault="003F71A3" w:rsidP="003F71A3">
            <w:pPr>
              <w:spacing w:before="17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6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8FEA44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3F71A3">
              <w:rPr>
                <w:rFonts w:ascii="Calibri"/>
                <w:b/>
                <w:sz w:val="20"/>
              </w:rPr>
              <w:t xml:space="preserve">od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prodaje</w:t>
            </w:r>
            <w:proofErr w:type="spellEnd"/>
            <w:r w:rsidRPr="003F71A3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nefinancijske</w:t>
            </w:r>
            <w:proofErr w:type="spellEnd"/>
            <w:r w:rsidRPr="003F71A3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imovine</w:t>
            </w:r>
            <w:proofErr w:type="spellEnd"/>
          </w:p>
        </w:tc>
        <w:tc>
          <w:tcPr>
            <w:tcW w:w="4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B0D11" w14:textId="77777777" w:rsidR="003F71A3" w:rsidRPr="003F71A3" w:rsidRDefault="003F71A3" w:rsidP="003F71A3">
            <w:pPr>
              <w:spacing w:before="17"/>
              <w:ind w:right="34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54.654,46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D12143" w14:textId="77777777" w:rsidR="003F71A3" w:rsidRPr="003F71A3" w:rsidRDefault="003F71A3" w:rsidP="003F71A3">
            <w:pPr>
              <w:spacing w:before="17"/>
              <w:ind w:left="342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-33.654,46</w:t>
            </w:r>
          </w:p>
        </w:tc>
        <w:tc>
          <w:tcPr>
            <w:tcW w:w="12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5EA3F" w14:textId="77777777" w:rsidR="003F71A3" w:rsidRPr="003F71A3" w:rsidRDefault="003F71A3" w:rsidP="003F71A3">
            <w:pPr>
              <w:spacing w:before="17"/>
              <w:ind w:left="372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21.000,00</w:t>
            </w:r>
          </w:p>
        </w:tc>
      </w:tr>
      <w:tr w:rsidR="003F71A3" w:rsidRPr="003F71A3" w14:paraId="560193E0" w14:textId="77777777" w:rsidTr="003614A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B5CC4" w14:textId="77777777" w:rsidR="003F71A3" w:rsidRPr="003F71A3" w:rsidRDefault="003F71A3" w:rsidP="003F71A3">
            <w:pPr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71</w:t>
            </w:r>
          </w:p>
        </w:tc>
        <w:tc>
          <w:tcPr>
            <w:tcW w:w="6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27A08" w14:textId="77777777" w:rsidR="003F71A3" w:rsidRPr="003F71A3" w:rsidRDefault="003F71A3" w:rsidP="003F71A3">
            <w:pPr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prodaje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neproizvedene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072E7" w14:textId="77777777" w:rsidR="003F71A3" w:rsidRPr="003F71A3" w:rsidRDefault="003F71A3" w:rsidP="003F71A3">
            <w:pPr>
              <w:spacing w:before="16"/>
              <w:ind w:right="34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52.000,00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4D446" w14:textId="77777777" w:rsidR="003F71A3" w:rsidRPr="003F71A3" w:rsidRDefault="003F71A3" w:rsidP="003F71A3">
            <w:pPr>
              <w:spacing w:before="16"/>
              <w:ind w:left="42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-35.000,00</w:t>
            </w:r>
          </w:p>
        </w:tc>
        <w:tc>
          <w:tcPr>
            <w:tcW w:w="12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0386D" w14:textId="77777777" w:rsidR="003F71A3" w:rsidRPr="003F71A3" w:rsidRDefault="003F71A3" w:rsidP="003F71A3">
            <w:pPr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17.000,00</w:t>
            </w:r>
          </w:p>
        </w:tc>
      </w:tr>
      <w:tr w:rsidR="003F71A3" w:rsidRPr="003F71A3" w14:paraId="3CA8DBD3" w14:textId="77777777" w:rsidTr="003614A7">
        <w:trPr>
          <w:trHeight w:hRule="exact" w:val="273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2CFE5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72</w:t>
            </w:r>
          </w:p>
        </w:tc>
        <w:tc>
          <w:tcPr>
            <w:tcW w:w="6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E3DA9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prodaje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imovine</w:t>
            </w:r>
            <w:proofErr w:type="spellEnd"/>
          </w:p>
        </w:tc>
        <w:tc>
          <w:tcPr>
            <w:tcW w:w="40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06273" w14:textId="77777777" w:rsidR="003F71A3" w:rsidRPr="003F71A3" w:rsidRDefault="003F71A3" w:rsidP="003F71A3">
            <w:pPr>
              <w:spacing w:before="17"/>
              <w:ind w:right="34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2.654,46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D9863" w14:textId="77777777" w:rsidR="003F71A3" w:rsidRPr="003F71A3" w:rsidRDefault="003F71A3" w:rsidP="003F71A3">
            <w:pPr>
              <w:spacing w:before="17"/>
              <w:ind w:left="57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1.345,54</w:t>
            </w:r>
          </w:p>
        </w:tc>
        <w:tc>
          <w:tcPr>
            <w:tcW w:w="12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BFA2A" w14:textId="77777777" w:rsidR="003F71A3" w:rsidRPr="003F71A3" w:rsidRDefault="003F71A3" w:rsidP="003F71A3">
            <w:pPr>
              <w:spacing w:before="17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4.000,00</w:t>
            </w:r>
          </w:p>
        </w:tc>
      </w:tr>
    </w:tbl>
    <w:p w14:paraId="4174744D" w14:textId="77777777" w:rsidR="003F71A3" w:rsidRPr="003F71A3" w:rsidRDefault="003F71A3" w:rsidP="003F71A3">
      <w:pPr>
        <w:spacing w:before="10"/>
        <w:rPr>
          <w:rFonts w:ascii="Segoe UI" w:eastAsia="Segoe UI" w:hAnsi="Segoe UI" w:cs="Segoe UI"/>
          <w:sz w:val="21"/>
          <w:szCs w:val="21"/>
        </w:rPr>
      </w:pPr>
    </w:p>
    <w:p w14:paraId="75D5F134" w14:textId="7C4730D9" w:rsidR="003F71A3" w:rsidRPr="003F71A3" w:rsidRDefault="003F71A3" w:rsidP="003F71A3">
      <w:pPr>
        <w:spacing w:line="200" w:lineRule="atLeast"/>
        <w:ind w:left="108"/>
        <w:rPr>
          <w:rFonts w:ascii="Segoe UI" w:eastAsia="Segoe UI" w:hAnsi="Segoe UI" w:cs="Segoe UI"/>
          <w:sz w:val="20"/>
          <w:szCs w:val="20"/>
        </w:rPr>
      </w:pPr>
      <w:r w:rsidRPr="003F71A3">
        <w:rPr>
          <w:rFonts w:ascii="Segoe UI" w:eastAsia="Segoe UI" w:hAnsi="Segoe UI" w:cs="Segoe UI"/>
          <w:sz w:val="20"/>
          <w:szCs w:val="20"/>
        </w:rPr>
      </w:r>
      <w:r w:rsidRPr="003F71A3">
        <w:rPr>
          <w:rFonts w:ascii="Segoe UI" w:eastAsia="Segoe UI" w:hAnsi="Segoe UI" w:cs="Segoe UI"/>
          <w:sz w:val="20"/>
          <w:szCs w:val="20"/>
        </w:rPr>
        <w:pict w14:anchorId="717FB7FF">
          <v:group id="_x0000_s2050" style="width:744.75pt;height:22.85pt;mso-position-horizontal-relative:char;mso-position-vertical-relative:line" coordsize="14895,457">
            <v:group id="_x0000_s2051" style="position:absolute;left:10212;top:2;width:2;height:454" coordorigin="10212,2" coordsize="2,454">
              <v:shape id="_x0000_s2052" style="position:absolute;left:10212;top:2;width:2;height:454" coordorigin="10212,2" coordsize="0,454" path="m10212,2r,453e" filled="f" strokeweight=".06917mm">
                <v:path arrowok="t"/>
              </v:shape>
            </v:group>
            <v:group id="_x0000_s2053" style="position:absolute;left:2;top:3;width:14891;height:2" coordorigin="2,3" coordsize="14891,2">
              <v:shape id="_x0000_s2054" style="position:absolute;left:2;top:3;width:14891;height:2" coordorigin="2,3" coordsize="14891,0" path="m2,3r14891,e" filled="f" strokeweight=".06917mm">
                <v:path arrowok="t"/>
              </v:shape>
              <v:shape id="_x0000_s2055" type="#_x0000_t202" style="position:absolute;left:9049;top:60;width:1049;height:200" filled="f" stroked="f">
                <v:textbox inset="0,0,0,0">
                  <w:txbxContent>
                    <w:p w14:paraId="175FCA75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056" type="#_x0000_t202" style="position:absolute;left:10703;top:62;width:1067;height:200" filled="f" stroked="f">
                <v:textbox inset="0,0,0,0">
                  <w:txbxContent>
                    <w:p w14:paraId="3CA8DC70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4.725.958,79</w:t>
                      </w:r>
                    </w:p>
                  </w:txbxContent>
                </v:textbox>
              </v:shape>
              <v:shape id="_x0000_s2057" type="#_x0000_t202" style="position:absolute;left:12354;top:62;width:974;height:200" filled="f" stroked="f">
                <v:textbox inset="0,0,0,0">
                  <w:txbxContent>
                    <w:p w14:paraId="4B2DD47D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-709.803,47</w:t>
                      </w:r>
                    </w:p>
                  </w:txbxContent>
                </v:textbox>
              </v:shape>
              <v:shape id="_x0000_s2058" type="#_x0000_t202" style="position:absolute;left:13817;top:62;width:1067;height:200" filled="f" stroked="f">
                <v:textbox inset="0,0,0,0">
                  <w:txbxContent>
                    <w:p w14:paraId="2F29F28B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4.016.155,32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121FB54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01D6C9BA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7A30CFD3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56ED3D06" w14:textId="77777777" w:rsidR="00D26F60" w:rsidRDefault="00D26F60" w:rsidP="00D26F60">
      <w:pPr>
        <w:spacing w:before="35"/>
        <w:rPr>
          <w:rFonts w:ascii="Segoe UI" w:eastAsia="Segoe UI" w:hAnsi="Segoe UI"/>
          <w:sz w:val="26"/>
          <w:szCs w:val="26"/>
        </w:rPr>
      </w:pPr>
    </w:p>
    <w:p w14:paraId="6F2CD8DE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3CD10B4A" w14:textId="01CEA216" w:rsid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3F71A3">
        <w:rPr>
          <w:rFonts w:ascii="Segoe UI" w:eastAsia="Segoe UI" w:hAnsi="Segoe UI"/>
          <w:sz w:val="26"/>
          <w:szCs w:val="26"/>
        </w:rPr>
        <w:t>I.</w:t>
      </w:r>
      <w:r w:rsidRPr="003F71A3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OPĆI</w:t>
      </w:r>
      <w:r w:rsidRPr="003F71A3">
        <w:rPr>
          <w:rFonts w:ascii="Segoe UI" w:eastAsia="Segoe UI" w:hAnsi="Segoe UI"/>
          <w:sz w:val="26"/>
          <w:szCs w:val="26"/>
        </w:rPr>
        <w:t xml:space="preserve"> DIO</w:t>
      </w:r>
      <w:r w:rsidRPr="003F71A3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z w:val="26"/>
          <w:szCs w:val="26"/>
        </w:rPr>
        <w:t>- A. RAČUN</w:t>
      </w:r>
      <w:r w:rsidRPr="003F71A3">
        <w:rPr>
          <w:rFonts w:ascii="Segoe UI" w:eastAsia="Segoe UI" w:hAnsi="Segoe UI"/>
          <w:spacing w:val="-1"/>
          <w:sz w:val="26"/>
          <w:szCs w:val="26"/>
        </w:rPr>
        <w:t xml:space="preserve"> PRIHODA</w:t>
      </w:r>
      <w:r w:rsidRPr="003F71A3">
        <w:rPr>
          <w:rFonts w:ascii="Segoe UI" w:eastAsia="Segoe UI" w:hAnsi="Segoe UI"/>
          <w:sz w:val="26"/>
          <w:szCs w:val="26"/>
        </w:rPr>
        <w:t xml:space="preserve"> I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RASHODA</w:t>
      </w:r>
      <w:r w:rsidRPr="003F71A3">
        <w:rPr>
          <w:rFonts w:ascii="Segoe UI" w:eastAsia="Segoe UI" w:hAnsi="Segoe UI"/>
          <w:sz w:val="26"/>
          <w:szCs w:val="26"/>
        </w:rPr>
        <w:t xml:space="preserve"> -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RASHODI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PREMA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EKONOMSKOJ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z w:val="26"/>
          <w:szCs w:val="26"/>
        </w:rPr>
        <w:t>KLASIFIKACIJI</w:t>
      </w:r>
    </w:p>
    <w:p w14:paraId="3093A11D" w14:textId="77777777" w:rsidR="003F71A3" w:rsidRPr="003F71A3" w:rsidRDefault="003F71A3" w:rsidP="003F71A3">
      <w:pPr>
        <w:spacing w:before="3"/>
        <w:rPr>
          <w:rFonts w:ascii="Segoe UI" w:eastAsia="Segoe UI" w:hAnsi="Segoe UI" w:cs="Segoe UI"/>
          <w:sz w:val="13"/>
          <w:szCs w:val="13"/>
        </w:rPr>
      </w:pPr>
    </w:p>
    <w:p w14:paraId="2A98A064" w14:textId="77777777" w:rsidR="003F71A3" w:rsidRPr="003F71A3" w:rsidRDefault="003F71A3" w:rsidP="003F71A3">
      <w:pPr>
        <w:spacing w:line="200" w:lineRule="atLeast"/>
        <w:ind w:left="107"/>
        <w:rPr>
          <w:rFonts w:ascii="Segoe UI" w:eastAsia="Segoe UI" w:hAnsi="Segoe UI" w:cs="Segoe UI"/>
          <w:sz w:val="20"/>
          <w:szCs w:val="20"/>
        </w:rPr>
      </w:pPr>
      <w:r w:rsidRPr="003F71A3">
        <w:rPr>
          <w:rFonts w:ascii="Segoe UI" w:eastAsia="Segoe UI" w:hAnsi="Segoe UI" w:cs="Segoe UI"/>
          <w:sz w:val="20"/>
          <w:szCs w:val="20"/>
        </w:rPr>
      </w:r>
      <w:r w:rsidRPr="003F71A3">
        <w:rPr>
          <w:rFonts w:ascii="Segoe UI" w:eastAsia="Segoe UI" w:hAnsi="Segoe UI" w:cs="Segoe UI"/>
          <w:sz w:val="20"/>
          <w:szCs w:val="20"/>
        </w:rPr>
        <w:pict w14:anchorId="41A46BF8">
          <v:group id="_x0000_s2082" style="width:744.8pt;height:28.9pt;mso-position-horizontal-relative:char;mso-position-vertical-relative:line" coordsize="14896,578">
            <v:group id="_x0000_s2083" style="position:absolute;left:2;top:3;width:14892;height:568" coordorigin="2,3" coordsize="14892,568">
              <v:shape id="_x0000_s2084" style="position:absolute;left:2;top:3;width:14892;height:568" coordorigin="2,3" coordsize="14892,568" path="m2,570r14892,l14894,3,2,3r,567xe" fillcolor="#f2f2f2" stroked="f">
                <v:path arrowok="t"/>
              </v:shape>
            </v:group>
            <v:group id="_x0000_s2085" style="position:absolute;left:2;top:4;width:14891;height:2" coordorigin="2,4" coordsize="14891,2">
              <v:shape id="_x0000_s2086" style="position:absolute;left:2;top:4;width:14891;height:2" coordorigin="2,4" coordsize="14891,0" path="m2,4r14891,e" filled="f" strokeweight=".08614mm">
                <v:path arrowok="t"/>
              </v:shape>
            </v:group>
            <v:group id="_x0000_s2087" style="position:absolute;left:2;top:575;width:14891;height:2" coordorigin="2,575" coordsize="14891,2">
              <v:shape id="_x0000_s2088" style="position:absolute;left:2;top:575;width:14891;height:2" coordorigin="2,575" coordsize="14891,0" path="m2,575r14891,e" filled="f" strokeweight=".08614mm">
                <v:path arrowok="t"/>
              </v:shape>
            </v:group>
            <v:group id="_x0000_s2089" style="position:absolute;left:10160;top:2;width:2;height:568" coordorigin="10160,2" coordsize="2,568">
              <v:shape id="_x0000_s2090" style="position:absolute;left:10160;top:2;width:2;height:568" coordorigin="10160,2" coordsize="0,568" path="m10160,2r,567e" filled="f" strokeweight=".06917mm">
                <v:path arrowok="t"/>
              </v:shape>
              <v:shape id="_x0000_s2091" type="#_x0000_t202" style="position:absolute;left:158;top:122;width:458;height:181" filled="f" stroked="f">
                <v:textbox inset="0,0,0,0">
                  <w:txbxContent>
                    <w:p w14:paraId="29DC4865" w14:textId="77777777" w:rsidR="003F71A3" w:rsidRDefault="003F71A3" w:rsidP="003F71A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</w:t>
                      </w:r>
                      <w:proofErr w:type="spellEnd"/>
                    </w:p>
                  </w:txbxContent>
                </v:textbox>
              </v:shape>
              <v:shape id="_x0000_s2092" type="#_x0000_t202" style="position:absolute;left:1157;top:122;width:957;height:181" filled="f" stroked="f">
                <v:textbox inset="0,0,0,0">
                  <w:txbxContent>
                    <w:p w14:paraId="52128F9D" w14:textId="77777777" w:rsidR="003F71A3" w:rsidRDefault="003F71A3" w:rsidP="003F71A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Naziv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računa</w:t>
                      </w:r>
                      <w:proofErr w:type="spellEnd"/>
                    </w:p>
                  </w:txbxContent>
                </v:textbox>
              </v:shape>
              <v:shape id="_x0000_s2093" type="#_x0000_t202" style="position:absolute;left:10247;top:114;width:1362;height:399" filled="f" stroked="f">
                <v:textbox inset="0,0,0,0">
                  <w:txbxContent>
                    <w:p w14:paraId="333D9BE1" w14:textId="77777777" w:rsidR="003F71A3" w:rsidRDefault="003F71A3" w:rsidP="003F71A3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3.</w:t>
                      </w:r>
                    </w:p>
                    <w:p w14:paraId="5D91CBAC" w14:textId="77777777" w:rsidR="003F71A3" w:rsidRDefault="003F71A3" w:rsidP="003F71A3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  <v:shape id="_x0000_s2094" type="#_x0000_t202" style="position:absolute;left:12112;top:114;width:786;height:399" filled="f" stroked="f">
                <v:textbox inset="0,0,0,0">
                  <w:txbxContent>
                    <w:p w14:paraId="43D9BD95" w14:textId="77777777" w:rsidR="003F71A3" w:rsidRDefault="003F71A3" w:rsidP="003F71A3">
                      <w:pPr>
                        <w:spacing w:line="183" w:lineRule="exact"/>
                        <w:ind w:firstLin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Povećanje</w:t>
                      </w:r>
                      <w:proofErr w:type="spellEnd"/>
                    </w:p>
                    <w:p w14:paraId="134AD5EC" w14:textId="77777777" w:rsidR="003F71A3" w:rsidRDefault="003F71A3" w:rsidP="003F71A3">
                      <w:pPr>
                        <w:spacing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Smanjenje</w:t>
                      </w:r>
                      <w:proofErr w:type="spellEnd"/>
                    </w:p>
                  </w:txbxContent>
                </v:textbox>
              </v:shape>
              <v:shape id="_x0000_s2095" type="#_x0000_t202" style="position:absolute;left:13362;top:114;width:1362;height:399" filled="f" stroked="f">
                <v:textbox inset="0,0,0,0">
                  <w:txbxContent>
                    <w:p w14:paraId="6F7AA31F" w14:textId="77777777" w:rsidR="003F71A3" w:rsidRDefault="003F71A3" w:rsidP="003F71A3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4.</w:t>
                      </w:r>
                    </w:p>
                    <w:p w14:paraId="4ED0CB9B" w14:textId="77777777" w:rsidR="003F71A3" w:rsidRDefault="003F71A3" w:rsidP="003F71A3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3C4DE16A" w14:textId="77777777" w:rsidR="003F71A3" w:rsidRPr="003F71A3" w:rsidRDefault="003F71A3" w:rsidP="003F71A3">
      <w:pPr>
        <w:spacing w:before="6"/>
        <w:rPr>
          <w:rFonts w:ascii="Segoe UI" w:eastAsia="Segoe UI" w:hAnsi="Segoe UI" w:cs="Segoe UI"/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7464"/>
        <w:gridCol w:w="3474"/>
        <w:gridCol w:w="1460"/>
        <w:gridCol w:w="1393"/>
      </w:tblGrid>
      <w:tr w:rsidR="003F71A3" w:rsidRPr="003F71A3" w14:paraId="509C81B3" w14:textId="77777777" w:rsidTr="003614A7">
        <w:trPr>
          <w:trHeight w:hRule="exact" w:val="28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D651F" w14:textId="77777777" w:rsidR="003F71A3" w:rsidRPr="003F71A3" w:rsidRDefault="003F71A3" w:rsidP="003F71A3">
            <w:pPr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CFFEB" w14:textId="77777777" w:rsidR="003F71A3" w:rsidRPr="003F71A3" w:rsidRDefault="003F71A3" w:rsidP="003F71A3">
            <w:pPr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 w:rsidRPr="003F71A3">
              <w:rPr>
                <w:rFonts w:asci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2DA46" w14:textId="77777777" w:rsidR="003F71A3" w:rsidRPr="003F71A3" w:rsidRDefault="003F71A3" w:rsidP="003F71A3">
            <w:pPr>
              <w:spacing w:before="16"/>
              <w:ind w:left="206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2.534.259,88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C8BAA" w14:textId="77777777" w:rsidR="003F71A3" w:rsidRPr="003F71A3" w:rsidRDefault="003F71A3" w:rsidP="003F71A3">
            <w:pPr>
              <w:spacing w:before="16"/>
              <w:ind w:left="342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-96.485,30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E6E999" w14:textId="77777777" w:rsidR="003F71A3" w:rsidRPr="003F71A3" w:rsidRDefault="003F71A3" w:rsidP="003F71A3">
            <w:pPr>
              <w:spacing w:before="16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2.437.774,58</w:t>
            </w:r>
          </w:p>
        </w:tc>
      </w:tr>
      <w:tr w:rsidR="003F71A3" w:rsidRPr="003F71A3" w14:paraId="12528AA9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8982E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31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2E29E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za</w:t>
            </w:r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CB34C" w14:textId="77777777" w:rsidR="003F71A3" w:rsidRPr="003F71A3" w:rsidRDefault="003F71A3" w:rsidP="003F71A3">
            <w:pPr>
              <w:spacing w:before="17"/>
              <w:ind w:left="23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659.350,00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733AB" w14:textId="77777777" w:rsidR="003F71A3" w:rsidRPr="003F71A3" w:rsidRDefault="003F71A3" w:rsidP="003F71A3">
            <w:pPr>
              <w:spacing w:before="17"/>
              <w:ind w:left="42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-91.300,00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5DE6B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568.050,00</w:t>
            </w:r>
          </w:p>
        </w:tc>
      </w:tr>
      <w:tr w:rsidR="003F71A3" w:rsidRPr="003F71A3" w14:paraId="139FC60A" w14:textId="77777777" w:rsidTr="003614A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E3C6E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8102ED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 w:rsidRPr="003F71A3"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A3C6D" w14:textId="77777777" w:rsidR="003F71A3" w:rsidRPr="003F71A3" w:rsidRDefault="003F71A3" w:rsidP="003F71A3">
            <w:pPr>
              <w:spacing w:before="17"/>
              <w:ind w:left="217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1.011.596,70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D04E0" w14:textId="77777777" w:rsidR="003F71A3" w:rsidRPr="003F71A3" w:rsidRDefault="003F71A3" w:rsidP="003F71A3">
            <w:pPr>
              <w:spacing w:before="17"/>
              <w:ind w:left="42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-95.503,80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40F910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916.092,90</w:t>
            </w:r>
          </w:p>
        </w:tc>
      </w:tr>
      <w:tr w:rsidR="003F71A3" w:rsidRPr="003F71A3" w14:paraId="21C363C7" w14:textId="77777777" w:rsidTr="003614A7">
        <w:trPr>
          <w:trHeight w:hRule="exact" w:val="272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D1E69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34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48580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253F2" w14:textId="77777777" w:rsidR="003F71A3" w:rsidRPr="003F71A3" w:rsidRDefault="003F71A3" w:rsidP="003F71A3">
            <w:pPr>
              <w:spacing w:before="17"/>
              <w:ind w:right="34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13.815,62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B3996" w14:textId="77777777" w:rsidR="003F71A3" w:rsidRPr="003F71A3" w:rsidRDefault="003F71A3" w:rsidP="003F71A3">
            <w:pPr>
              <w:spacing w:before="17"/>
              <w:ind w:left="483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16.872,77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D250F" w14:textId="77777777" w:rsidR="003F71A3" w:rsidRPr="003F71A3" w:rsidRDefault="003F71A3" w:rsidP="003F71A3">
            <w:pPr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30.688,39</w:t>
            </w:r>
          </w:p>
        </w:tc>
      </w:tr>
      <w:tr w:rsidR="003F71A3" w:rsidRPr="003F71A3" w14:paraId="20B3F91B" w14:textId="77777777" w:rsidTr="003614A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78D07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35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A32AC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6F303" w14:textId="77777777" w:rsidR="003F71A3" w:rsidRPr="003F71A3" w:rsidRDefault="003F71A3" w:rsidP="003F71A3">
            <w:pPr>
              <w:spacing w:before="17"/>
              <w:ind w:left="23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153.000,00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57DC1" w14:textId="77777777" w:rsidR="003F71A3" w:rsidRPr="003F71A3" w:rsidRDefault="003F71A3" w:rsidP="003F71A3">
            <w:pPr>
              <w:spacing w:before="17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-1.913,57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6096B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151.086,43</w:t>
            </w:r>
          </w:p>
        </w:tc>
      </w:tr>
      <w:tr w:rsidR="003F71A3" w:rsidRPr="003F71A3" w14:paraId="5AD4C8D1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8533B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DD0C8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Pomoći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dane</w:t>
            </w:r>
            <w:proofErr w:type="spellEnd"/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3F71A3">
              <w:rPr>
                <w:rFonts w:ascii="Calibri" w:hAnsi="Calibri"/>
                <w:sz w:val="18"/>
              </w:rPr>
              <w:t xml:space="preserve">u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inozemstvo</w:t>
            </w:r>
            <w:proofErr w:type="spellEnd"/>
            <w:r w:rsidRPr="003F71A3"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F5408" w14:textId="77777777" w:rsidR="003F71A3" w:rsidRPr="003F71A3" w:rsidRDefault="003F71A3" w:rsidP="003F71A3">
            <w:pPr>
              <w:spacing w:before="17"/>
              <w:ind w:right="34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25.000,00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7ACC5" w14:textId="77777777" w:rsidR="003F71A3" w:rsidRPr="003F71A3" w:rsidRDefault="003F71A3" w:rsidP="003F71A3">
            <w:pPr>
              <w:spacing w:before="17"/>
              <w:ind w:left="483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13.425,00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BD0C4" w14:textId="77777777" w:rsidR="003F71A3" w:rsidRPr="003F71A3" w:rsidRDefault="003F71A3" w:rsidP="003F71A3">
            <w:pPr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38.425,00</w:t>
            </w:r>
          </w:p>
        </w:tc>
      </w:tr>
      <w:tr w:rsidR="003F71A3" w:rsidRPr="003F71A3" w14:paraId="336C59EF" w14:textId="77777777" w:rsidTr="003614A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8DD0F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547D7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 w:rsidRPr="003F71A3"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na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 w:rsidRPr="003F71A3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1D036" w14:textId="77777777" w:rsidR="003F71A3" w:rsidRPr="003F71A3" w:rsidRDefault="003F71A3" w:rsidP="003F71A3">
            <w:pPr>
              <w:spacing w:before="17"/>
              <w:ind w:left="23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296.599,51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D5791" w14:textId="77777777" w:rsidR="003F71A3" w:rsidRPr="003F71A3" w:rsidRDefault="003F71A3" w:rsidP="003F71A3">
            <w:pPr>
              <w:spacing w:before="17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-9.540,28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455F78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287.059,23</w:t>
            </w:r>
          </w:p>
        </w:tc>
      </w:tr>
      <w:tr w:rsidR="003F71A3" w:rsidRPr="003F71A3" w14:paraId="3C8BDE2D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2E968" w14:textId="77777777" w:rsidR="003F71A3" w:rsidRPr="003F71A3" w:rsidRDefault="003F71A3" w:rsidP="003F71A3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134D6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Ostali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4F1D3" w14:textId="77777777" w:rsidR="003F71A3" w:rsidRPr="003F71A3" w:rsidRDefault="003F71A3" w:rsidP="003F71A3">
            <w:pPr>
              <w:spacing w:before="17"/>
              <w:ind w:left="23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374.898,05</w:t>
            </w:r>
          </w:p>
        </w:tc>
        <w:tc>
          <w:tcPr>
            <w:tcW w:w="1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DFDB2" w14:textId="77777777" w:rsidR="003F71A3" w:rsidRPr="003F71A3" w:rsidRDefault="003F71A3" w:rsidP="003F71A3">
            <w:pPr>
              <w:spacing w:before="17"/>
              <w:ind w:left="483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71.474,58</w:t>
            </w:r>
          </w:p>
        </w:tc>
        <w:tc>
          <w:tcPr>
            <w:tcW w:w="13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0A91E4" w14:textId="77777777" w:rsidR="003F71A3" w:rsidRPr="003F71A3" w:rsidRDefault="003F71A3" w:rsidP="003F71A3">
            <w:pPr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446.372,63</w:t>
            </w:r>
          </w:p>
        </w:tc>
      </w:tr>
    </w:tbl>
    <w:p w14:paraId="46A7DE0F" w14:textId="77777777" w:rsidR="003F71A3" w:rsidRPr="003F71A3" w:rsidRDefault="003F71A3" w:rsidP="003F71A3">
      <w:pPr>
        <w:spacing w:before="2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6769"/>
        <w:gridCol w:w="4119"/>
        <w:gridCol w:w="1511"/>
        <w:gridCol w:w="1392"/>
      </w:tblGrid>
      <w:tr w:rsidR="003F71A3" w:rsidRPr="003F71A3" w14:paraId="2BDDA9CD" w14:textId="77777777" w:rsidTr="003614A7">
        <w:trPr>
          <w:trHeight w:hRule="exact" w:val="285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ECE46" w14:textId="77777777" w:rsidR="003F71A3" w:rsidRPr="003F71A3" w:rsidRDefault="003F71A3" w:rsidP="003F71A3">
            <w:pPr>
              <w:spacing w:before="17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6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C31B1" w14:textId="77777777" w:rsidR="003F71A3" w:rsidRPr="003F71A3" w:rsidRDefault="003F71A3" w:rsidP="003F71A3">
            <w:pPr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 w:rsidRPr="003F71A3">
              <w:rPr>
                <w:rFonts w:ascii="Calibri"/>
                <w:b/>
                <w:spacing w:val="-1"/>
                <w:sz w:val="20"/>
              </w:rPr>
              <w:t xml:space="preserve"> za</w:t>
            </w:r>
            <w:r w:rsidRPr="003F71A3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nabavu</w:t>
            </w:r>
            <w:proofErr w:type="spellEnd"/>
            <w:r w:rsidRPr="003F71A3">
              <w:rPr>
                <w:rFonts w:asci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nefinancijske</w:t>
            </w:r>
            <w:proofErr w:type="spellEnd"/>
            <w:r w:rsidRPr="003F71A3">
              <w:rPr>
                <w:rFonts w:ascii="Calibri"/>
                <w:b/>
                <w:spacing w:val="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imovine</w:t>
            </w:r>
            <w:proofErr w:type="spellEnd"/>
          </w:p>
        </w:tc>
        <w:tc>
          <w:tcPr>
            <w:tcW w:w="4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B1A1C" w14:textId="77777777" w:rsidR="003F71A3" w:rsidRPr="003F71A3" w:rsidRDefault="003F71A3" w:rsidP="003F71A3">
            <w:pPr>
              <w:spacing w:before="17"/>
              <w:ind w:right="291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3.475.227,17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5709A" w14:textId="77777777" w:rsidR="003F71A3" w:rsidRPr="003F71A3" w:rsidRDefault="003F71A3" w:rsidP="003F71A3">
            <w:pPr>
              <w:spacing w:before="17"/>
              <w:ind w:left="291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-613.318,17</w:t>
            </w:r>
          </w:p>
        </w:tc>
        <w:tc>
          <w:tcPr>
            <w:tcW w:w="13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D81E9" w14:textId="77777777" w:rsidR="003F71A3" w:rsidRPr="003F71A3" w:rsidRDefault="003F71A3" w:rsidP="003F71A3">
            <w:pPr>
              <w:spacing w:before="17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2.861.909,00</w:t>
            </w:r>
          </w:p>
        </w:tc>
      </w:tr>
      <w:tr w:rsidR="003F71A3" w:rsidRPr="003F71A3" w14:paraId="1B17DE81" w14:textId="77777777" w:rsidTr="003614A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7F55C" w14:textId="77777777" w:rsidR="003F71A3" w:rsidRPr="003F71A3" w:rsidRDefault="003F71A3" w:rsidP="003F71A3">
            <w:pPr>
              <w:spacing w:before="15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41</w:t>
            </w:r>
          </w:p>
        </w:tc>
        <w:tc>
          <w:tcPr>
            <w:tcW w:w="6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CCD19" w14:textId="77777777" w:rsidR="003F71A3" w:rsidRPr="003F71A3" w:rsidRDefault="003F71A3" w:rsidP="003F71A3">
            <w:pPr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 w:rsidRPr="003F71A3">
              <w:rPr>
                <w:rFonts w:ascii="Calibri"/>
                <w:spacing w:val="-5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za</w:t>
            </w:r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nabavu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neproizvedene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imovine</w:t>
            </w:r>
            <w:proofErr w:type="spellEnd"/>
          </w:p>
        </w:tc>
        <w:tc>
          <w:tcPr>
            <w:tcW w:w="4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50988" w14:textId="77777777" w:rsidR="003F71A3" w:rsidRPr="003F71A3" w:rsidRDefault="003F71A3" w:rsidP="003F71A3">
            <w:pPr>
              <w:spacing w:before="15"/>
              <w:ind w:right="2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B6AE5" w14:textId="77777777" w:rsidR="003F71A3" w:rsidRPr="003F71A3" w:rsidRDefault="003F71A3" w:rsidP="003F71A3">
            <w:pPr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-15.000,00</w:t>
            </w:r>
          </w:p>
        </w:tc>
        <w:tc>
          <w:tcPr>
            <w:tcW w:w="13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0876A" w14:textId="77777777" w:rsidR="003F71A3" w:rsidRPr="003F71A3" w:rsidRDefault="003F71A3" w:rsidP="003F71A3">
            <w:pPr>
              <w:spacing w:before="15"/>
              <w:ind w:left="67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5.000,00</w:t>
            </w:r>
          </w:p>
        </w:tc>
      </w:tr>
      <w:tr w:rsidR="003F71A3" w:rsidRPr="003F71A3" w14:paraId="36FF6012" w14:textId="77777777" w:rsidTr="003614A7">
        <w:trPr>
          <w:trHeight w:hRule="exact" w:val="272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F0BFF" w14:textId="77777777" w:rsidR="003F71A3" w:rsidRDefault="003F71A3" w:rsidP="003F71A3">
            <w:pPr>
              <w:spacing w:before="16"/>
              <w:ind w:right="55"/>
              <w:jc w:val="right"/>
              <w:rPr>
                <w:rFonts w:ascii="Calibri"/>
                <w:spacing w:val="-1"/>
                <w:w w:val="95"/>
                <w:sz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42</w:t>
            </w:r>
          </w:p>
          <w:p w14:paraId="7DBFAB0A" w14:textId="77777777" w:rsidR="003F71A3" w:rsidRPr="003F71A3" w:rsidRDefault="003F71A3" w:rsidP="003F71A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196F8" w14:textId="77777777" w:rsidR="003F71A3" w:rsidRPr="003F71A3" w:rsidRDefault="003F71A3" w:rsidP="003F71A3">
            <w:pPr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za</w:t>
            </w:r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nabavu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97724" w14:textId="77777777" w:rsidR="003F71A3" w:rsidRPr="003F71A3" w:rsidRDefault="003F71A3" w:rsidP="003F71A3">
            <w:pPr>
              <w:spacing w:before="16"/>
              <w:ind w:right="2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3.405.227,17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C921F" w14:textId="77777777" w:rsidR="003F71A3" w:rsidRPr="003F71A3" w:rsidRDefault="003F71A3" w:rsidP="003F71A3">
            <w:pPr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-596.822,03</w:t>
            </w:r>
          </w:p>
        </w:tc>
        <w:tc>
          <w:tcPr>
            <w:tcW w:w="13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E7445" w14:textId="77777777" w:rsidR="003F71A3" w:rsidRPr="003F71A3" w:rsidRDefault="003F71A3" w:rsidP="003F71A3">
            <w:pPr>
              <w:spacing w:before="16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2.808.405,14</w:t>
            </w:r>
          </w:p>
        </w:tc>
      </w:tr>
      <w:tr w:rsidR="003F71A3" w:rsidRPr="003F71A3" w14:paraId="25F34A66" w14:textId="77777777" w:rsidTr="003614A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1566AE" w14:textId="77777777" w:rsidR="003F71A3" w:rsidRPr="003F71A3" w:rsidRDefault="003F71A3" w:rsidP="003F71A3">
            <w:pPr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w w:val="95"/>
                <w:sz w:val="18"/>
              </w:rPr>
              <w:t>45</w:t>
            </w:r>
          </w:p>
        </w:tc>
        <w:tc>
          <w:tcPr>
            <w:tcW w:w="6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120BE" w14:textId="77777777" w:rsidR="003F71A3" w:rsidRPr="003F71A3" w:rsidRDefault="003F71A3" w:rsidP="003F71A3">
            <w:pPr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za</w:t>
            </w:r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dodatna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ulaganja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na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nefinancijskoj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z w:val="18"/>
              </w:rPr>
              <w:t>imovini</w:t>
            </w:r>
            <w:proofErr w:type="spellEnd"/>
          </w:p>
        </w:tc>
        <w:tc>
          <w:tcPr>
            <w:tcW w:w="4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1D27F" w14:textId="77777777" w:rsidR="003F71A3" w:rsidRPr="003F71A3" w:rsidRDefault="003F71A3" w:rsidP="003F71A3">
            <w:pPr>
              <w:spacing w:before="16"/>
              <w:ind w:right="2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50.000,00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511D3" w14:textId="77777777" w:rsidR="003F71A3" w:rsidRPr="003F71A3" w:rsidRDefault="003F71A3" w:rsidP="003F71A3">
            <w:pPr>
              <w:spacing w:before="16"/>
              <w:ind w:left="569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-1.496,14</w:t>
            </w:r>
          </w:p>
        </w:tc>
        <w:tc>
          <w:tcPr>
            <w:tcW w:w="13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9B4A0" w14:textId="77777777" w:rsidR="003F71A3" w:rsidRPr="003F71A3" w:rsidRDefault="003F71A3" w:rsidP="003F71A3">
            <w:pPr>
              <w:spacing w:before="16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48.503,86</w:t>
            </w:r>
          </w:p>
        </w:tc>
      </w:tr>
    </w:tbl>
    <w:p w14:paraId="3E0F99E9" w14:textId="77777777" w:rsidR="003F71A3" w:rsidRPr="003F71A3" w:rsidRDefault="003F71A3" w:rsidP="003F71A3">
      <w:pPr>
        <w:spacing w:before="13"/>
        <w:rPr>
          <w:rFonts w:ascii="Segoe UI" w:eastAsia="Segoe UI" w:hAnsi="Segoe UI" w:cs="Segoe UI"/>
          <w:sz w:val="21"/>
          <w:szCs w:val="21"/>
        </w:rPr>
      </w:pPr>
    </w:p>
    <w:p w14:paraId="77905D4E" w14:textId="77777777" w:rsidR="003F71A3" w:rsidRPr="003F71A3" w:rsidRDefault="003F71A3" w:rsidP="003F71A3">
      <w:pPr>
        <w:spacing w:line="200" w:lineRule="atLeast"/>
        <w:ind w:left="107"/>
        <w:rPr>
          <w:rFonts w:ascii="Segoe UI" w:eastAsia="Segoe UI" w:hAnsi="Segoe UI" w:cs="Segoe UI"/>
          <w:sz w:val="20"/>
          <w:szCs w:val="20"/>
        </w:rPr>
      </w:pPr>
      <w:r w:rsidRPr="003F71A3">
        <w:rPr>
          <w:rFonts w:ascii="Segoe UI" w:eastAsia="Segoe UI" w:hAnsi="Segoe UI" w:cs="Segoe UI"/>
          <w:sz w:val="20"/>
          <w:szCs w:val="20"/>
        </w:rPr>
      </w:r>
      <w:r w:rsidRPr="003F71A3">
        <w:rPr>
          <w:rFonts w:ascii="Segoe UI" w:eastAsia="Segoe UI" w:hAnsi="Segoe UI" w:cs="Segoe UI"/>
          <w:sz w:val="20"/>
          <w:szCs w:val="20"/>
        </w:rPr>
        <w:pict w14:anchorId="5BCEDC0A">
          <v:group id="_x0000_s2073" style="width:744.8pt;height:22.95pt;mso-position-horizontal-relative:char;mso-position-vertical-relative:line" coordsize="14896,459">
            <v:group id="_x0000_s2074" style="position:absolute;left:10213;top:2;width:2;height:455" coordorigin="10213,2" coordsize="2,455">
              <v:shape id="_x0000_s2075" style="position:absolute;left:10213;top:2;width:2;height:455" coordorigin="10213,2" coordsize="0,455" path="m10213,2r,454e" filled="f" strokeweight=".06917mm">
                <v:path arrowok="t"/>
              </v:shape>
            </v:group>
            <v:group id="_x0000_s2076" style="position:absolute;left:2;top:3;width:14891;height:2" coordorigin="2,3" coordsize="14891,2">
              <v:shape id="_x0000_s2077" style="position:absolute;left:2;top:3;width:14891;height:2" coordorigin="2,3" coordsize="14891,0" path="m2,3r14891,e" filled="f" strokeweight=".08614mm">
                <v:path arrowok="t"/>
              </v:shape>
              <v:shape id="_x0000_s2078" type="#_x0000_t202" style="position:absolute;left:9050;top:60;width:1049;height:201" filled="f" stroked="f">
                <v:textbox inset="0,0,0,0">
                  <w:txbxContent>
                    <w:p w14:paraId="4E812FA6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079" type="#_x0000_t202" style="position:absolute;left:10703;top:62;width:1067;height:201" filled="f" stroked="f">
                <v:textbox inset="0,0,0,0">
                  <w:txbxContent>
                    <w:p w14:paraId="2727833C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6.009.487,05</w:t>
                      </w:r>
                    </w:p>
                  </w:txbxContent>
                </v:textbox>
              </v:shape>
              <v:shape id="_x0000_s2080" type="#_x0000_t202" style="position:absolute;left:12355;top:62;width:974;height:201" filled="f" stroked="f">
                <v:textbox inset="0,0,0,0">
                  <w:txbxContent>
                    <w:p w14:paraId="52BBE2ED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-709.803,47</w:t>
                      </w:r>
                    </w:p>
                  </w:txbxContent>
                </v:textbox>
              </v:shape>
              <v:shape id="_x0000_s2081" type="#_x0000_t202" style="position:absolute;left:13818;top:62;width:1067;height:201" filled="f" stroked="f">
                <v:textbox inset="0,0,0,0">
                  <w:txbxContent>
                    <w:p w14:paraId="74423499" w14:textId="77777777" w:rsidR="003F71A3" w:rsidRDefault="003F71A3" w:rsidP="003F71A3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5.299.683,58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8586096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3EF6787E" w14:textId="77777777" w:rsid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1B4FAB47" w14:textId="77777777" w:rsid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62EDAC0B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1221CD0B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341AE161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2584CA16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05DF16BE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652A5BD8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4E373A78" w14:textId="77777777" w:rsidR="00D26F60" w:rsidRDefault="00D26F60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17E8F493" w14:textId="77777777" w:rsidR="003F71A3" w:rsidRDefault="003F71A3" w:rsidP="00D26F60">
      <w:pPr>
        <w:spacing w:before="35"/>
        <w:rPr>
          <w:rFonts w:ascii="Segoe UI" w:eastAsia="Segoe UI" w:hAnsi="Segoe UI"/>
          <w:sz w:val="26"/>
          <w:szCs w:val="26"/>
        </w:rPr>
      </w:pPr>
    </w:p>
    <w:p w14:paraId="6BDE3622" w14:textId="77777777" w:rsid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098B75F5" w14:textId="5EFB5AFB" w:rsidR="003F71A3" w:rsidRP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3F71A3">
        <w:rPr>
          <w:rFonts w:ascii="Segoe UI" w:eastAsia="Segoe UI" w:hAnsi="Segoe UI"/>
          <w:sz w:val="26"/>
          <w:szCs w:val="26"/>
        </w:rPr>
        <w:pict w14:anchorId="49DA0ABE">
          <v:group id="_x0000_s2096" style="position:absolute;left:0;text-align:left;margin-left:42.5pt;margin-top:83.2pt;width:744.55pt;height:.1pt;z-index:-251657216;mso-position-horizontal-relative:page" coordorigin="850,1664" coordsize="14891,2">
            <v:shape id="_x0000_s2097" style="position:absolute;left:850;top:1664;width:14891;height:2" coordorigin="850,1664" coordsize="14891,0" path="m850,1664r14891,e" filled="f" strokeweight=".08614mm">
              <v:path arrowok="t"/>
            </v:shape>
            <w10:wrap anchorx="page"/>
          </v:group>
        </w:pict>
      </w:r>
      <w:r w:rsidRPr="003F71A3">
        <w:rPr>
          <w:rFonts w:ascii="Segoe UI" w:eastAsia="Segoe UI" w:hAnsi="Segoe UI"/>
          <w:sz w:val="26"/>
          <w:szCs w:val="26"/>
        </w:rPr>
        <w:pict w14:anchorId="4CDB063F">
          <v:group id="_x0000_s2098" style="position:absolute;left:0;text-align:left;margin-left:42.5pt;margin-top:119.1pt;width:744.55pt;height:.1pt;z-index:-251656192;mso-position-horizontal-relative:page" coordorigin="850,2382" coordsize="14891,2">
            <v:shape id="_x0000_s2099" style="position:absolute;left:850;top:2382;width:14891;height:2" coordorigin="850,2382" coordsize="14891,0" path="m850,2382r14891,e" filled="f" strokeweight=".06917mm">
              <v:path arrowok="t"/>
            </v:shape>
            <w10:wrap anchorx="page"/>
          </v:group>
        </w:pict>
      </w:r>
      <w:r w:rsidRPr="003F71A3">
        <w:rPr>
          <w:rFonts w:ascii="Segoe UI" w:eastAsia="Segoe UI" w:hAnsi="Segoe UI"/>
          <w:sz w:val="26"/>
          <w:szCs w:val="26"/>
        </w:rPr>
        <w:t>I.</w:t>
      </w:r>
      <w:r w:rsidRPr="003F71A3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OPĆI</w:t>
      </w:r>
      <w:r w:rsidRPr="003F71A3">
        <w:rPr>
          <w:rFonts w:ascii="Segoe UI" w:eastAsia="Segoe UI" w:hAnsi="Segoe UI"/>
          <w:sz w:val="26"/>
          <w:szCs w:val="26"/>
        </w:rPr>
        <w:t xml:space="preserve"> DIO</w:t>
      </w:r>
      <w:r w:rsidRPr="003F71A3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z w:val="26"/>
          <w:szCs w:val="26"/>
        </w:rPr>
        <w:t>- A. RAČUN</w:t>
      </w:r>
      <w:r w:rsidRPr="003F71A3">
        <w:rPr>
          <w:rFonts w:ascii="Segoe UI" w:eastAsia="Segoe UI" w:hAnsi="Segoe UI"/>
          <w:spacing w:val="-1"/>
          <w:sz w:val="26"/>
          <w:szCs w:val="26"/>
        </w:rPr>
        <w:t xml:space="preserve"> PRIHODA</w:t>
      </w:r>
      <w:r w:rsidRPr="003F71A3">
        <w:rPr>
          <w:rFonts w:ascii="Segoe UI" w:eastAsia="Segoe UI" w:hAnsi="Segoe UI"/>
          <w:sz w:val="26"/>
          <w:szCs w:val="26"/>
        </w:rPr>
        <w:t xml:space="preserve"> I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RASHODA</w:t>
      </w:r>
      <w:r w:rsidRPr="003F71A3">
        <w:rPr>
          <w:rFonts w:ascii="Segoe UI" w:eastAsia="Segoe UI" w:hAnsi="Segoe UI"/>
          <w:sz w:val="26"/>
          <w:szCs w:val="26"/>
        </w:rPr>
        <w:t xml:space="preserve"> -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PRIHODI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PREMA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IZVORIMA</w:t>
      </w:r>
      <w:r w:rsidRPr="003F71A3">
        <w:rPr>
          <w:rFonts w:ascii="Segoe UI" w:eastAsia="Segoe UI" w:hAnsi="Segoe UI"/>
          <w:sz w:val="26"/>
          <w:szCs w:val="26"/>
        </w:rPr>
        <w:t xml:space="preserve"> FINANCIRANJA</w:t>
      </w:r>
    </w:p>
    <w:p w14:paraId="4638EE07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11105AF6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3B7E4FBB" w14:textId="77777777" w:rsidR="003F71A3" w:rsidRPr="003F71A3" w:rsidRDefault="003F71A3" w:rsidP="003F71A3">
      <w:pPr>
        <w:spacing w:before="9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13"/>
        <w:gridCol w:w="386"/>
        <w:gridCol w:w="5975"/>
        <w:gridCol w:w="2817"/>
        <w:gridCol w:w="2001"/>
        <w:gridCol w:w="1404"/>
        <w:gridCol w:w="1596"/>
      </w:tblGrid>
      <w:tr w:rsidR="003F71A3" w:rsidRPr="003F71A3" w14:paraId="65FD39DC" w14:textId="77777777" w:rsidTr="003614A7">
        <w:trPr>
          <w:trHeight w:hRule="exact" w:val="572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C593E5" w14:textId="77777777" w:rsidR="003F71A3" w:rsidRPr="003F71A3" w:rsidRDefault="003F71A3" w:rsidP="003F71A3">
            <w:pPr>
              <w:spacing w:before="80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C7A5A9" w14:textId="77777777" w:rsidR="003F71A3" w:rsidRPr="003F71A3" w:rsidRDefault="003F71A3" w:rsidP="003F71A3"/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2B2CC6" w14:textId="77777777" w:rsidR="003F71A3" w:rsidRPr="003F71A3" w:rsidRDefault="003F71A3" w:rsidP="003F71A3">
            <w:pPr>
              <w:spacing w:before="80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 w:rsidRPr="003F71A3"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A615C74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0424B4A6" w14:textId="77777777" w:rsidR="003F71A3" w:rsidRPr="003F71A3" w:rsidRDefault="003F71A3" w:rsidP="003F71A3">
            <w:pPr>
              <w:spacing w:before="72" w:line="219" w:lineRule="exact"/>
              <w:ind w:right="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Proračun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2024</w:t>
            </w:r>
            <w:r w:rsidRPr="003F71A3"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- 3.</w:t>
            </w:r>
          </w:p>
          <w:p w14:paraId="0F32E401" w14:textId="77777777" w:rsidR="003F71A3" w:rsidRPr="003F71A3" w:rsidRDefault="003F71A3" w:rsidP="003F71A3">
            <w:pPr>
              <w:spacing w:line="219" w:lineRule="exact"/>
              <w:ind w:left="1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rebalans</w:t>
            </w:r>
            <w:proofErr w:type="spellEnd"/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61A779" w14:textId="77777777" w:rsidR="003F71A3" w:rsidRPr="003F71A3" w:rsidRDefault="003F71A3" w:rsidP="003F71A3">
            <w:pPr>
              <w:spacing w:before="72" w:line="219" w:lineRule="exact"/>
              <w:ind w:left="18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Povećanje</w:t>
            </w:r>
            <w:proofErr w:type="spellEnd"/>
          </w:p>
          <w:p w14:paraId="73628DC4" w14:textId="77777777" w:rsidR="003F71A3" w:rsidRPr="003F71A3" w:rsidRDefault="003F71A3" w:rsidP="003F71A3">
            <w:pPr>
              <w:spacing w:line="219" w:lineRule="exact"/>
              <w:ind w:left="17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Smanjenje</w:t>
            </w:r>
            <w:proofErr w:type="spellEnd"/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E59CFA" w14:textId="77777777" w:rsidR="003F71A3" w:rsidRPr="003F71A3" w:rsidRDefault="003F71A3" w:rsidP="003F71A3">
            <w:pPr>
              <w:spacing w:before="72" w:line="219" w:lineRule="exact"/>
              <w:ind w:right="19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Proračun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2024</w:t>
            </w:r>
            <w:r w:rsidRPr="003F71A3"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- 4.</w:t>
            </w:r>
          </w:p>
          <w:p w14:paraId="51C3F790" w14:textId="77777777" w:rsidR="003F71A3" w:rsidRPr="003F71A3" w:rsidRDefault="003F71A3" w:rsidP="003F71A3">
            <w:pPr>
              <w:spacing w:line="219" w:lineRule="exact"/>
              <w:ind w:right="15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rebalans</w:t>
            </w:r>
            <w:proofErr w:type="spellEnd"/>
          </w:p>
        </w:tc>
      </w:tr>
      <w:tr w:rsidR="003F71A3" w:rsidRPr="003F71A3" w14:paraId="6D75BAF1" w14:textId="77777777" w:rsidTr="003614A7">
        <w:trPr>
          <w:trHeight w:hRule="exact" w:val="446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19200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AE51D" w14:textId="77777777" w:rsidR="003F71A3" w:rsidRPr="003F71A3" w:rsidRDefault="003F71A3" w:rsidP="003F71A3">
            <w:pPr>
              <w:spacing w:before="16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45E94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Opći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D33D2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9FA40" w14:textId="77777777" w:rsidR="003F71A3" w:rsidRPr="003F71A3" w:rsidRDefault="003F71A3" w:rsidP="003F71A3">
            <w:pPr>
              <w:spacing w:before="16"/>
              <w:ind w:left="69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1.153.961,61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521F7F" w14:textId="77777777" w:rsidR="003F71A3" w:rsidRPr="003F71A3" w:rsidRDefault="003F71A3" w:rsidP="003F71A3">
            <w:pPr>
              <w:spacing w:before="16"/>
              <w:ind w:left="60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4.560,27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F3876" w14:textId="77777777" w:rsidR="003F71A3" w:rsidRPr="003F71A3" w:rsidRDefault="003F71A3" w:rsidP="003F71A3">
            <w:pPr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1.158.521,88</w:t>
            </w:r>
          </w:p>
        </w:tc>
      </w:tr>
      <w:tr w:rsidR="003F71A3" w:rsidRPr="003F71A3" w14:paraId="43FAC455" w14:textId="77777777" w:rsidTr="003614A7">
        <w:trPr>
          <w:trHeight w:hRule="exact" w:val="271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1929B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2233E" w14:textId="77777777" w:rsidR="003F71A3" w:rsidRPr="003F71A3" w:rsidRDefault="003F71A3" w:rsidP="003F71A3">
            <w:pPr>
              <w:spacing w:before="17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EE0AF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Opći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E6747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CD021" w14:textId="77777777" w:rsidR="003F71A3" w:rsidRPr="003F71A3" w:rsidRDefault="003F71A3" w:rsidP="003F71A3">
            <w:pPr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1.153.961,61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96AD0" w14:textId="77777777" w:rsidR="003F71A3" w:rsidRPr="003F71A3" w:rsidRDefault="003F71A3" w:rsidP="003F71A3">
            <w:pPr>
              <w:spacing w:before="17"/>
              <w:ind w:left="67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4.560,27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38BE5" w14:textId="77777777" w:rsidR="003F71A3" w:rsidRPr="003F71A3" w:rsidRDefault="003F71A3" w:rsidP="003F71A3">
            <w:pPr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1.158.521,88</w:t>
            </w:r>
          </w:p>
        </w:tc>
      </w:tr>
      <w:tr w:rsidR="003F71A3" w:rsidRPr="003F71A3" w14:paraId="30EE5DDD" w14:textId="77777777" w:rsidTr="003614A7">
        <w:trPr>
          <w:trHeight w:hRule="exact" w:val="509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4AB930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F24C6" w14:textId="77777777" w:rsidR="003F71A3" w:rsidRPr="003F71A3" w:rsidRDefault="003F71A3" w:rsidP="003F71A3">
            <w:pPr>
              <w:spacing w:before="16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2C4EE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Vlastiti</w:t>
            </w:r>
            <w:proofErr w:type="spellEnd"/>
            <w:r w:rsidRPr="003F71A3">
              <w:rPr>
                <w:rFonts w:ascii="Calibri"/>
                <w:b/>
                <w:spacing w:val="-13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9A1D3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1DA71" w14:textId="77777777" w:rsidR="003F71A3" w:rsidRPr="003F71A3" w:rsidRDefault="003F71A3" w:rsidP="003F71A3">
            <w:pPr>
              <w:spacing w:before="16"/>
              <w:ind w:left="104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9.000,00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60321" w14:textId="77777777" w:rsidR="003F71A3" w:rsidRPr="003F71A3" w:rsidRDefault="003F71A3" w:rsidP="003F71A3">
            <w:pPr>
              <w:spacing w:before="16"/>
              <w:ind w:left="54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-4.000,00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30047" w14:textId="77777777" w:rsidR="003F71A3" w:rsidRPr="003F71A3" w:rsidRDefault="003F71A3" w:rsidP="003F71A3">
            <w:pPr>
              <w:spacing w:before="16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5.000,00</w:t>
            </w:r>
          </w:p>
        </w:tc>
      </w:tr>
      <w:tr w:rsidR="003F71A3" w:rsidRPr="003F71A3" w14:paraId="7B1818A8" w14:textId="77777777" w:rsidTr="003614A7">
        <w:trPr>
          <w:trHeight w:hRule="exact" w:val="269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93B85C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4806F" w14:textId="77777777" w:rsidR="003F71A3" w:rsidRPr="003F71A3" w:rsidRDefault="003F71A3" w:rsidP="003F71A3">
            <w:pPr>
              <w:spacing w:before="17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FE216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155F0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A99E6" w14:textId="77777777" w:rsidR="003F71A3" w:rsidRPr="003F71A3" w:rsidRDefault="003F71A3" w:rsidP="003F71A3">
            <w:pPr>
              <w:spacing w:before="17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9.000,00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EF1DC" w14:textId="77777777" w:rsidR="003F71A3" w:rsidRPr="003F71A3" w:rsidRDefault="003F71A3" w:rsidP="003F71A3">
            <w:pPr>
              <w:spacing w:before="17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-4.000,00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15A0B" w14:textId="77777777" w:rsidR="003F71A3" w:rsidRPr="003F71A3" w:rsidRDefault="003F71A3" w:rsidP="003F71A3">
            <w:pPr>
              <w:spacing w:before="1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5.000,00</w:t>
            </w:r>
          </w:p>
        </w:tc>
      </w:tr>
      <w:tr w:rsidR="003F71A3" w:rsidRPr="003F71A3" w14:paraId="0C7E8F31" w14:textId="77777777" w:rsidTr="003614A7">
        <w:trPr>
          <w:trHeight w:hRule="exact" w:val="510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6DBDE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DB0C8" w14:textId="77777777" w:rsidR="003F71A3" w:rsidRPr="003F71A3" w:rsidRDefault="003F71A3" w:rsidP="003F71A3">
            <w:pPr>
              <w:spacing w:before="17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3E064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3F71A3">
              <w:rPr>
                <w:rFonts w:ascii="Calibri"/>
                <w:b/>
                <w:spacing w:val="-1"/>
                <w:sz w:val="20"/>
              </w:rPr>
              <w:t>za</w:t>
            </w:r>
            <w:r w:rsidRPr="003F71A3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posebne</w:t>
            </w:r>
            <w:proofErr w:type="spellEnd"/>
            <w:r w:rsidRPr="003F71A3">
              <w:rPr>
                <w:rFonts w:ascii="Calibri"/>
                <w:b/>
                <w:spacing w:val="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z w:val="20"/>
              </w:rPr>
              <w:t>namjene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4405C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5CFC7" w14:textId="77777777" w:rsidR="003F71A3" w:rsidRPr="003F71A3" w:rsidRDefault="003F71A3" w:rsidP="003F71A3">
            <w:pPr>
              <w:spacing w:before="17"/>
              <w:ind w:left="84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393.885,32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70F4A3" w14:textId="77777777" w:rsidR="003F71A3" w:rsidRPr="003F71A3" w:rsidRDefault="003F71A3" w:rsidP="003F71A3">
            <w:pPr>
              <w:spacing w:before="17"/>
              <w:ind w:left="501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81.133,00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5E7E9" w14:textId="77777777" w:rsidR="003F71A3" w:rsidRPr="003F71A3" w:rsidRDefault="003F71A3" w:rsidP="003F71A3">
            <w:pPr>
              <w:spacing w:before="17"/>
              <w:ind w:left="55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475.018,32</w:t>
            </w:r>
          </w:p>
        </w:tc>
      </w:tr>
      <w:tr w:rsidR="003F71A3" w:rsidRPr="003F71A3" w14:paraId="35286EA8" w14:textId="77777777" w:rsidTr="003614A7">
        <w:trPr>
          <w:trHeight w:hRule="exact" w:val="271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481175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D29A5B" w14:textId="77777777" w:rsidR="003F71A3" w:rsidRPr="003F71A3" w:rsidRDefault="003F71A3" w:rsidP="003F71A3">
            <w:pPr>
              <w:spacing w:before="16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881C7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79EA2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DAA0F" w14:textId="77777777" w:rsidR="003F71A3" w:rsidRPr="003F71A3" w:rsidRDefault="003F71A3" w:rsidP="003F71A3">
            <w:pPr>
              <w:spacing w:before="16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393.885,32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1C902" w14:textId="77777777" w:rsidR="003F71A3" w:rsidRPr="003F71A3" w:rsidRDefault="003F71A3" w:rsidP="003F71A3">
            <w:pPr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81.133,00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9171D" w14:textId="77777777" w:rsidR="003F71A3" w:rsidRPr="003F71A3" w:rsidRDefault="003F71A3" w:rsidP="003F71A3">
            <w:pPr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475.018,32</w:t>
            </w:r>
          </w:p>
        </w:tc>
      </w:tr>
      <w:tr w:rsidR="003F71A3" w:rsidRPr="003F71A3" w14:paraId="1DD2E799" w14:textId="77777777" w:rsidTr="003614A7">
        <w:trPr>
          <w:trHeight w:hRule="exact" w:val="511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9E291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E5D614" w14:textId="77777777" w:rsidR="003F71A3" w:rsidRPr="003F71A3" w:rsidRDefault="003F71A3" w:rsidP="003F71A3">
            <w:pPr>
              <w:spacing w:before="16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28B6A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z w:val="20"/>
              </w:rPr>
              <w:t>Pomoći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B4CA8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89921" w14:textId="77777777" w:rsidR="003F71A3" w:rsidRPr="003F71A3" w:rsidRDefault="003F71A3" w:rsidP="003F71A3">
            <w:pPr>
              <w:spacing w:before="16"/>
              <w:ind w:left="69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3.157.111,86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7677F" w14:textId="77777777" w:rsidR="003F71A3" w:rsidRPr="003F71A3" w:rsidRDefault="003F71A3" w:rsidP="003F71A3">
            <w:pPr>
              <w:spacing w:before="16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-787.891,74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6A4B2E" w14:textId="77777777" w:rsidR="003F71A3" w:rsidRPr="003F71A3" w:rsidRDefault="003F71A3" w:rsidP="003F71A3">
            <w:pPr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2.369.220,12</w:t>
            </w:r>
          </w:p>
        </w:tc>
      </w:tr>
      <w:tr w:rsidR="003F71A3" w:rsidRPr="003F71A3" w14:paraId="7AA39939" w14:textId="77777777" w:rsidTr="003614A7">
        <w:trPr>
          <w:trHeight w:hRule="exact" w:val="269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BA1CA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A879E" w14:textId="77777777" w:rsidR="003F71A3" w:rsidRPr="003F71A3" w:rsidRDefault="003F71A3" w:rsidP="003F71A3">
            <w:pPr>
              <w:spacing w:before="15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18BF2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28AB1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FA8F4" w14:textId="77777777" w:rsidR="003F71A3" w:rsidRPr="003F71A3" w:rsidRDefault="003F71A3" w:rsidP="003F71A3">
            <w:pPr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3.157.111,86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F16DD6" w14:textId="77777777" w:rsidR="003F71A3" w:rsidRPr="003F71A3" w:rsidRDefault="003F71A3" w:rsidP="003F71A3">
            <w:pPr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-787.891,74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0F725F" w14:textId="77777777" w:rsidR="003F71A3" w:rsidRPr="003F71A3" w:rsidRDefault="003F71A3" w:rsidP="003F71A3">
            <w:pPr>
              <w:spacing w:before="1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2.369.220,12</w:t>
            </w:r>
          </w:p>
        </w:tc>
      </w:tr>
      <w:tr w:rsidR="003F71A3" w:rsidRPr="003F71A3" w14:paraId="5F7E351E" w14:textId="77777777" w:rsidTr="003614A7">
        <w:trPr>
          <w:trHeight w:hRule="exact" w:val="508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A236E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E1963" w14:textId="77777777" w:rsidR="003F71A3" w:rsidRPr="003F71A3" w:rsidRDefault="003F71A3" w:rsidP="003F71A3">
            <w:pPr>
              <w:spacing w:before="15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0D07E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Donacije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B5056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5AF8F" w14:textId="77777777" w:rsidR="003F71A3" w:rsidRPr="003F71A3" w:rsidRDefault="003F71A3" w:rsidP="003F71A3">
            <w:pPr>
              <w:spacing w:before="15"/>
              <w:ind w:left="104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CE342" w14:textId="77777777" w:rsidR="003F71A3" w:rsidRPr="003F71A3" w:rsidRDefault="003F71A3" w:rsidP="003F71A3">
            <w:pPr>
              <w:spacing w:before="15"/>
              <w:ind w:left="697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-605,00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71A70" w14:textId="77777777" w:rsidR="003F71A3" w:rsidRPr="003F71A3" w:rsidRDefault="003F71A3" w:rsidP="003F71A3">
            <w:pPr>
              <w:spacing w:before="15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6.395,00</w:t>
            </w:r>
          </w:p>
        </w:tc>
      </w:tr>
      <w:tr w:rsidR="003F71A3" w:rsidRPr="003F71A3" w14:paraId="3F710F62" w14:textId="77777777" w:rsidTr="003614A7">
        <w:trPr>
          <w:trHeight w:hRule="exact" w:val="272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8B876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9444F" w14:textId="77777777" w:rsidR="003F71A3" w:rsidRPr="003F71A3" w:rsidRDefault="003F71A3" w:rsidP="003F71A3">
            <w:pPr>
              <w:spacing w:before="16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E6272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3576E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DCA4A" w14:textId="77777777" w:rsidR="003F71A3" w:rsidRPr="003F71A3" w:rsidRDefault="003F71A3" w:rsidP="003F71A3">
            <w:pPr>
              <w:spacing w:before="16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63C9E" w14:textId="77777777" w:rsidR="003F71A3" w:rsidRPr="003F71A3" w:rsidRDefault="003F71A3" w:rsidP="003F71A3">
            <w:pPr>
              <w:spacing w:before="16"/>
              <w:ind w:left="75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-605,00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05B09" w14:textId="77777777" w:rsidR="003F71A3" w:rsidRPr="003F71A3" w:rsidRDefault="003F71A3" w:rsidP="003F71A3">
            <w:pPr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6.395,00</w:t>
            </w:r>
          </w:p>
        </w:tc>
      </w:tr>
      <w:tr w:rsidR="003F71A3" w:rsidRPr="003F71A3" w14:paraId="4AA17127" w14:textId="77777777" w:rsidTr="003614A7">
        <w:trPr>
          <w:trHeight w:hRule="exact" w:val="508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7F565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E18E2" w14:textId="77777777" w:rsidR="003F71A3" w:rsidRPr="003F71A3" w:rsidRDefault="003F71A3" w:rsidP="003F71A3">
            <w:pPr>
              <w:spacing w:before="15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D4CE0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3F71A3"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proofErr w:type="gramStart"/>
            <w:r w:rsidRPr="003F71A3">
              <w:rPr>
                <w:rFonts w:ascii="Calibri" w:hAnsi="Calibri"/>
                <w:b/>
                <w:spacing w:val="-1"/>
                <w:sz w:val="20"/>
              </w:rPr>
              <w:t>nefin.imovine</w:t>
            </w:r>
            <w:proofErr w:type="spellEnd"/>
            <w:proofErr w:type="gram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nadoknade</w:t>
            </w:r>
            <w:proofErr w:type="spellEnd"/>
            <w:r w:rsidRPr="003F71A3">
              <w:rPr>
                <w:rFonts w:ascii="Calibri" w:hAns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šteta</w:t>
            </w:r>
            <w:proofErr w:type="spellEnd"/>
            <w:r w:rsidRPr="003F71A3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3F71A3"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osig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8AFEBF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BE045" w14:textId="77777777" w:rsidR="003F71A3" w:rsidRPr="003F71A3" w:rsidRDefault="003F71A3" w:rsidP="003F71A3">
            <w:pPr>
              <w:spacing w:before="15"/>
              <w:ind w:left="104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78CB6" w14:textId="77777777" w:rsidR="003F71A3" w:rsidRPr="003F71A3" w:rsidRDefault="003F71A3" w:rsidP="003F71A3">
            <w:pPr>
              <w:spacing w:before="15"/>
              <w:ind w:left="54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-3.000,00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DED32" w14:textId="77777777" w:rsidR="003F71A3" w:rsidRPr="003F71A3" w:rsidRDefault="003F71A3" w:rsidP="003F71A3">
            <w:pPr>
              <w:spacing w:before="15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2.000,00</w:t>
            </w:r>
          </w:p>
        </w:tc>
      </w:tr>
      <w:tr w:rsidR="003F71A3" w:rsidRPr="003F71A3" w14:paraId="2DFE79A6" w14:textId="77777777" w:rsidTr="003614A7">
        <w:trPr>
          <w:trHeight w:hRule="exact" w:val="272"/>
        </w:trPr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EC4C7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FD771" w14:textId="77777777" w:rsidR="003F71A3" w:rsidRPr="003F71A3" w:rsidRDefault="003F71A3" w:rsidP="003F71A3">
            <w:pPr>
              <w:spacing w:before="17"/>
              <w:ind w:left="14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8D907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7AA641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8D4BF" w14:textId="77777777" w:rsidR="003F71A3" w:rsidRPr="003F71A3" w:rsidRDefault="003F71A3" w:rsidP="003F71A3">
            <w:pPr>
              <w:spacing w:before="17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1661A8" w14:textId="77777777" w:rsidR="003F71A3" w:rsidRPr="003F71A3" w:rsidRDefault="003F71A3" w:rsidP="003F71A3">
            <w:pPr>
              <w:spacing w:before="17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-3.000,00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D1B56" w14:textId="77777777" w:rsidR="003F71A3" w:rsidRPr="003F71A3" w:rsidRDefault="003F71A3" w:rsidP="003F71A3">
            <w:pPr>
              <w:spacing w:before="1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2.000,00</w:t>
            </w:r>
          </w:p>
        </w:tc>
      </w:tr>
      <w:tr w:rsidR="003F71A3" w:rsidRPr="003F71A3" w14:paraId="765AC35D" w14:textId="77777777" w:rsidTr="003614A7">
        <w:trPr>
          <w:trHeight w:hRule="exact" w:val="675"/>
        </w:trPr>
        <w:tc>
          <w:tcPr>
            <w:tcW w:w="71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8DB31E" w14:textId="77777777" w:rsidR="003F71A3" w:rsidRPr="003F71A3" w:rsidRDefault="003F71A3" w:rsidP="003F71A3"/>
        </w:tc>
        <w:tc>
          <w:tcPr>
            <w:tcW w:w="3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1D4942" w14:textId="77777777" w:rsidR="003F71A3" w:rsidRPr="003F71A3" w:rsidRDefault="003F71A3" w:rsidP="003F71A3"/>
        </w:tc>
        <w:tc>
          <w:tcPr>
            <w:tcW w:w="59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F904E21" w14:textId="77777777" w:rsidR="003F71A3" w:rsidRPr="003F71A3" w:rsidRDefault="003F71A3" w:rsidP="003F71A3"/>
        </w:tc>
        <w:tc>
          <w:tcPr>
            <w:tcW w:w="2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E122A12" w14:textId="77777777" w:rsidR="003F71A3" w:rsidRPr="003F71A3" w:rsidRDefault="003F71A3" w:rsidP="003F71A3">
            <w:pPr>
              <w:spacing w:before="14"/>
              <w:ind w:left="1689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9E4C576" w14:textId="77777777" w:rsidR="003F71A3" w:rsidRPr="003F71A3" w:rsidRDefault="003F71A3" w:rsidP="003F71A3">
            <w:pPr>
              <w:spacing w:before="16"/>
              <w:ind w:left="76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4.725.958,79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78204D" w14:textId="77777777" w:rsidR="003F71A3" w:rsidRPr="003F71A3" w:rsidRDefault="003F71A3" w:rsidP="003F71A3">
            <w:pPr>
              <w:spacing w:before="16"/>
              <w:ind w:left="41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-709.803,47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37BFB0B" w14:textId="77777777" w:rsidR="003F71A3" w:rsidRPr="003F71A3" w:rsidRDefault="003F71A3" w:rsidP="003F71A3">
            <w:pPr>
              <w:spacing w:before="16"/>
              <w:ind w:left="47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4.016.155,32</w:t>
            </w:r>
          </w:p>
        </w:tc>
      </w:tr>
    </w:tbl>
    <w:p w14:paraId="4BF01174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5A8B625C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03F0B251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3A764593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5864F5A4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426780C4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49F2346D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49096DA5" w14:textId="77777777" w:rsidR="003F71A3" w:rsidRDefault="003F71A3" w:rsidP="00D26F60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E09B4BE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334CF715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336BD570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40D96F5B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22E792FD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0801FB3F" w14:textId="77777777" w:rsid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</w:p>
    <w:p w14:paraId="50D64622" w14:textId="2CCA4E16" w:rsidR="003F71A3" w:rsidRPr="003F71A3" w:rsidRDefault="003F71A3" w:rsidP="003F71A3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3F71A3">
        <w:rPr>
          <w:rFonts w:ascii="Segoe UI" w:eastAsia="Segoe UI" w:hAnsi="Segoe UI"/>
          <w:sz w:val="26"/>
          <w:szCs w:val="26"/>
        </w:rPr>
        <w:pict w14:anchorId="6105AFE0">
          <v:group id="_x0000_s2100" style="position:absolute;left:0;text-align:left;margin-left:42.5pt;margin-top:83.2pt;width:744.55pt;height:.1pt;z-index:-251654144;mso-position-horizontal-relative:page" coordorigin="850,1664" coordsize="14891,2">
            <v:shape id="_x0000_s2101" style="position:absolute;left:850;top:1664;width:14891;height:2" coordorigin="850,1664" coordsize="14891,0" path="m850,1664r14891,e" filled="f" strokeweight=".08614mm">
              <v:path arrowok="t"/>
            </v:shape>
            <w10:wrap anchorx="page"/>
          </v:group>
        </w:pict>
      </w:r>
      <w:r w:rsidRPr="003F71A3">
        <w:rPr>
          <w:rFonts w:ascii="Segoe UI" w:eastAsia="Segoe UI" w:hAnsi="Segoe UI"/>
          <w:sz w:val="26"/>
          <w:szCs w:val="26"/>
        </w:rPr>
        <w:pict w14:anchorId="32390735">
          <v:group id="_x0000_s2102" style="position:absolute;left:0;text-align:left;margin-left:42.5pt;margin-top:119.1pt;width:744.55pt;height:.1pt;z-index:-251653120;mso-position-horizontal-relative:page" coordorigin="850,2382" coordsize="14891,2">
            <v:shape id="_x0000_s2103" style="position:absolute;left:850;top:2382;width:14891;height:2" coordorigin="850,2382" coordsize="14891,0" path="m850,2382r14891,e" filled="f" strokeweight=".06917mm">
              <v:path arrowok="t"/>
            </v:shape>
            <w10:wrap anchorx="page"/>
          </v:group>
        </w:pict>
      </w:r>
      <w:r w:rsidRPr="003F71A3">
        <w:rPr>
          <w:rFonts w:ascii="Segoe UI" w:eastAsia="Segoe UI" w:hAnsi="Segoe UI"/>
          <w:sz w:val="26"/>
          <w:szCs w:val="26"/>
        </w:rPr>
        <w:t>I.</w:t>
      </w:r>
      <w:r w:rsidRPr="003F71A3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OPĆI</w:t>
      </w:r>
      <w:r w:rsidRPr="003F71A3">
        <w:rPr>
          <w:rFonts w:ascii="Segoe UI" w:eastAsia="Segoe UI" w:hAnsi="Segoe UI"/>
          <w:sz w:val="26"/>
          <w:szCs w:val="26"/>
        </w:rPr>
        <w:t xml:space="preserve"> DIO</w:t>
      </w:r>
      <w:r w:rsidRPr="003F71A3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z w:val="26"/>
          <w:szCs w:val="26"/>
        </w:rPr>
        <w:t>- A. RAČUN</w:t>
      </w:r>
      <w:r w:rsidRPr="003F71A3">
        <w:rPr>
          <w:rFonts w:ascii="Segoe UI" w:eastAsia="Segoe UI" w:hAnsi="Segoe UI"/>
          <w:spacing w:val="-1"/>
          <w:sz w:val="26"/>
          <w:szCs w:val="26"/>
        </w:rPr>
        <w:t xml:space="preserve"> PRIHODA</w:t>
      </w:r>
      <w:r w:rsidRPr="003F71A3">
        <w:rPr>
          <w:rFonts w:ascii="Segoe UI" w:eastAsia="Segoe UI" w:hAnsi="Segoe UI"/>
          <w:sz w:val="26"/>
          <w:szCs w:val="26"/>
        </w:rPr>
        <w:t xml:space="preserve"> I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RASHODA</w:t>
      </w:r>
      <w:r w:rsidRPr="003F71A3">
        <w:rPr>
          <w:rFonts w:ascii="Segoe UI" w:eastAsia="Segoe UI" w:hAnsi="Segoe UI"/>
          <w:sz w:val="26"/>
          <w:szCs w:val="26"/>
        </w:rPr>
        <w:t xml:space="preserve"> -</w:t>
      </w:r>
      <w:r w:rsidRPr="003F71A3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RASHODI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PREMA</w:t>
      </w:r>
      <w:r w:rsidRPr="003F71A3">
        <w:rPr>
          <w:rFonts w:ascii="Segoe UI" w:eastAsia="Segoe UI" w:hAnsi="Segoe UI"/>
          <w:sz w:val="26"/>
          <w:szCs w:val="26"/>
        </w:rPr>
        <w:t xml:space="preserve"> </w:t>
      </w:r>
      <w:r w:rsidRPr="003F71A3">
        <w:rPr>
          <w:rFonts w:ascii="Segoe UI" w:eastAsia="Segoe UI" w:hAnsi="Segoe UI"/>
          <w:spacing w:val="-1"/>
          <w:sz w:val="26"/>
          <w:szCs w:val="26"/>
        </w:rPr>
        <w:t>IZVORIMA</w:t>
      </w:r>
      <w:r w:rsidRPr="003F71A3">
        <w:rPr>
          <w:rFonts w:ascii="Segoe UI" w:eastAsia="Segoe UI" w:hAnsi="Segoe UI"/>
          <w:sz w:val="26"/>
          <w:szCs w:val="26"/>
        </w:rPr>
        <w:t xml:space="preserve"> FINANCIRANJA</w:t>
      </w:r>
    </w:p>
    <w:p w14:paraId="474D63F0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7EFFC301" w14:textId="77777777" w:rsidR="003F71A3" w:rsidRPr="003F71A3" w:rsidRDefault="003F71A3" w:rsidP="003F71A3">
      <w:pPr>
        <w:rPr>
          <w:rFonts w:ascii="Segoe UI" w:eastAsia="Segoe UI" w:hAnsi="Segoe UI" w:cs="Segoe UI"/>
          <w:sz w:val="20"/>
          <w:szCs w:val="20"/>
        </w:rPr>
      </w:pPr>
    </w:p>
    <w:p w14:paraId="34E8EEE1" w14:textId="77777777" w:rsidR="003F71A3" w:rsidRPr="003F71A3" w:rsidRDefault="003F71A3" w:rsidP="003F71A3">
      <w:pPr>
        <w:spacing w:before="9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87"/>
        <w:gridCol w:w="311"/>
        <w:gridCol w:w="5975"/>
        <w:gridCol w:w="2817"/>
        <w:gridCol w:w="2001"/>
        <w:gridCol w:w="1404"/>
        <w:gridCol w:w="1596"/>
      </w:tblGrid>
      <w:tr w:rsidR="003F71A3" w:rsidRPr="003F71A3" w14:paraId="4D91F00D" w14:textId="77777777" w:rsidTr="003614A7">
        <w:trPr>
          <w:trHeight w:hRule="exact" w:val="572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210EC5" w14:textId="77777777" w:rsidR="003F71A3" w:rsidRPr="003F71A3" w:rsidRDefault="003F71A3" w:rsidP="003F71A3">
            <w:pPr>
              <w:spacing w:before="80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407E05" w14:textId="77777777" w:rsidR="003F71A3" w:rsidRPr="003F71A3" w:rsidRDefault="003F71A3" w:rsidP="003F71A3"/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2F7995" w14:textId="77777777" w:rsidR="003F71A3" w:rsidRPr="003F71A3" w:rsidRDefault="003F71A3" w:rsidP="003F71A3">
            <w:pPr>
              <w:spacing w:before="80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 w:rsidRPr="003F71A3"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3581509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352BADD2" w14:textId="77777777" w:rsidR="003F71A3" w:rsidRPr="003F71A3" w:rsidRDefault="003F71A3" w:rsidP="003F71A3">
            <w:pPr>
              <w:spacing w:before="72" w:line="219" w:lineRule="exact"/>
              <w:ind w:right="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Proračun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2024</w:t>
            </w:r>
            <w:r w:rsidRPr="003F71A3"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- 3.</w:t>
            </w:r>
          </w:p>
          <w:p w14:paraId="67B829ED" w14:textId="77777777" w:rsidR="003F71A3" w:rsidRPr="003F71A3" w:rsidRDefault="003F71A3" w:rsidP="003F71A3">
            <w:pPr>
              <w:spacing w:line="219" w:lineRule="exact"/>
              <w:ind w:left="1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rebalans</w:t>
            </w:r>
            <w:proofErr w:type="spellEnd"/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2D64BB" w14:textId="77777777" w:rsidR="003F71A3" w:rsidRPr="003F71A3" w:rsidRDefault="003F71A3" w:rsidP="003F71A3">
            <w:pPr>
              <w:spacing w:before="72" w:line="219" w:lineRule="exact"/>
              <w:ind w:left="18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Povećanje</w:t>
            </w:r>
            <w:proofErr w:type="spellEnd"/>
          </w:p>
          <w:p w14:paraId="2B7E2889" w14:textId="77777777" w:rsidR="003F71A3" w:rsidRPr="003F71A3" w:rsidRDefault="003F71A3" w:rsidP="003F71A3">
            <w:pPr>
              <w:spacing w:line="219" w:lineRule="exact"/>
              <w:ind w:left="17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Smanjenje</w:t>
            </w:r>
            <w:proofErr w:type="spellEnd"/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E5D801" w14:textId="77777777" w:rsidR="003F71A3" w:rsidRPr="003F71A3" w:rsidRDefault="003F71A3" w:rsidP="003F71A3">
            <w:pPr>
              <w:spacing w:before="72" w:line="219" w:lineRule="exact"/>
              <w:ind w:right="19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18"/>
              </w:rPr>
              <w:t>Proračun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2024</w:t>
            </w:r>
            <w:r w:rsidRPr="003F71A3"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 w:rsidRPr="003F71A3">
              <w:rPr>
                <w:rFonts w:ascii="Calibri" w:hAnsi="Calibri"/>
                <w:b/>
                <w:sz w:val="18"/>
              </w:rPr>
              <w:t>- 4.</w:t>
            </w:r>
          </w:p>
          <w:p w14:paraId="099C55BD" w14:textId="77777777" w:rsidR="003F71A3" w:rsidRPr="003F71A3" w:rsidRDefault="003F71A3" w:rsidP="003F71A3">
            <w:pPr>
              <w:spacing w:line="219" w:lineRule="exact"/>
              <w:ind w:right="15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18"/>
              </w:rPr>
              <w:t>rebalans</w:t>
            </w:r>
            <w:proofErr w:type="spellEnd"/>
          </w:p>
        </w:tc>
      </w:tr>
      <w:tr w:rsidR="003F71A3" w:rsidRPr="003F71A3" w14:paraId="2B75C537" w14:textId="77777777" w:rsidTr="003614A7">
        <w:trPr>
          <w:trHeight w:hRule="exact" w:val="446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30BFE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01758" w14:textId="77777777" w:rsidR="003F71A3" w:rsidRPr="003F71A3" w:rsidRDefault="003F71A3" w:rsidP="003F71A3">
            <w:pPr>
              <w:spacing w:before="16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C5F6B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Opći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5342E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FBE45" w14:textId="77777777" w:rsidR="003F71A3" w:rsidRPr="003F71A3" w:rsidRDefault="003F71A3" w:rsidP="003F71A3">
            <w:pPr>
              <w:spacing w:before="16"/>
              <w:ind w:left="69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1.436.941,11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35D1E" w14:textId="77777777" w:rsidR="003F71A3" w:rsidRPr="003F71A3" w:rsidRDefault="003F71A3" w:rsidP="003F71A3">
            <w:pPr>
              <w:spacing w:before="16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-200.752,45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83212" w14:textId="77777777" w:rsidR="003F71A3" w:rsidRPr="003F71A3" w:rsidRDefault="003F71A3" w:rsidP="003F71A3">
            <w:pPr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1.236.188,66</w:t>
            </w:r>
          </w:p>
        </w:tc>
      </w:tr>
      <w:tr w:rsidR="003F71A3" w:rsidRPr="003F71A3" w14:paraId="13870B67" w14:textId="77777777" w:rsidTr="003614A7">
        <w:trPr>
          <w:trHeight w:hRule="exact" w:val="271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1B9F4D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BB4263" w14:textId="77777777" w:rsidR="003F71A3" w:rsidRPr="003F71A3" w:rsidRDefault="003F71A3" w:rsidP="003F71A3">
            <w:pPr>
              <w:spacing w:before="17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E9BA5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Opći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z w:val="18"/>
              </w:rPr>
              <w:t>i</w:t>
            </w:r>
            <w:proofErr w:type="spellEnd"/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5CDF4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AC848" w14:textId="77777777" w:rsidR="003F71A3" w:rsidRPr="003F71A3" w:rsidRDefault="003F71A3" w:rsidP="003F71A3">
            <w:pPr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1.436.941,11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F2464D" w14:textId="77777777" w:rsidR="003F71A3" w:rsidRPr="003F71A3" w:rsidRDefault="003F71A3" w:rsidP="003F71A3">
            <w:pPr>
              <w:spacing w:before="17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-200.752,45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FD124" w14:textId="77777777" w:rsidR="003F71A3" w:rsidRPr="003F71A3" w:rsidRDefault="003F71A3" w:rsidP="003F71A3">
            <w:pPr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1.236.188,66</w:t>
            </w:r>
          </w:p>
        </w:tc>
      </w:tr>
      <w:tr w:rsidR="003F71A3" w:rsidRPr="003F71A3" w14:paraId="329D672A" w14:textId="77777777" w:rsidTr="003614A7">
        <w:trPr>
          <w:trHeight w:hRule="exact" w:val="509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D202C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802D6" w14:textId="77777777" w:rsidR="003F71A3" w:rsidRPr="003F71A3" w:rsidRDefault="003F71A3" w:rsidP="003F71A3">
            <w:pPr>
              <w:spacing w:before="16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1B730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Vlastiti</w:t>
            </w:r>
            <w:proofErr w:type="spellEnd"/>
            <w:r w:rsidRPr="003F71A3">
              <w:rPr>
                <w:rFonts w:ascii="Calibri"/>
                <w:b/>
                <w:spacing w:val="-13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D9869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CC43D" w14:textId="77777777" w:rsidR="003F71A3" w:rsidRPr="003F71A3" w:rsidRDefault="003F71A3" w:rsidP="003F71A3">
            <w:pPr>
              <w:spacing w:before="16"/>
              <w:ind w:left="945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15F08" w14:textId="77777777" w:rsidR="003F71A3" w:rsidRPr="003F71A3" w:rsidRDefault="003F71A3" w:rsidP="003F71A3">
            <w:pPr>
              <w:spacing w:before="16"/>
              <w:ind w:left="60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4.120,00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C78DF2" w14:textId="77777777" w:rsidR="003F71A3" w:rsidRPr="003F71A3" w:rsidRDefault="003F71A3" w:rsidP="003F71A3">
            <w:pPr>
              <w:spacing w:before="16"/>
              <w:ind w:left="655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29.120,00</w:t>
            </w:r>
          </w:p>
        </w:tc>
      </w:tr>
      <w:tr w:rsidR="003F71A3" w:rsidRPr="003F71A3" w14:paraId="79E21B5F" w14:textId="77777777" w:rsidTr="003614A7">
        <w:trPr>
          <w:trHeight w:hRule="exact" w:val="269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B7F9C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B7D35" w14:textId="77777777" w:rsidR="003F71A3" w:rsidRPr="003F71A3" w:rsidRDefault="003F71A3" w:rsidP="003F71A3">
            <w:pPr>
              <w:spacing w:before="17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F258E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 w:rsidRPr="003F71A3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0A77B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A5ECEE" w14:textId="77777777" w:rsidR="003F71A3" w:rsidRPr="003F71A3" w:rsidRDefault="003F71A3" w:rsidP="003F71A3">
            <w:pPr>
              <w:spacing w:before="17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F38BC" w14:textId="77777777" w:rsidR="003F71A3" w:rsidRPr="003F71A3" w:rsidRDefault="003F71A3" w:rsidP="003F71A3">
            <w:pPr>
              <w:spacing w:before="17"/>
              <w:ind w:left="674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4.120,00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048B6" w14:textId="77777777" w:rsidR="003F71A3" w:rsidRPr="003F71A3" w:rsidRDefault="003F71A3" w:rsidP="003F71A3">
            <w:pPr>
              <w:spacing w:before="17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29.120,00</w:t>
            </w:r>
          </w:p>
        </w:tc>
      </w:tr>
      <w:tr w:rsidR="003F71A3" w:rsidRPr="003F71A3" w14:paraId="54CEA6DC" w14:textId="77777777" w:rsidTr="003614A7">
        <w:trPr>
          <w:trHeight w:hRule="exact" w:val="510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1009F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C1D05E" w14:textId="77777777" w:rsidR="003F71A3" w:rsidRPr="003F71A3" w:rsidRDefault="003F71A3" w:rsidP="003F71A3">
            <w:pPr>
              <w:spacing w:before="17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382B0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3F71A3">
              <w:rPr>
                <w:rFonts w:ascii="Calibri"/>
                <w:b/>
                <w:spacing w:val="-1"/>
                <w:sz w:val="20"/>
              </w:rPr>
              <w:t>za</w:t>
            </w:r>
            <w:r w:rsidRPr="003F71A3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posebne</w:t>
            </w:r>
            <w:proofErr w:type="spellEnd"/>
            <w:r w:rsidRPr="003F71A3">
              <w:rPr>
                <w:rFonts w:ascii="Calibri"/>
                <w:b/>
                <w:spacing w:val="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/>
                <w:b/>
                <w:sz w:val="20"/>
              </w:rPr>
              <w:t>namjene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959EE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BB795" w14:textId="77777777" w:rsidR="003F71A3" w:rsidRPr="003F71A3" w:rsidRDefault="003F71A3" w:rsidP="003F71A3">
            <w:pPr>
              <w:spacing w:before="17"/>
              <w:ind w:left="84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441.887,70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EAAD8" w14:textId="77777777" w:rsidR="003F71A3" w:rsidRPr="003F71A3" w:rsidRDefault="003F71A3" w:rsidP="003F71A3">
            <w:pPr>
              <w:spacing w:before="17"/>
              <w:ind w:left="501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35.112,30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CE088" w14:textId="77777777" w:rsidR="003F71A3" w:rsidRPr="003F71A3" w:rsidRDefault="003F71A3" w:rsidP="003F71A3">
            <w:pPr>
              <w:spacing w:before="17"/>
              <w:ind w:left="554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477.000,00</w:t>
            </w:r>
          </w:p>
        </w:tc>
      </w:tr>
      <w:tr w:rsidR="003F71A3" w:rsidRPr="003F71A3" w14:paraId="5F66FB78" w14:textId="77777777" w:rsidTr="003614A7">
        <w:trPr>
          <w:trHeight w:hRule="exact" w:val="271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41D84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4D1164" w14:textId="77777777" w:rsidR="003F71A3" w:rsidRPr="003F71A3" w:rsidRDefault="003F71A3" w:rsidP="003F71A3">
            <w:pPr>
              <w:spacing w:before="16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10B42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 w:rsidRPr="003F71A3"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39CC53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6074D3" w14:textId="77777777" w:rsidR="003F71A3" w:rsidRPr="003F71A3" w:rsidRDefault="003F71A3" w:rsidP="003F71A3">
            <w:pPr>
              <w:spacing w:before="16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441.887,70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EB96A" w14:textId="77777777" w:rsidR="003F71A3" w:rsidRPr="003F71A3" w:rsidRDefault="003F71A3" w:rsidP="003F71A3">
            <w:pPr>
              <w:spacing w:before="16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35.112,30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BED9A" w14:textId="77777777" w:rsidR="003F71A3" w:rsidRPr="003F71A3" w:rsidRDefault="003F71A3" w:rsidP="003F71A3">
            <w:pPr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477.000,00</w:t>
            </w:r>
          </w:p>
        </w:tc>
      </w:tr>
      <w:tr w:rsidR="003F71A3" w:rsidRPr="003F71A3" w14:paraId="2FA5155D" w14:textId="77777777" w:rsidTr="003614A7">
        <w:trPr>
          <w:trHeight w:hRule="exact" w:val="511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A1239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29D033" w14:textId="77777777" w:rsidR="003F71A3" w:rsidRPr="003F71A3" w:rsidRDefault="003F71A3" w:rsidP="003F71A3">
            <w:pPr>
              <w:spacing w:before="16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516E9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z w:val="20"/>
              </w:rPr>
              <w:t>Pomoći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ECAF14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56237" w14:textId="77777777" w:rsidR="003F71A3" w:rsidRPr="003F71A3" w:rsidRDefault="003F71A3" w:rsidP="003F71A3">
            <w:pPr>
              <w:spacing w:before="16"/>
              <w:ind w:left="69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2.793.658,24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5AA8D" w14:textId="77777777" w:rsidR="003F71A3" w:rsidRPr="003F71A3" w:rsidRDefault="003F71A3" w:rsidP="003F71A3">
            <w:pPr>
              <w:spacing w:before="16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-547.678,32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CC381" w14:textId="77777777" w:rsidR="003F71A3" w:rsidRPr="003F71A3" w:rsidRDefault="003F71A3" w:rsidP="003F71A3">
            <w:pPr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2.245.979,92</w:t>
            </w:r>
          </w:p>
        </w:tc>
      </w:tr>
      <w:tr w:rsidR="003F71A3" w:rsidRPr="003F71A3" w14:paraId="5DDB5C2F" w14:textId="77777777" w:rsidTr="003614A7">
        <w:trPr>
          <w:trHeight w:hRule="exact" w:val="269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16108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45E59" w14:textId="77777777" w:rsidR="003F71A3" w:rsidRPr="003F71A3" w:rsidRDefault="003F71A3" w:rsidP="003F71A3">
            <w:pPr>
              <w:spacing w:before="15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472A6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EF683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3DFE0" w14:textId="77777777" w:rsidR="003F71A3" w:rsidRPr="003F71A3" w:rsidRDefault="003F71A3" w:rsidP="003F71A3">
            <w:pPr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2.793.658,24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A05783" w14:textId="77777777" w:rsidR="003F71A3" w:rsidRPr="003F71A3" w:rsidRDefault="003F71A3" w:rsidP="003F71A3">
            <w:pPr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-547.678,32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A0CD7" w14:textId="77777777" w:rsidR="003F71A3" w:rsidRPr="003F71A3" w:rsidRDefault="003F71A3" w:rsidP="003F71A3">
            <w:pPr>
              <w:spacing w:before="1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2.245.979,92</w:t>
            </w:r>
          </w:p>
        </w:tc>
      </w:tr>
      <w:tr w:rsidR="003F71A3" w:rsidRPr="003F71A3" w14:paraId="516157F8" w14:textId="77777777" w:rsidTr="003614A7">
        <w:trPr>
          <w:trHeight w:hRule="exact" w:val="508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C6D3C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781CC" w14:textId="77777777" w:rsidR="003F71A3" w:rsidRPr="003F71A3" w:rsidRDefault="003F71A3" w:rsidP="003F71A3">
            <w:pPr>
              <w:spacing w:before="15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B3146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/>
                <w:b/>
                <w:spacing w:val="-1"/>
                <w:sz w:val="20"/>
              </w:rPr>
              <w:t>Donacije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E0CD1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E8539" w14:textId="77777777" w:rsidR="003F71A3" w:rsidRPr="003F71A3" w:rsidRDefault="003F71A3" w:rsidP="003F71A3">
            <w:pPr>
              <w:spacing w:before="15"/>
              <w:ind w:left="104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99747" w14:textId="77777777" w:rsidR="003F71A3" w:rsidRPr="003F71A3" w:rsidRDefault="003F71A3" w:rsidP="003F71A3">
            <w:pPr>
              <w:spacing w:before="15"/>
              <w:ind w:left="697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-605,00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D41C8" w14:textId="77777777" w:rsidR="003F71A3" w:rsidRPr="003F71A3" w:rsidRDefault="003F71A3" w:rsidP="003F71A3">
            <w:pPr>
              <w:spacing w:before="15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6.395,00</w:t>
            </w:r>
          </w:p>
        </w:tc>
      </w:tr>
      <w:tr w:rsidR="003F71A3" w:rsidRPr="003F71A3" w14:paraId="149D0EBA" w14:textId="77777777" w:rsidTr="003614A7">
        <w:trPr>
          <w:trHeight w:hRule="exact" w:val="272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8956B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8F8EC" w14:textId="77777777" w:rsidR="003F71A3" w:rsidRPr="003F71A3" w:rsidRDefault="003F71A3" w:rsidP="003F71A3">
            <w:pPr>
              <w:spacing w:before="16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424169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 w:rsidRPr="003F71A3"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44484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5560F4" w14:textId="77777777" w:rsidR="003F71A3" w:rsidRPr="003F71A3" w:rsidRDefault="003F71A3" w:rsidP="003F71A3">
            <w:pPr>
              <w:spacing w:before="16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56B25" w14:textId="77777777" w:rsidR="003F71A3" w:rsidRPr="003F71A3" w:rsidRDefault="003F71A3" w:rsidP="003F71A3">
            <w:pPr>
              <w:spacing w:before="16"/>
              <w:ind w:left="756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-605,00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C6A0C" w14:textId="77777777" w:rsidR="003F71A3" w:rsidRPr="003F71A3" w:rsidRDefault="003F71A3" w:rsidP="003F71A3">
            <w:pPr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6.395,00</w:t>
            </w:r>
          </w:p>
        </w:tc>
      </w:tr>
      <w:tr w:rsidR="003F71A3" w:rsidRPr="003F71A3" w14:paraId="4A28C12F" w14:textId="77777777" w:rsidTr="003614A7">
        <w:trPr>
          <w:trHeight w:hRule="exact" w:val="508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AAA2B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F2118" w14:textId="77777777" w:rsidR="003F71A3" w:rsidRPr="003F71A3" w:rsidRDefault="003F71A3" w:rsidP="003F71A3">
            <w:pPr>
              <w:spacing w:before="15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557A8" w14:textId="77777777" w:rsidR="003F71A3" w:rsidRPr="003F71A3" w:rsidRDefault="003F71A3" w:rsidP="003F71A3">
            <w:pPr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Prihodi</w:t>
            </w:r>
            <w:proofErr w:type="spellEnd"/>
            <w:r w:rsidRPr="003F71A3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3F71A3"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proofErr w:type="gramStart"/>
            <w:r w:rsidRPr="003F71A3">
              <w:rPr>
                <w:rFonts w:ascii="Calibri" w:hAnsi="Calibri"/>
                <w:b/>
                <w:spacing w:val="-1"/>
                <w:sz w:val="20"/>
              </w:rPr>
              <w:t>nefin.imovine</w:t>
            </w:r>
            <w:proofErr w:type="spellEnd"/>
            <w:proofErr w:type="gram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3F71A3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nadoknade</w:t>
            </w:r>
            <w:proofErr w:type="spellEnd"/>
            <w:r w:rsidRPr="003F71A3">
              <w:rPr>
                <w:rFonts w:ascii="Calibri" w:hAnsi="Calibri"/>
                <w:b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z w:val="20"/>
              </w:rPr>
              <w:t>šteta</w:t>
            </w:r>
            <w:proofErr w:type="spellEnd"/>
            <w:r w:rsidRPr="003F71A3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3F71A3"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osig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09BE0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38C407" w14:textId="77777777" w:rsidR="003F71A3" w:rsidRPr="003F71A3" w:rsidRDefault="003F71A3" w:rsidP="003F71A3">
            <w:pPr>
              <w:spacing w:before="15"/>
              <w:ind w:left="104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530B5" w14:textId="77777777" w:rsidR="003F71A3" w:rsidRPr="003F71A3" w:rsidRDefault="003F71A3" w:rsidP="003F71A3">
            <w:pPr>
              <w:spacing w:before="15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A8CD0" w14:textId="77777777" w:rsidR="003F71A3" w:rsidRPr="003F71A3" w:rsidRDefault="003F71A3" w:rsidP="003F71A3">
            <w:pPr>
              <w:spacing w:before="15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5.000,00</w:t>
            </w:r>
          </w:p>
        </w:tc>
      </w:tr>
      <w:tr w:rsidR="003F71A3" w:rsidRPr="003F71A3" w14:paraId="79B47122" w14:textId="77777777" w:rsidTr="003614A7">
        <w:trPr>
          <w:trHeight w:hRule="exact" w:val="272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7F5B4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9B4C3" w14:textId="77777777" w:rsidR="003F71A3" w:rsidRPr="003F71A3" w:rsidRDefault="003F71A3" w:rsidP="003F71A3">
            <w:pPr>
              <w:spacing w:before="17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C8636C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r w:rsidRPr="003F71A3">
              <w:rPr>
                <w:rFonts w:ascii="Calibri"/>
                <w:sz w:val="18"/>
              </w:rPr>
              <w:t>od</w:t>
            </w:r>
            <w:r w:rsidRPr="003F71A3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3F71A3"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B0420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9E397" w14:textId="77777777" w:rsidR="003F71A3" w:rsidRPr="003F71A3" w:rsidRDefault="003F71A3" w:rsidP="003F71A3">
            <w:pPr>
              <w:spacing w:before="17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5.000,00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9CF8E4" w14:textId="77777777" w:rsidR="003F71A3" w:rsidRPr="003F71A3" w:rsidRDefault="003F71A3" w:rsidP="003F71A3">
            <w:pPr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04FEEC" w14:textId="77777777" w:rsidR="003F71A3" w:rsidRPr="003F71A3" w:rsidRDefault="003F71A3" w:rsidP="003F71A3">
            <w:pPr>
              <w:spacing w:before="1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5.000,00</w:t>
            </w:r>
          </w:p>
        </w:tc>
      </w:tr>
      <w:tr w:rsidR="003F71A3" w:rsidRPr="003F71A3" w14:paraId="6EAC13A2" w14:textId="77777777" w:rsidTr="003614A7">
        <w:trPr>
          <w:trHeight w:hRule="exact" w:val="508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5178B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50271" w14:textId="77777777" w:rsidR="003F71A3" w:rsidRPr="003F71A3" w:rsidRDefault="003F71A3" w:rsidP="003F71A3">
            <w:pPr>
              <w:spacing w:before="16"/>
              <w:ind w:left="15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z w:val="20"/>
              </w:rPr>
              <w:t>8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B85CF" w14:textId="77777777" w:rsidR="003F71A3" w:rsidRPr="003F71A3" w:rsidRDefault="003F71A3" w:rsidP="003F71A3">
            <w:pPr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Namjenski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  <w:r w:rsidRPr="003F71A3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 w:rsidRPr="003F71A3">
              <w:rPr>
                <w:rFonts w:ascii="Calibri" w:hAnsi="Calibri"/>
                <w:b/>
                <w:sz w:val="20"/>
              </w:rPr>
              <w:t>od</w:t>
            </w:r>
            <w:r w:rsidRPr="003F71A3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b/>
                <w:spacing w:val="-1"/>
                <w:sz w:val="20"/>
              </w:rPr>
              <w:t>zaduživanja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95176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6C7B3" w14:textId="77777777" w:rsidR="003F71A3" w:rsidRPr="003F71A3" w:rsidRDefault="003F71A3" w:rsidP="003F71A3">
            <w:pPr>
              <w:spacing w:before="16"/>
              <w:ind w:left="69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801D5" w14:textId="77777777" w:rsidR="003F71A3" w:rsidRPr="003F71A3" w:rsidRDefault="003F71A3" w:rsidP="003F71A3">
            <w:pPr>
              <w:spacing w:before="16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B201F" w14:textId="77777777" w:rsidR="003F71A3" w:rsidRPr="003F71A3" w:rsidRDefault="003F71A3" w:rsidP="003F71A3">
            <w:pPr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</w:tr>
      <w:tr w:rsidR="003F71A3" w:rsidRPr="003F71A3" w14:paraId="2421ACDD" w14:textId="77777777" w:rsidTr="003614A7">
        <w:trPr>
          <w:trHeight w:hRule="exact" w:val="269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A2DE7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FE118" w14:textId="77777777" w:rsidR="003F71A3" w:rsidRPr="003F71A3" w:rsidRDefault="003F71A3" w:rsidP="003F71A3">
            <w:pPr>
              <w:spacing w:before="17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5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AB17F4" w14:textId="77777777" w:rsidR="003F71A3" w:rsidRPr="003F71A3" w:rsidRDefault="003F71A3" w:rsidP="003F71A3">
            <w:pPr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 w:rsidRPr="003F71A3">
              <w:rPr>
                <w:rFonts w:ascii="Calibri" w:hAnsi="Calibri"/>
                <w:sz w:val="18"/>
              </w:rPr>
              <w:t xml:space="preserve"> od</w:t>
            </w:r>
            <w:r w:rsidRPr="003F71A3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3F71A3"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C2DB5D" w14:textId="77777777" w:rsidR="003F71A3" w:rsidRPr="003F71A3" w:rsidRDefault="003F71A3" w:rsidP="003F71A3"/>
        </w:tc>
        <w:tc>
          <w:tcPr>
            <w:tcW w:w="2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62B98" w14:textId="77777777" w:rsidR="003F71A3" w:rsidRPr="003F71A3" w:rsidRDefault="003F71A3" w:rsidP="003F71A3">
            <w:pPr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1.300.000,00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A33186" w14:textId="77777777" w:rsidR="003F71A3" w:rsidRPr="003F71A3" w:rsidRDefault="003F71A3" w:rsidP="003F71A3">
            <w:pPr>
              <w:spacing w:before="17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FAA36" w14:textId="77777777" w:rsidR="003F71A3" w:rsidRPr="003F71A3" w:rsidRDefault="003F71A3" w:rsidP="003F71A3">
            <w:pPr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 w:rsidRPr="003F71A3">
              <w:rPr>
                <w:rFonts w:ascii="Calibri"/>
                <w:sz w:val="18"/>
              </w:rPr>
              <w:t>1.300.000,00</w:t>
            </w:r>
          </w:p>
        </w:tc>
      </w:tr>
      <w:tr w:rsidR="003F71A3" w:rsidRPr="003F71A3" w14:paraId="45655ACC" w14:textId="77777777" w:rsidTr="003614A7">
        <w:trPr>
          <w:trHeight w:hRule="exact" w:val="679"/>
        </w:trPr>
        <w:tc>
          <w:tcPr>
            <w:tcW w:w="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F16C8F" w14:textId="77777777" w:rsidR="003F71A3" w:rsidRPr="003F71A3" w:rsidRDefault="003F71A3" w:rsidP="003F71A3"/>
        </w:tc>
        <w:tc>
          <w:tcPr>
            <w:tcW w:w="3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E6E5C" w14:textId="77777777" w:rsidR="003F71A3" w:rsidRPr="003F71A3" w:rsidRDefault="003F71A3" w:rsidP="003F71A3"/>
        </w:tc>
        <w:tc>
          <w:tcPr>
            <w:tcW w:w="59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3C930B" w14:textId="77777777" w:rsidR="003F71A3" w:rsidRPr="003F71A3" w:rsidRDefault="003F71A3" w:rsidP="003F71A3"/>
        </w:tc>
        <w:tc>
          <w:tcPr>
            <w:tcW w:w="2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8E1DBC0" w14:textId="77777777" w:rsidR="003F71A3" w:rsidRPr="003F71A3" w:rsidRDefault="003F71A3" w:rsidP="003F71A3">
            <w:pPr>
              <w:spacing w:before="14"/>
              <w:ind w:left="1689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BB8048E" w14:textId="77777777" w:rsidR="003F71A3" w:rsidRPr="003F71A3" w:rsidRDefault="003F71A3" w:rsidP="003F71A3">
            <w:pPr>
              <w:spacing w:before="17"/>
              <w:ind w:left="760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6.009.487,05</w:t>
            </w: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939114" w14:textId="77777777" w:rsidR="003F71A3" w:rsidRPr="003F71A3" w:rsidRDefault="003F71A3" w:rsidP="003F71A3">
            <w:pPr>
              <w:spacing w:before="17"/>
              <w:ind w:left="41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-709.803,47</w:t>
            </w:r>
          </w:p>
        </w:tc>
        <w:tc>
          <w:tcPr>
            <w:tcW w:w="15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318FC5" w14:textId="77777777" w:rsidR="003F71A3" w:rsidRPr="003F71A3" w:rsidRDefault="003F71A3" w:rsidP="003F71A3">
            <w:pPr>
              <w:spacing w:before="17"/>
              <w:ind w:left="473"/>
              <w:rPr>
                <w:rFonts w:ascii="Calibri" w:eastAsia="Calibri" w:hAnsi="Calibri" w:cs="Calibri"/>
                <w:sz w:val="20"/>
                <w:szCs w:val="20"/>
              </w:rPr>
            </w:pPr>
            <w:r w:rsidRPr="003F71A3">
              <w:rPr>
                <w:rFonts w:ascii="Calibri"/>
                <w:b/>
                <w:spacing w:val="-1"/>
                <w:sz w:val="20"/>
              </w:rPr>
              <w:t>5.299.683,58</w:t>
            </w:r>
          </w:p>
        </w:tc>
      </w:tr>
    </w:tbl>
    <w:p w14:paraId="39262E28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27289387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3D2EDA10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77C81C3A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570B77F9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41810B05" w14:textId="77777777" w:rsidR="00D26F60" w:rsidRDefault="00D26F60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5D96272F" w14:textId="77777777" w:rsidR="00D26F60" w:rsidRDefault="00D26F60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290DAE4A" w14:textId="77777777" w:rsidR="003F71A3" w:rsidRDefault="003F71A3" w:rsidP="00D26F60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3811760" w14:textId="77777777" w:rsidR="003F71A3" w:rsidRDefault="003F71A3">
      <w:pPr>
        <w:spacing w:line="140" w:lineRule="atLeast"/>
        <w:ind w:left="110"/>
        <w:rPr>
          <w:rFonts w:ascii="Tahoma" w:eastAsia="Tahoma" w:hAnsi="Tahoma" w:cs="Tahoma"/>
          <w:sz w:val="14"/>
          <w:szCs w:val="14"/>
        </w:rPr>
      </w:pPr>
    </w:p>
    <w:p w14:paraId="554864CA" w14:textId="77777777" w:rsidR="003F71A3" w:rsidRPr="00D26F60" w:rsidRDefault="003F71A3">
      <w:pPr>
        <w:spacing w:line="140" w:lineRule="atLeast"/>
        <w:ind w:left="110"/>
        <w:rPr>
          <w:rFonts w:ascii="Tahoma" w:eastAsia="Tahoma" w:hAnsi="Tahoma" w:cs="Tahoma"/>
          <w:sz w:val="24"/>
          <w:szCs w:val="24"/>
        </w:rPr>
      </w:pPr>
    </w:p>
    <w:p w14:paraId="1491DB58" w14:textId="77777777" w:rsidR="00D26F60" w:rsidRPr="00D26F60" w:rsidRDefault="00D26F60" w:rsidP="00D26F60">
      <w:pPr>
        <w:spacing w:line="140" w:lineRule="atLeast"/>
        <w:rPr>
          <w:rFonts w:ascii="Segoe UI" w:eastAsia="Tahoma" w:hAnsi="Segoe UI" w:cs="Segoe UI"/>
          <w:sz w:val="24"/>
          <w:szCs w:val="24"/>
        </w:rPr>
      </w:pPr>
      <w:r w:rsidRPr="00D26F60">
        <w:rPr>
          <w:rFonts w:ascii="Segoe UI" w:eastAsia="Tahoma" w:hAnsi="Segoe UI" w:cs="Segoe UI"/>
          <w:sz w:val="24"/>
          <w:szCs w:val="24"/>
        </w:rPr>
        <w:lastRenderedPageBreak/>
        <w:t>I. OPĆI DIO - A. RAČUN PRIHODA I RASHODA - RASHODI PREMA FUNKCIJSKOJ KLASIFIKACIJI</w:t>
      </w:r>
    </w:p>
    <w:p w14:paraId="3A987D89" w14:textId="77777777" w:rsidR="00D26F60" w:rsidRPr="00D26F60" w:rsidRDefault="00D26F60" w:rsidP="00D26F60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714BDF3" w14:textId="77777777" w:rsidR="00D26F60" w:rsidRPr="00D26F60" w:rsidRDefault="00D26F60" w:rsidP="00D26F60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1C7CA33" w14:textId="77777777" w:rsidR="00D26F60" w:rsidRPr="00D26F60" w:rsidRDefault="00D26F60" w:rsidP="00D26F60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8A4E5D6" w14:textId="77777777" w:rsidR="00D26F60" w:rsidRPr="00D26F60" w:rsidRDefault="00D26F60" w:rsidP="00D26F60">
      <w:pPr>
        <w:spacing w:line="140" w:lineRule="atLeast"/>
        <w:rPr>
          <w:rFonts w:eastAsia="Tahoma" w:cstheme="minorHAnsi"/>
          <w:sz w:val="20"/>
          <w:szCs w:val="20"/>
        </w:rPr>
      </w:pPr>
      <w:r w:rsidRPr="00D26F60">
        <w:rPr>
          <w:rFonts w:eastAsia="Tahoma" w:cstheme="minorHAnsi"/>
          <w:sz w:val="20"/>
          <w:szCs w:val="20"/>
        </w:rPr>
      </w:r>
      <w:r w:rsidRPr="00D26F60">
        <w:rPr>
          <w:rFonts w:eastAsia="Tahoma" w:cstheme="minorHAnsi"/>
          <w:sz w:val="20"/>
          <w:szCs w:val="20"/>
        </w:rPr>
        <w:pict w14:anchorId="729BCAA6">
          <v:group id="_x0000_s2164" style="width:744.8pt;height:28.9pt;mso-position-horizontal-relative:char;mso-position-vertical-relative:line" coordsize="14896,578">
            <v:group id="_x0000_s2165" style="position:absolute;left:2;top:3;width:14892;height:568" coordorigin="2,3" coordsize="14892,568">
              <v:shape id="_x0000_s2166" style="position:absolute;left:2;top:3;width:14892;height:568" coordorigin="2,3" coordsize="14892,568" path="m2,570r14892,l14894,3,2,3r,567xe" fillcolor="#f2f2f2" stroked="f">
                <v:path arrowok="t"/>
              </v:shape>
            </v:group>
            <v:group id="_x0000_s2167" style="position:absolute;left:2;top:3;width:14891;height:2" coordorigin="2,3" coordsize="14891,2">
              <v:shape id="_x0000_s2168" style="position:absolute;left:2;top:3;width:14891;height:2" coordorigin="2,3" coordsize="14891,0" path="m2,3r14891,e" filled="f" strokeweight=".08614mm">
                <v:path arrowok="t"/>
              </v:shape>
            </v:group>
            <v:group id="_x0000_s2169" style="position:absolute;left:2;top:575;width:14891;height:2" coordorigin="2,575" coordsize="14891,2">
              <v:shape id="_x0000_s2170" style="position:absolute;left:2;top:575;width:14891;height:2" coordorigin="2,575" coordsize="14891,0" path="m2,575r14891,e" filled="f" strokeweight=".08614mm">
                <v:path arrowok="t"/>
              </v:shape>
            </v:group>
            <v:group id="_x0000_s2171" style="position:absolute;left:10160;top:2;width:2;height:570" coordorigin="10160,2" coordsize="2,570">
              <v:shape id="_x0000_s2172" style="position:absolute;left:10160;top:2;width:2;height:570" coordorigin="10160,2" coordsize="0,570" path="m10160,2r,569e" filled="f" strokeweight=".06917mm">
                <v:path arrowok="t"/>
              </v:shape>
              <v:shape id="_x0000_s2173" type="#_x0000_t202" style="position:absolute;left:161;top:106;width:2034;height:399" filled="f" stroked="f">
                <v:textbox inset="0,0,0,0">
                  <w:txbxContent>
                    <w:p w14:paraId="5DBA36BE" w14:textId="77777777" w:rsidR="00D26F60" w:rsidRDefault="00D26F60" w:rsidP="00D26F60">
                      <w:pPr>
                        <w:tabs>
                          <w:tab w:val="left" w:pos="995"/>
                        </w:tabs>
                        <w:spacing w:line="190" w:lineRule="exact"/>
                        <w:ind w:left="64" w:hanging="65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position w:val="2"/>
                          <w:sz w:val="18"/>
                        </w:rPr>
                        <w:t>Brojčana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1"/>
                          <w:position w:val="2"/>
                          <w:sz w:val="18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Naziv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funkcije</w:t>
                      </w:r>
                      <w:proofErr w:type="spellEnd"/>
                    </w:p>
                    <w:p w14:paraId="4BD2FB5A" w14:textId="77777777" w:rsidR="00D26F60" w:rsidRDefault="00D26F60" w:rsidP="00D26F60">
                      <w:pPr>
                        <w:spacing w:line="208" w:lineRule="exact"/>
                        <w:ind w:left="64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oznaka</w:t>
                      </w:r>
                      <w:proofErr w:type="spellEnd"/>
                    </w:p>
                  </w:txbxContent>
                </v:textbox>
              </v:shape>
              <v:shape id="_x0000_s2174" type="#_x0000_t202" style="position:absolute;left:10191;top:114;width:1362;height:399" filled="f" stroked="f">
                <v:textbox inset="0,0,0,0">
                  <w:txbxContent>
                    <w:p w14:paraId="78018DD9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3.</w:t>
                      </w:r>
                    </w:p>
                    <w:p w14:paraId="6EABBC15" w14:textId="77777777" w:rsidR="00D26F60" w:rsidRDefault="00D26F60" w:rsidP="00D26F60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  <v:shape id="_x0000_s2175" type="#_x0000_t202" style="position:absolute;left:12056;top:114;width:786;height:399" filled="f" stroked="f">
                <v:textbox inset="0,0,0,0">
                  <w:txbxContent>
                    <w:p w14:paraId="4D5B7461" w14:textId="77777777" w:rsidR="00D26F60" w:rsidRDefault="00D26F60" w:rsidP="00D26F60">
                      <w:pPr>
                        <w:spacing w:line="183" w:lineRule="exact"/>
                        <w:ind w:firstLin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Povećanje</w:t>
                      </w:r>
                      <w:proofErr w:type="spellEnd"/>
                    </w:p>
                    <w:p w14:paraId="488C85BA" w14:textId="77777777" w:rsidR="00D26F60" w:rsidRDefault="00D26F60" w:rsidP="00D26F60">
                      <w:pPr>
                        <w:spacing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Smanjenje</w:t>
                      </w:r>
                      <w:proofErr w:type="spellEnd"/>
                    </w:p>
                  </w:txbxContent>
                </v:textbox>
              </v:shape>
              <v:shape id="_x0000_s2176" type="#_x0000_t202" style="position:absolute;left:13306;top:114;width:1362;height:399" filled="f" stroked="f">
                <v:textbox inset="0,0,0,0">
                  <w:txbxContent>
                    <w:p w14:paraId="51F31E44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4.</w:t>
                      </w:r>
                    </w:p>
                    <w:p w14:paraId="76DCED8B" w14:textId="77777777" w:rsidR="00D26F60" w:rsidRDefault="00D26F60" w:rsidP="00D26F60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59121E61" w14:textId="77777777" w:rsidR="00D26F60" w:rsidRPr="00D26F60" w:rsidRDefault="00D26F60" w:rsidP="00D26F60">
      <w:pPr>
        <w:spacing w:line="140" w:lineRule="atLeast"/>
        <w:rPr>
          <w:rFonts w:eastAsia="Tahoma" w:cstheme="minorHAnsi"/>
          <w:sz w:val="20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39"/>
        <w:gridCol w:w="7453"/>
        <w:gridCol w:w="3487"/>
        <w:gridCol w:w="1515"/>
        <w:gridCol w:w="1396"/>
      </w:tblGrid>
      <w:tr w:rsidR="00D26F60" w:rsidRPr="00D26F60" w14:paraId="352BE681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44EB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BEC3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Opće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javne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D2B76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618.743,14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D1C83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6.408,97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A1CB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625.152,11</w:t>
            </w:r>
          </w:p>
        </w:tc>
      </w:tr>
      <w:tr w:rsidR="00D26F60" w:rsidRPr="00D26F60" w14:paraId="02F8EC22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36B6C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011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F014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Izvršna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zakonodavna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tijela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,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financijski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fiskalni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poslovi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,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vanjski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poslovi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0ECE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618.743,14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DAB0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3.874,57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79D4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622.617,71</w:t>
            </w:r>
          </w:p>
        </w:tc>
      </w:tr>
      <w:tr w:rsidR="00D26F60" w:rsidRPr="00D26F60" w14:paraId="198580BC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7914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013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CD16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Opće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59EB8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E749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2.534,40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BB7BB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2.534,40</w:t>
            </w:r>
          </w:p>
        </w:tc>
      </w:tr>
      <w:tr w:rsidR="00D26F60" w:rsidRPr="00D26F60" w14:paraId="32B78CCA" w14:textId="77777777" w:rsidTr="003614A7">
        <w:trPr>
          <w:trHeight w:hRule="exact" w:val="272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865B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03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2166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Javni red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sigurnost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319AB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48.597,13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88A7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19.613,75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59F9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68.210,88</w:t>
            </w:r>
          </w:p>
        </w:tc>
      </w:tr>
      <w:tr w:rsidR="00D26F60" w:rsidRPr="00D26F60" w14:paraId="150B81F5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0F8A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032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0CFC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Usluge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protupožarne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zaštite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FD15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48.597,13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F04D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19.613,75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8BCB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68.210,88</w:t>
            </w:r>
          </w:p>
        </w:tc>
      </w:tr>
      <w:tr w:rsidR="00D26F60" w:rsidRPr="00D26F60" w14:paraId="2C7E2135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55B8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04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1668B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Ekonomski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poslovi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B564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29.000,00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A6F1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8.086,43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471CA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37.086,43</w:t>
            </w:r>
          </w:p>
        </w:tc>
      </w:tr>
      <w:tr w:rsidR="00D26F60" w:rsidRPr="00D26F60" w14:paraId="475EFEFA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CCB6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041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38CB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Opći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ekonomski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,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trgovački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poslovi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vezani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uz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rad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9931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29.000,00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6B6CB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8.086,43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72A5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37.086,43</w:t>
            </w:r>
          </w:p>
        </w:tc>
      </w:tr>
      <w:tr w:rsidR="00D26F60" w:rsidRPr="00D26F60" w14:paraId="12525150" w14:textId="77777777" w:rsidTr="003614A7">
        <w:trPr>
          <w:trHeight w:hRule="exact" w:val="272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8945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05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F871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Zaštita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okoliša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DC9F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251.173,75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F97E9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-3.200,00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B395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247.973,75</w:t>
            </w:r>
          </w:p>
        </w:tc>
      </w:tr>
      <w:tr w:rsidR="00D26F60" w:rsidRPr="00D26F60" w14:paraId="0F920478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613B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051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F854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Gospodarenje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otpadom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7ACC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231.173,75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D62C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-3.200,00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272F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227.973,75</w:t>
            </w:r>
          </w:p>
        </w:tc>
      </w:tr>
      <w:tr w:rsidR="00D26F60" w:rsidRPr="00D26F60" w14:paraId="57FA4B1C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217A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056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134ED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Poslovi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usluge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zaštite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okoliša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koji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nisu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drugdje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svrstani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580C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20.000,00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A1BD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C223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20.000,00</w:t>
            </w:r>
          </w:p>
        </w:tc>
      </w:tr>
      <w:tr w:rsidR="00D26F60" w:rsidRPr="00D26F60" w14:paraId="23BC8BC7" w14:textId="77777777" w:rsidTr="003614A7">
        <w:trPr>
          <w:trHeight w:hRule="exact" w:val="270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05FE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06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C96A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Usluge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unaprjeđenja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stanovanja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zajednice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D890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3.891.171,01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E6FA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-620.746,97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EA77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3.270.424,04</w:t>
            </w:r>
          </w:p>
        </w:tc>
      </w:tr>
      <w:tr w:rsidR="00D26F60" w:rsidRPr="00D26F60" w14:paraId="205DEA31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B269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061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1330EA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Razvoj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stanovanja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8493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115.000,00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2E86E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48.000,00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9E1F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163.000,00</w:t>
            </w:r>
          </w:p>
        </w:tc>
      </w:tr>
      <w:tr w:rsidR="00D26F60" w:rsidRPr="00D26F60" w14:paraId="13B1D4EA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E152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062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E00E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Razvoj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zajednice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64D32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3.706.171,01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4DB4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-658.746,97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D0C6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3.047.424,04</w:t>
            </w:r>
          </w:p>
        </w:tc>
      </w:tr>
      <w:tr w:rsidR="00D26F60" w:rsidRPr="00D26F60" w14:paraId="2B025313" w14:textId="77777777" w:rsidTr="003614A7">
        <w:trPr>
          <w:trHeight w:hRule="exact" w:val="272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1D46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064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E1A2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Ulična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rasvjeta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E46DA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70.000,00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B0D64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-10.000,00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8AF1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60.000,00</w:t>
            </w:r>
          </w:p>
        </w:tc>
      </w:tr>
      <w:tr w:rsidR="00D26F60" w:rsidRPr="00D26F60" w14:paraId="33A06623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9BAD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08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C1708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Rekreacija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kultura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religija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07654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283.693,30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62EE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35.461,35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1943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319.154,65</w:t>
            </w:r>
          </w:p>
        </w:tc>
      </w:tr>
      <w:tr w:rsidR="00D26F60" w:rsidRPr="00D26F60" w14:paraId="2CC5BCE2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7B2A3A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081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0FC0E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Službe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rekreacije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sporta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8ED0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128.870,00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59464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16.000,00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B23B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144.870,00</w:t>
            </w:r>
          </w:p>
        </w:tc>
      </w:tr>
      <w:tr w:rsidR="00D26F60" w:rsidRPr="00D26F60" w14:paraId="62E2C04A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BF3A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082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0424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Službe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kulture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BCFD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118.823,30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D09B4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19.461,35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E2EE7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138.284,65</w:t>
            </w:r>
          </w:p>
        </w:tc>
      </w:tr>
      <w:tr w:rsidR="00D26F60" w:rsidRPr="00D26F60" w14:paraId="65413D12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7C34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084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C5AC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Religijske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druge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službe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zajednice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04780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25.000,00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CE98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6A83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25.000,00</w:t>
            </w:r>
          </w:p>
        </w:tc>
      </w:tr>
      <w:tr w:rsidR="00D26F60" w:rsidRPr="00D26F60" w14:paraId="50E6B9A9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0C09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086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7A488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Rashodi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za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rekreaciju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,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kulturu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religiju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koji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nisu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drugdje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svrstani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C9EA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11.000,00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9E8CF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37B1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11.000,00</w:t>
            </w:r>
          </w:p>
        </w:tc>
      </w:tr>
      <w:tr w:rsidR="00D26F60" w:rsidRPr="00D26F60" w14:paraId="6F6738C1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D761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09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58273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4970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126.672,83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20C8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-9.547,00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6967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117.125,83</w:t>
            </w:r>
          </w:p>
        </w:tc>
      </w:tr>
      <w:tr w:rsidR="00D26F60" w:rsidRPr="00D26F60" w14:paraId="738B415F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9491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090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6A0E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07565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80.055,00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8500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7.953,00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3D3A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88.008,00</w:t>
            </w:r>
          </w:p>
        </w:tc>
      </w:tr>
      <w:tr w:rsidR="00D26F60" w:rsidRPr="00D26F60" w14:paraId="5A7A021B" w14:textId="77777777" w:rsidTr="003614A7">
        <w:trPr>
          <w:trHeight w:hRule="exact" w:val="314"/>
        </w:trPr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57D0F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091</w:t>
            </w:r>
          </w:p>
        </w:tc>
        <w:tc>
          <w:tcPr>
            <w:tcW w:w="74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F7C27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Predškolsko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osnovno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EAF31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46.617,83</w:t>
            </w:r>
          </w:p>
        </w:tc>
        <w:tc>
          <w:tcPr>
            <w:tcW w:w="15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7CA03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-17.500,00</w:t>
            </w: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1BE05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29.117,83</w:t>
            </w:r>
          </w:p>
        </w:tc>
      </w:tr>
    </w:tbl>
    <w:p w14:paraId="15AFAEDC" w14:textId="77777777" w:rsidR="00D26F60" w:rsidRPr="00D26F60" w:rsidRDefault="00D26F60" w:rsidP="00D26F60">
      <w:pPr>
        <w:spacing w:line="140" w:lineRule="atLeast"/>
        <w:rPr>
          <w:rFonts w:eastAsia="Tahoma" w:cstheme="minorHAnsi"/>
          <w:sz w:val="20"/>
          <w:szCs w:val="20"/>
        </w:rPr>
        <w:sectPr w:rsidR="00D26F60" w:rsidRPr="00D26F60" w:rsidSect="00D26F60">
          <w:footerReference w:type="default" r:id="rId9"/>
          <w:type w:val="continuous"/>
          <w:pgSz w:w="16840" w:h="11910" w:orient="landscape"/>
          <w:pgMar w:top="840" w:right="980" w:bottom="980" w:left="740" w:header="720" w:footer="784" w:gutter="0"/>
          <w:pgNumType w:start="1"/>
          <w:cols w:space="720"/>
        </w:sectPr>
      </w:pPr>
    </w:p>
    <w:p w14:paraId="0FD3FABA" w14:textId="77777777" w:rsidR="00D26F60" w:rsidRPr="00D26F60" w:rsidRDefault="00D26F60" w:rsidP="00D26F60">
      <w:pPr>
        <w:spacing w:line="140" w:lineRule="atLeast"/>
        <w:rPr>
          <w:rFonts w:eastAsia="Tahoma" w:cstheme="minorHAnsi"/>
          <w:sz w:val="20"/>
          <w:szCs w:val="20"/>
        </w:rPr>
      </w:pPr>
      <w:r w:rsidRPr="00D26F60">
        <w:rPr>
          <w:rFonts w:eastAsia="Tahoma" w:cstheme="minorHAnsi"/>
          <w:sz w:val="20"/>
          <w:szCs w:val="20"/>
        </w:rPr>
        <w:pict w14:anchorId="30A2DA41">
          <v:group id="_x0000_s2177" style="position:absolute;margin-left:550.4pt;margin-top:129.4pt;width:.1pt;height:22.7pt;z-index:-251651072;mso-position-horizontal-relative:page;mso-position-vertical-relative:page" coordorigin="11008,2588" coordsize="2,454">
            <v:shape id="_x0000_s2178" style="position:absolute;left:11008;top:2588;width:2;height:454" coordorigin="11008,2588" coordsize="0,454" path="m11008,2588r,453e" filled="f" strokeweight=".06917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39"/>
        <w:gridCol w:w="7170"/>
        <w:gridCol w:w="1948"/>
        <w:gridCol w:w="1858"/>
        <w:gridCol w:w="1552"/>
        <w:gridCol w:w="1324"/>
      </w:tblGrid>
      <w:tr w:rsidR="00D26F60" w:rsidRPr="00D26F60" w14:paraId="3330D4EE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466C0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AA30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Socijalna</w:t>
            </w:r>
            <w:proofErr w:type="spellEnd"/>
            <w:r w:rsidRPr="00D26F60">
              <w:rPr>
                <w:rFonts w:eastAsia="Tahom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b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C372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BB7D7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760.435,89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689E8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-145.880,00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7735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614.555,89</w:t>
            </w:r>
          </w:p>
        </w:tc>
      </w:tr>
      <w:tr w:rsidR="00D26F60" w:rsidRPr="00D26F60" w14:paraId="28CC29F1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57FC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104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3126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Obitelj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djeca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542C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055FD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160.000,00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FA8A6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-4.000,00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5A4B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156.000,00</w:t>
            </w:r>
          </w:p>
        </w:tc>
      </w:tr>
      <w:tr w:rsidR="00D26F60" w:rsidRPr="00D26F60" w14:paraId="7EF94F25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1BDE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105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ECEA3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Nezaposlenost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A11E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D270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450.000,00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BF1129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-150.000,00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20EAA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300.000,00</w:t>
            </w:r>
          </w:p>
        </w:tc>
      </w:tr>
      <w:tr w:rsidR="00D26F60" w:rsidRPr="00D26F60" w14:paraId="5144DF02" w14:textId="77777777" w:rsidTr="003614A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E31E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106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D67A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Stanovanje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F1BE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D843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45.308,91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721E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-10.000,00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7B890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35.308,91</w:t>
            </w:r>
          </w:p>
        </w:tc>
      </w:tr>
      <w:tr w:rsidR="00D26F60" w:rsidRPr="00D26F60" w14:paraId="20F232AB" w14:textId="77777777" w:rsidTr="003614A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C272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107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E7757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Socijalna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pomoć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stanovništvu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koje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nije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obuhvaćeno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redovnim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socijalnim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programima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3003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C4D05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30.000,00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3892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0F921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30.000,00</w:t>
            </w:r>
          </w:p>
        </w:tc>
      </w:tr>
      <w:tr w:rsidR="00D26F60" w:rsidRPr="00D26F60" w14:paraId="43412033" w14:textId="77777777" w:rsidTr="003614A7">
        <w:trPr>
          <w:trHeight w:hRule="exact" w:val="272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E8F22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109</w:t>
            </w: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5C9FE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Aktivnosti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socijalne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zaštite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koje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nisu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drugdje</w:t>
            </w:r>
            <w:proofErr w:type="spellEnd"/>
            <w:r w:rsidRPr="00D26F60">
              <w:rPr>
                <w:rFonts w:eastAsia="Tahoma" w:cstheme="minorHAnsi"/>
                <w:sz w:val="20"/>
                <w:szCs w:val="20"/>
              </w:rPr>
              <w:t xml:space="preserve"> </w:t>
            </w:r>
            <w:proofErr w:type="spellStart"/>
            <w:r w:rsidRPr="00D26F60">
              <w:rPr>
                <w:rFonts w:eastAsia="Tahoma" w:cstheme="minorHAnsi"/>
                <w:sz w:val="20"/>
                <w:szCs w:val="20"/>
              </w:rPr>
              <w:t>svrstane</w:t>
            </w:r>
            <w:proofErr w:type="spellEnd"/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2E96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18708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75.126,98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643F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18.120,00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9BFD4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sz w:val="20"/>
                <w:szCs w:val="20"/>
              </w:rPr>
              <w:t>93.246,98</w:t>
            </w:r>
          </w:p>
        </w:tc>
      </w:tr>
      <w:tr w:rsidR="00D26F60" w:rsidRPr="00D26F60" w14:paraId="2E247B3B" w14:textId="77777777" w:rsidTr="003614A7">
        <w:trPr>
          <w:trHeight w:hRule="exact" w:val="333"/>
        </w:trPr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7D2BD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717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08368B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3213EF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SVEUKUPNO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D7AA7EF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6.009.487,05</w:t>
            </w:r>
          </w:p>
        </w:tc>
        <w:tc>
          <w:tcPr>
            <w:tcW w:w="15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8959DC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-709.803,47</w:t>
            </w:r>
          </w:p>
        </w:tc>
        <w:tc>
          <w:tcPr>
            <w:tcW w:w="13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492530" w14:textId="77777777" w:rsidR="00D26F60" w:rsidRPr="00D26F60" w:rsidRDefault="00D26F60" w:rsidP="00D26F60">
            <w:pPr>
              <w:spacing w:line="140" w:lineRule="atLeast"/>
              <w:rPr>
                <w:rFonts w:eastAsia="Tahoma" w:cstheme="minorHAnsi"/>
                <w:sz w:val="20"/>
                <w:szCs w:val="20"/>
              </w:rPr>
            </w:pPr>
            <w:r w:rsidRPr="00D26F60">
              <w:rPr>
                <w:rFonts w:eastAsia="Tahoma" w:cstheme="minorHAnsi"/>
                <w:b/>
                <w:sz w:val="20"/>
                <w:szCs w:val="20"/>
              </w:rPr>
              <w:t>5.299.683,58</w:t>
            </w:r>
          </w:p>
        </w:tc>
      </w:tr>
    </w:tbl>
    <w:p w14:paraId="20162E3F" w14:textId="77777777" w:rsidR="003F71A3" w:rsidRDefault="003F71A3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1C0556F0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86E463F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0E1D491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5CDE0FC2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6379B1A6" w14:textId="77777777" w:rsidR="00D26F60" w:rsidRPr="00D26F60" w:rsidRDefault="00D26F60" w:rsidP="00D26F60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D26F60">
        <w:rPr>
          <w:rFonts w:ascii="Segoe UI" w:eastAsia="Segoe UI" w:hAnsi="Segoe UI"/>
          <w:sz w:val="26"/>
          <w:szCs w:val="26"/>
        </w:rPr>
        <w:t>I.</w:t>
      </w:r>
      <w:r w:rsidRPr="00D26F60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OPĆI</w:t>
      </w:r>
      <w:r w:rsidRPr="00D26F60">
        <w:rPr>
          <w:rFonts w:ascii="Segoe UI" w:eastAsia="Segoe UI" w:hAnsi="Segoe UI"/>
          <w:sz w:val="26"/>
          <w:szCs w:val="26"/>
        </w:rPr>
        <w:t xml:space="preserve"> DIO</w:t>
      </w:r>
      <w:r w:rsidRPr="00D26F60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z w:val="26"/>
          <w:szCs w:val="26"/>
        </w:rPr>
        <w:t>- B. RAČUN</w:t>
      </w:r>
      <w:r w:rsidRPr="00D26F60">
        <w:rPr>
          <w:rFonts w:ascii="Segoe UI" w:eastAsia="Segoe UI" w:hAnsi="Segoe UI"/>
          <w:spacing w:val="-1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z w:val="26"/>
          <w:szCs w:val="26"/>
        </w:rPr>
        <w:t xml:space="preserve">FINANCIRANJA </w:t>
      </w:r>
      <w:r w:rsidRPr="00D26F60">
        <w:rPr>
          <w:rFonts w:ascii="Segoe UI" w:eastAsia="Segoe UI" w:hAnsi="Segoe UI"/>
          <w:spacing w:val="-1"/>
          <w:sz w:val="26"/>
          <w:szCs w:val="26"/>
        </w:rPr>
        <w:t>PREMA</w:t>
      </w:r>
      <w:r w:rsidRPr="00D26F60">
        <w:rPr>
          <w:rFonts w:ascii="Segoe UI" w:eastAsia="Segoe UI" w:hAnsi="Segoe UI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EKONOMSKOJ</w:t>
      </w:r>
      <w:r w:rsidRPr="00D26F60">
        <w:rPr>
          <w:rFonts w:ascii="Segoe UI" w:eastAsia="Segoe UI" w:hAnsi="Segoe UI"/>
          <w:spacing w:val="1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KLASIFIKACIJI</w:t>
      </w:r>
    </w:p>
    <w:p w14:paraId="4EA109FE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13092334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609831C5" w14:textId="77777777" w:rsidR="00D26F60" w:rsidRPr="00D26F60" w:rsidRDefault="00D26F60" w:rsidP="00D26F60">
      <w:pPr>
        <w:spacing w:before="3"/>
        <w:rPr>
          <w:rFonts w:ascii="Segoe UI" w:eastAsia="Segoe UI" w:hAnsi="Segoe UI" w:cs="Segoe UI"/>
          <w:sz w:val="13"/>
          <w:szCs w:val="13"/>
        </w:rPr>
      </w:pPr>
    </w:p>
    <w:p w14:paraId="49BA2F07" w14:textId="77777777" w:rsidR="00D26F60" w:rsidRPr="00D26F60" w:rsidRDefault="00D26F60" w:rsidP="00D26F60">
      <w:pPr>
        <w:spacing w:line="200" w:lineRule="atLeast"/>
        <w:ind w:left="107"/>
        <w:rPr>
          <w:rFonts w:ascii="Segoe UI" w:eastAsia="Segoe UI" w:hAnsi="Segoe UI" w:cs="Segoe UI"/>
          <w:sz w:val="20"/>
          <w:szCs w:val="20"/>
        </w:rPr>
      </w:pPr>
      <w:r w:rsidRPr="00D26F60">
        <w:rPr>
          <w:rFonts w:ascii="Segoe UI" w:eastAsia="Segoe UI" w:hAnsi="Segoe UI" w:cs="Segoe UI"/>
          <w:sz w:val="20"/>
          <w:szCs w:val="20"/>
        </w:rPr>
      </w:r>
      <w:r w:rsidRPr="00D26F60">
        <w:rPr>
          <w:rFonts w:ascii="Segoe UI" w:eastAsia="Segoe UI" w:hAnsi="Segoe UI" w:cs="Segoe UI"/>
          <w:sz w:val="20"/>
          <w:szCs w:val="20"/>
        </w:rPr>
        <w:pict w14:anchorId="513D0926">
          <v:group id="_x0000_s2179" style="width:744.8pt;height:28.9pt;mso-position-horizontal-relative:char;mso-position-vertical-relative:line" coordsize="14896,578">
            <v:group id="_x0000_s2180" style="position:absolute;left:2;top:3;width:14892;height:568" coordorigin="2,3" coordsize="14892,568">
              <v:shape id="_x0000_s2181" style="position:absolute;left:2;top:3;width:14892;height:568" coordorigin="2,3" coordsize="14892,568" path="m2,570r14892,l14894,3,2,3r,567xe" fillcolor="#f2f2f2" stroked="f">
                <v:path arrowok="t"/>
              </v:shape>
            </v:group>
            <v:group id="_x0000_s2182" style="position:absolute;left:2;top:4;width:14891;height:2" coordorigin="2,4" coordsize="14891,2">
              <v:shape id="_x0000_s2183" style="position:absolute;left:2;top:4;width:14891;height:2" coordorigin="2,4" coordsize="14891,0" path="m2,4r14891,e" filled="f" strokeweight=".08614mm">
                <v:path arrowok="t"/>
              </v:shape>
            </v:group>
            <v:group id="_x0000_s2184" style="position:absolute;left:2;top:575;width:14891;height:2" coordorigin="2,575" coordsize="14891,2">
              <v:shape id="_x0000_s2185" style="position:absolute;left:2;top:575;width:14891;height:2" coordorigin="2,575" coordsize="14891,0" path="m2,575r14891,e" filled="f" strokeweight=".08614mm">
                <v:path arrowok="t"/>
              </v:shape>
            </v:group>
            <v:group id="_x0000_s2186" style="position:absolute;left:10160;top:2;width:2;height:568" coordorigin="10160,2" coordsize="2,568">
              <v:shape id="_x0000_s2187" style="position:absolute;left:10160;top:2;width:2;height:568" coordorigin="10160,2" coordsize="0,568" path="m10160,2r,567e" filled="f" strokeweight=".06917mm">
                <v:path arrowok="t"/>
              </v:shape>
              <v:shape id="_x0000_s2188" type="#_x0000_t202" style="position:absolute;left:158;top:122;width:458;height:181" filled="f" stroked="f">
                <v:textbox inset="0,0,0,0">
                  <w:txbxContent>
                    <w:p w14:paraId="2D94E89F" w14:textId="77777777" w:rsidR="00D26F60" w:rsidRDefault="00D26F60" w:rsidP="00D26F60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</w:t>
                      </w:r>
                      <w:proofErr w:type="spellEnd"/>
                    </w:p>
                  </w:txbxContent>
                </v:textbox>
              </v:shape>
              <v:shape id="_x0000_s2189" type="#_x0000_t202" style="position:absolute;left:1157;top:122;width:957;height:181" filled="f" stroked="f">
                <v:textbox inset="0,0,0,0">
                  <w:txbxContent>
                    <w:p w14:paraId="39D58C70" w14:textId="77777777" w:rsidR="00D26F60" w:rsidRDefault="00D26F60" w:rsidP="00D26F60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Naziv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računa</w:t>
                      </w:r>
                      <w:proofErr w:type="spellEnd"/>
                    </w:p>
                  </w:txbxContent>
                </v:textbox>
              </v:shape>
              <v:shape id="_x0000_s2190" type="#_x0000_t202" style="position:absolute;left:10247;top:114;width:1362;height:399" filled="f" stroked="f">
                <v:textbox inset="0,0,0,0">
                  <w:txbxContent>
                    <w:p w14:paraId="5EF23E7B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3.</w:t>
                      </w:r>
                    </w:p>
                    <w:p w14:paraId="0E53EBD3" w14:textId="77777777" w:rsidR="00D26F60" w:rsidRDefault="00D26F60" w:rsidP="00D26F60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  <v:shape id="_x0000_s2191" type="#_x0000_t202" style="position:absolute;left:12112;top:114;width:786;height:399" filled="f" stroked="f">
                <v:textbox inset="0,0,0,0">
                  <w:txbxContent>
                    <w:p w14:paraId="16A05D56" w14:textId="77777777" w:rsidR="00D26F60" w:rsidRDefault="00D26F60" w:rsidP="00D26F60">
                      <w:pPr>
                        <w:spacing w:line="183" w:lineRule="exact"/>
                        <w:ind w:firstLin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Povećanje</w:t>
                      </w:r>
                      <w:proofErr w:type="spellEnd"/>
                    </w:p>
                    <w:p w14:paraId="21297380" w14:textId="77777777" w:rsidR="00D26F60" w:rsidRDefault="00D26F60" w:rsidP="00D26F60">
                      <w:pPr>
                        <w:spacing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Smanjenje</w:t>
                      </w:r>
                      <w:proofErr w:type="spellEnd"/>
                    </w:p>
                  </w:txbxContent>
                </v:textbox>
              </v:shape>
              <v:shape id="_x0000_s2192" type="#_x0000_t202" style="position:absolute;left:13362;top:114;width:1362;height:399" filled="f" stroked="f">
                <v:textbox inset="0,0,0,0">
                  <w:txbxContent>
                    <w:p w14:paraId="25E0BF7B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4.</w:t>
                      </w:r>
                    </w:p>
                    <w:p w14:paraId="3A1E8FBA" w14:textId="77777777" w:rsidR="00D26F60" w:rsidRDefault="00D26F60" w:rsidP="00D26F60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06AAFEEE" w14:textId="77777777" w:rsidR="00D26F60" w:rsidRPr="00D26F60" w:rsidRDefault="00D26F60" w:rsidP="00D26F60">
      <w:pPr>
        <w:spacing w:before="6"/>
        <w:rPr>
          <w:rFonts w:ascii="Segoe UI" w:eastAsia="Segoe UI" w:hAnsi="Segoe UI" w:cs="Segoe UI"/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6818"/>
        <w:gridCol w:w="4379"/>
        <w:gridCol w:w="1278"/>
        <w:gridCol w:w="1317"/>
      </w:tblGrid>
      <w:tr w:rsidR="00D26F60" w:rsidRPr="00D26F60" w14:paraId="790E8E3E" w14:textId="77777777" w:rsidTr="003614A7">
        <w:trPr>
          <w:trHeight w:hRule="exact" w:val="28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02ACB3" w14:textId="77777777" w:rsidR="00D26F60" w:rsidRPr="00D26F60" w:rsidRDefault="00D26F60" w:rsidP="00D26F60">
            <w:pPr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68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850BB" w14:textId="77777777" w:rsidR="00D26F60" w:rsidRPr="00D26F60" w:rsidRDefault="00D26F60" w:rsidP="00D26F60">
            <w:pPr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D26F60">
              <w:rPr>
                <w:rFonts w:ascii="Calibri"/>
                <w:b/>
                <w:spacing w:val="-1"/>
                <w:sz w:val="20"/>
              </w:rPr>
              <w:t>Izdaci</w:t>
            </w:r>
            <w:proofErr w:type="spellEnd"/>
            <w:r w:rsidRPr="00D26F60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D26F60">
              <w:rPr>
                <w:rFonts w:ascii="Calibri"/>
                <w:b/>
                <w:spacing w:val="-1"/>
                <w:sz w:val="20"/>
              </w:rPr>
              <w:t>za</w:t>
            </w:r>
            <w:r w:rsidRPr="00D26F60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D26F60">
              <w:rPr>
                <w:rFonts w:ascii="Calibri"/>
                <w:b/>
                <w:spacing w:val="-1"/>
                <w:sz w:val="20"/>
              </w:rPr>
              <w:t>financijsku</w:t>
            </w:r>
            <w:proofErr w:type="spellEnd"/>
            <w:r w:rsidRPr="00D26F60">
              <w:rPr>
                <w:rFonts w:ascii="Calibri"/>
                <w:b/>
                <w:spacing w:val="-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/>
                <w:b/>
                <w:spacing w:val="-1"/>
                <w:sz w:val="20"/>
              </w:rPr>
              <w:t>imovinu</w:t>
            </w:r>
            <w:proofErr w:type="spellEnd"/>
            <w:r w:rsidRPr="00D26F60">
              <w:rPr>
                <w:rFonts w:ascii="Calibri"/>
                <w:b/>
                <w:spacing w:val="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/>
                <w:b/>
                <w:sz w:val="20"/>
              </w:rPr>
              <w:t>i</w:t>
            </w:r>
            <w:proofErr w:type="spellEnd"/>
            <w:r w:rsidRPr="00D26F60"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 w:rsidRPr="00D26F60">
              <w:rPr>
                <w:rFonts w:ascii="Calibri"/>
                <w:b/>
                <w:spacing w:val="-1"/>
                <w:sz w:val="20"/>
              </w:rPr>
              <w:t>otplate</w:t>
            </w:r>
            <w:proofErr w:type="spellEnd"/>
            <w:r w:rsidRPr="00D26F60">
              <w:rPr>
                <w:rFonts w:ascii="Calibri"/>
                <w:b/>
                <w:sz w:val="20"/>
              </w:rPr>
              <w:t xml:space="preserve"> </w:t>
            </w:r>
            <w:proofErr w:type="spellStart"/>
            <w:r w:rsidRPr="00D26F60">
              <w:rPr>
                <w:rFonts w:ascii="Calibri"/>
                <w:b/>
                <w:spacing w:val="-1"/>
                <w:sz w:val="20"/>
              </w:rPr>
              <w:t>zajmova</w:t>
            </w:r>
            <w:proofErr w:type="spellEnd"/>
          </w:p>
        </w:tc>
        <w:tc>
          <w:tcPr>
            <w:tcW w:w="43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DD985" w14:textId="77777777" w:rsidR="00D26F60" w:rsidRPr="00D26F60" w:rsidRDefault="00D26F60" w:rsidP="00D26F60">
            <w:pPr>
              <w:spacing w:before="16"/>
              <w:ind w:left="2864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114.291,48</w:t>
            </w:r>
          </w:p>
        </w:tc>
        <w:tc>
          <w:tcPr>
            <w:tcW w:w="12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E9703" w14:textId="77777777" w:rsidR="00D26F60" w:rsidRPr="00D26F60" w:rsidRDefault="00D26F60" w:rsidP="00D26F60">
            <w:pPr>
              <w:spacing w:before="16"/>
              <w:ind w:left="601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423CE" w14:textId="77777777" w:rsidR="00D26F60" w:rsidRPr="00D26F60" w:rsidRDefault="00D26F60" w:rsidP="00D26F60">
            <w:pPr>
              <w:spacing w:before="16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114.291,48</w:t>
            </w:r>
          </w:p>
        </w:tc>
      </w:tr>
      <w:tr w:rsidR="00D26F60" w:rsidRPr="00D26F60" w14:paraId="2CBA41AE" w14:textId="77777777" w:rsidTr="003614A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3DCC1" w14:textId="77777777" w:rsidR="00D26F60" w:rsidRPr="00D26F60" w:rsidRDefault="00D26F60" w:rsidP="00D26F60">
            <w:pPr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w w:val="95"/>
                <w:sz w:val="18"/>
              </w:rPr>
              <w:t>54</w:t>
            </w:r>
          </w:p>
        </w:tc>
        <w:tc>
          <w:tcPr>
            <w:tcW w:w="68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8B83E" w14:textId="77777777" w:rsidR="00D26F60" w:rsidRPr="00D26F60" w:rsidRDefault="00D26F60" w:rsidP="00D26F60">
            <w:pPr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26F60">
              <w:rPr>
                <w:rFonts w:ascii="Calibri"/>
                <w:spacing w:val="-1"/>
                <w:sz w:val="18"/>
              </w:rPr>
              <w:t>Izdaci</w:t>
            </w:r>
            <w:proofErr w:type="spellEnd"/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r w:rsidRPr="00D26F60">
              <w:rPr>
                <w:rFonts w:ascii="Calibri"/>
                <w:sz w:val="18"/>
              </w:rPr>
              <w:t>za</w:t>
            </w:r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pacing w:val="-1"/>
                <w:sz w:val="18"/>
              </w:rPr>
              <w:t>otplatu</w:t>
            </w:r>
            <w:proofErr w:type="spellEnd"/>
            <w:r w:rsidRPr="00D26F60"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pacing w:val="-1"/>
                <w:sz w:val="18"/>
              </w:rPr>
              <w:t>kredita</w:t>
            </w:r>
            <w:proofErr w:type="spellEnd"/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z w:val="18"/>
              </w:rPr>
              <w:t>i</w:t>
            </w:r>
            <w:proofErr w:type="spellEnd"/>
            <w:r w:rsidRPr="00D26F60"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/>
                <w:spacing w:val="-1"/>
                <w:sz w:val="18"/>
              </w:rPr>
              <w:t>zajmova</w:t>
            </w:r>
            <w:proofErr w:type="spellEnd"/>
          </w:p>
        </w:tc>
        <w:tc>
          <w:tcPr>
            <w:tcW w:w="43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12472" w14:textId="77777777" w:rsidR="00D26F60" w:rsidRPr="00D26F60" w:rsidRDefault="00D26F60" w:rsidP="00D26F60">
            <w:pPr>
              <w:spacing w:before="17"/>
              <w:ind w:right="5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w w:val="95"/>
                <w:sz w:val="18"/>
              </w:rPr>
              <w:t>114.291,48</w:t>
            </w:r>
          </w:p>
        </w:tc>
        <w:tc>
          <w:tcPr>
            <w:tcW w:w="12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0286B" w14:textId="77777777" w:rsidR="00D26F60" w:rsidRPr="00D26F60" w:rsidRDefault="00D26F60" w:rsidP="00D26F60">
            <w:pPr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0,00</w:t>
            </w:r>
          </w:p>
        </w:tc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EB6624" w14:textId="77777777" w:rsidR="00D26F60" w:rsidRPr="00D26F60" w:rsidRDefault="00D26F60" w:rsidP="00D26F60">
            <w:pPr>
              <w:spacing w:before="17"/>
              <w:ind w:left="413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sz w:val="18"/>
              </w:rPr>
              <w:t>114.291,48</w:t>
            </w:r>
          </w:p>
        </w:tc>
      </w:tr>
    </w:tbl>
    <w:p w14:paraId="00767872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5BF764C9" w14:textId="77777777" w:rsidR="00D26F60" w:rsidRPr="00D26F60" w:rsidRDefault="00D26F60" w:rsidP="00D26F60">
      <w:pPr>
        <w:spacing w:before="2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6586"/>
        <w:gridCol w:w="4611"/>
        <w:gridCol w:w="1201"/>
        <w:gridCol w:w="1394"/>
      </w:tblGrid>
      <w:tr w:rsidR="00D26F60" w:rsidRPr="00D26F60" w14:paraId="22807E14" w14:textId="77777777" w:rsidTr="003614A7">
        <w:trPr>
          <w:trHeight w:hRule="exact" w:val="284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255C7" w14:textId="77777777" w:rsidR="00D26F60" w:rsidRPr="00D26F60" w:rsidRDefault="00D26F60" w:rsidP="00D26F60">
            <w:pPr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z w:val="20"/>
              </w:rPr>
              <w:t>8</w:t>
            </w:r>
          </w:p>
        </w:tc>
        <w:tc>
          <w:tcPr>
            <w:tcW w:w="6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181AB" w14:textId="77777777" w:rsidR="00D26F60" w:rsidRPr="00D26F60" w:rsidRDefault="00D26F60" w:rsidP="00D26F60">
            <w:pPr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  <w:r w:rsidRPr="00D26F60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 w:rsidRPr="00D26F60">
              <w:rPr>
                <w:rFonts w:ascii="Calibri" w:hAnsi="Calibri"/>
                <w:b/>
                <w:sz w:val="20"/>
              </w:rPr>
              <w:t>od</w:t>
            </w:r>
            <w:r w:rsidRPr="00D26F60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financijske</w:t>
            </w:r>
            <w:proofErr w:type="spellEnd"/>
            <w:r w:rsidRPr="00D26F60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imovine</w:t>
            </w:r>
            <w:proofErr w:type="spellEnd"/>
            <w:r w:rsidRPr="00D26F60">
              <w:rPr>
                <w:rFonts w:ascii="Calibri" w:hAnsi="Calibri"/>
                <w:b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D26F60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zaduživanja</w:t>
            </w:r>
            <w:proofErr w:type="spellEnd"/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856D0" w14:textId="77777777" w:rsidR="00D26F60" w:rsidRPr="00D26F60" w:rsidRDefault="00D26F60" w:rsidP="00D26F60">
            <w:pPr>
              <w:spacing w:before="16"/>
              <w:ind w:left="2942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  <w:tc>
          <w:tcPr>
            <w:tcW w:w="1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72D4C" w14:textId="77777777" w:rsidR="00D26F60" w:rsidRPr="00D26F60" w:rsidRDefault="00D26F60" w:rsidP="00D26F60">
            <w:pPr>
              <w:spacing w:before="16"/>
              <w:ind w:left="601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19E3E" w14:textId="77777777" w:rsidR="00D26F60" w:rsidRPr="00D26F60" w:rsidRDefault="00D26F60" w:rsidP="00D26F60">
            <w:pPr>
              <w:spacing w:before="16"/>
              <w:ind w:left="245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</w:tr>
      <w:tr w:rsidR="00D26F60" w:rsidRPr="00D26F60" w14:paraId="1FD20226" w14:textId="77777777" w:rsidTr="003614A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178AB" w14:textId="77777777" w:rsidR="00D26F60" w:rsidRPr="00D26F60" w:rsidRDefault="00D26F60" w:rsidP="00D26F60">
            <w:pPr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w w:val="95"/>
                <w:sz w:val="18"/>
              </w:rPr>
              <w:t>84</w:t>
            </w:r>
          </w:p>
        </w:tc>
        <w:tc>
          <w:tcPr>
            <w:tcW w:w="6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F02D3" w14:textId="77777777" w:rsidR="00D26F60" w:rsidRPr="00D26F60" w:rsidRDefault="00D26F60" w:rsidP="00D26F60">
            <w:pPr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 w:rsidRPr="00D26F60">
              <w:rPr>
                <w:rFonts w:ascii="Calibri" w:hAnsi="Calibri"/>
                <w:sz w:val="18"/>
              </w:rPr>
              <w:t xml:space="preserve"> od</w:t>
            </w:r>
            <w:r w:rsidRPr="00D26F60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4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C362A" w14:textId="77777777" w:rsidR="00D26F60" w:rsidRPr="00D26F60" w:rsidRDefault="00D26F60" w:rsidP="00D26F60">
            <w:pPr>
              <w:spacing w:before="16"/>
              <w:ind w:left="3050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1.300.000,00</w:t>
            </w:r>
          </w:p>
        </w:tc>
        <w:tc>
          <w:tcPr>
            <w:tcW w:w="1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6B71B" w14:textId="77777777" w:rsidR="00D26F60" w:rsidRPr="00D26F60" w:rsidRDefault="00D26F60" w:rsidP="00D26F60">
            <w:pPr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AB7C71" w14:textId="77777777" w:rsidR="00D26F60" w:rsidRPr="00D26F60" w:rsidRDefault="00D26F60" w:rsidP="00D26F60">
            <w:pPr>
              <w:spacing w:before="16"/>
              <w:ind w:left="353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1.300.000,00</w:t>
            </w:r>
          </w:p>
        </w:tc>
      </w:tr>
    </w:tbl>
    <w:p w14:paraId="56A93276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3EE256EF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16F49119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1C25686" w14:textId="77777777" w:rsidR="00D26F60" w:rsidRPr="00D26F60" w:rsidRDefault="00D26F60" w:rsidP="00D26F60">
      <w:pPr>
        <w:spacing w:before="35"/>
        <w:ind w:left="129"/>
        <w:rPr>
          <w:rFonts w:ascii="Segoe UI" w:eastAsia="Segoe UI" w:hAnsi="Segoe UI"/>
          <w:sz w:val="26"/>
          <w:szCs w:val="26"/>
        </w:rPr>
      </w:pPr>
      <w:r w:rsidRPr="00D26F60">
        <w:rPr>
          <w:rFonts w:ascii="Segoe UI" w:eastAsia="Segoe UI" w:hAnsi="Segoe UI"/>
          <w:sz w:val="26"/>
          <w:szCs w:val="26"/>
        </w:rPr>
        <w:pict w14:anchorId="3A56582F">
          <v:group id="_x0000_s2207" style="position:absolute;left:0;text-align:left;margin-left:42.4pt;margin-top:91.35pt;width:745.9pt;height:23.45pt;z-index:-251649024;mso-position-horizontal-relative:page" coordorigin="848,1827" coordsize="14918,469">
            <v:group id="_x0000_s2208" style="position:absolute;left:849;top:1828;width:14916;height:468" coordorigin="849,1828" coordsize="14916,468">
              <v:shape id="_x0000_s2209" style="position:absolute;left:849;top:1828;width:14916;height:468" coordorigin="849,1828" coordsize="14916,468" path="m849,2296r14916,l15765,1828r-14916,l849,2296xe" fillcolor="#ececec" stroked="f">
                <v:path arrowok="t"/>
              </v:shape>
            </v:group>
            <v:group id="_x0000_s2210" style="position:absolute;left:850;top:1829;width:14891;height:2" coordorigin="850,1829" coordsize="14891,2">
              <v:shape id="_x0000_s2211" style="position:absolute;left:850;top:1829;width:14891;height:2" coordorigin="850,1829" coordsize="14891,0" path="m850,1829r14891,e" filled="f" strokeweight=".07758mm">
                <v:path arrowok="t"/>
              </v:shape>
            </v:group>
            <v:group id="_x0000_s2212" style="position:absolute;left:850;top:2294;width:14891;height:2" coordorigin="850,2294" coordsize="14891,2">
              <v:shape id="_x0000_s2213" style="position:absolute;left:850;top:2294;width:14891;height:2" coordorigin="850,2294" coordsize="14891,0" path="m850,2294r14891,e" filled="f" strokeweight=".08614mm">
                <v:path arrowok="t"/>
              </v:shape>
              <v:shape id="_x0000_s2214" type="#_x0000_t202" style="position:absolute;left:1036;top:1948;width:1341;height:201" filled="f" stroked="f">
                <v:textbox inset="0,0,0,0">
                  <w:txbxContent>
                    <w:p w14:paraId="04E3A7E5" w14:textId="77777777" w:rsidR="00D26F60" w:rsidRDefault="00D26F60" w:rsidP="00D26F60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PRIMICI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sz w:val="20"/>
                        </w:rPr>
                        <w:t>ukupno</w:t>
                      </w:r>
                      <w:proofErr w:type="spellEnd"/>
                    </w:p>
                  </w:txbxContent>
                </v:textbox>
              </v:shape>
              <v:shape id="_x0000_s2215" type="#_x0000_t202" style="position:absolute;left:11483;top:1948;width:1067;height:201" filled="f" stroked="f">
                <v:textbox inset="0,0,0,0">
                  <w:txbxContent>
                    <w:p w14:paraId="75A89E23" w14:textId="77777777" w:rsidR="00D26F60" w:rsidRDefault="00D26F60" w:rsidP="00D26F60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1.300.000,00</w:t>
                      </w:r>
                    </w:p>
                  </w:txbxContent>
                </v:textbox>
              </v:shape>
              <v:shape id="_x0000_s2216" type="#_x0000_t202" style="position:absolute;left:13753;top:1948;width:355;height:201" filled="f" stroked="f">
                <v:textbox inset="0,0,0,0">
                  <w:txbxContent>
                    <w:p w14:paraId="664DDA45" w14:textId="77777777" w:rsidR="00D26F60" w:rsidRDefault="00D26F60" w:rsidP="00D26F60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0,00</w:t>
                      </w:r>
                    </w:p>
                  </w:txbxContent>
                </v:textbox>
              </v:shape>
              <v:shape id="_x0000_s2217" type="#_x0000_t202" style="position:absolute;left:14598;top:1948;width:1067;height:201" filled="f" stroked="f">
                <v:textbox inset="0,0,0,0">
                  <w:txbxContent>
                    <w:p w14:paraId="5B715A8A" w14:textId="77777777" w:rsidR="00D26F60" w:rsidRDefault="00D26F60" w:rsidP="00D26F60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1.300.000,00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D26F60">
        <w:rPr>
          <w:rFonts w:ascii="Segoe UI" w:eastAsia="Segoe UI" w:hAnsi="Segoe UI"/>
          <w:sz w:val="26"/>
          <w:szCs w:val="26"/>
        </w:rPr>
        <w:t>I.</w:t>
      </w:r>
      <w:r w:rsidRPr="00D26F60">
        <w:rPr>
          <w:rFonts w:ascii="Segoe UI" w:eastAsia="Segoe UI" w:hAnsi="Segoe UI"/>
          <w:spacing w:val="-2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OPĆI</w:t>
      </w:r>
      <w:r w:rsidRPr="00D26F60">
        <w:rPr>
          <w:rFonts w:ascii="Segoe UI" w:eastAsia="Segoe UI" w:hAnsi="Segoe UI"/>
          <w:sz w:val="26"/>
          <w:szCs w:val="26"/>
        </w:rPr>
        <w:t xml:space="preserve"> DIO</w:t>
      </w:r>
      <w:r w:rsidRPr="00D26F60">
        <w:rPr>
          <w:rFonts w:ascii="Segoe UI" w:eastAsia="Segoe UI" w:hAnsi="Segoe UI"/>
          <w:spacing w:val="-3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z w:val="26"/>
          <w:szCs w:val="26"/>
        </w:rPr>
        <w:t>- B. RAČUN</w:t>
      </w:r>
      <w:r w:rsidRPr="00D26F60">
        <w:rPr>
          <w:rFonts w:ascii="Segoe UI" w:eastAsia="Segoe UI" w:hAnsi="Segoe UI"/>
          <w:spacing w:val="-1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z w:val="26"/>
          <w:szCs w:val="26"/>
        </w:rPr>
        <w:t xml:space="preserve">FINANCIRANJA </w:t>
      </w:r>
      <w:r w:rsidRPr="00D26F60">
        <w:rPr>
          <w:rFonts w:ascii="Segoe UI" w:eastAsia="Segoe UI" w:hAnsi="Segoe UI"/>
          <w:spacing w:val="-1"/>
          <w:sz w:val="26"/>
          <w:szCs w:val="26"/>
        </w:rPr>
        <w:t>PREMA</w:t>
      </w:r>
      <w:r w:rsidRPr="00D26F60">
        <w:rPr>
          <w:rFonts w:ascii="Segoe UI" w:eastAsia="Segoe UI" w:hAnsi="Segoe UI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IZVORIMA</w:t>
      </w:r>
      <w:r w:rsidRPr="00D26F60">
        <w:rPr>
          <w:rFonts w:ascii="Segoe UI" w:eastAsia="Segoe UI" w:hAnsi="Segoe UI"/>
          <w:sz w:val="26"/>
          <w:szCs w:val="26"/>
        </w:rPr>
        <w:t xml:space="preserve"> </w:t>
      </w:r>
      <w:r w:rsidRPr="00D26F60">
        <w:rPr>
          <w:rFonts w:ascii="Segoe UI" w:eastAsia="Segoe UI" w:hAnsi="Segoe UI"/>
          <w:spacing w:val="-1"/>
          <w:sz w:val="26"/>
          <w:szCs w:val="26"/>
        </w:rPr>
        <w:t>FINANCIRANJA</w:t>
      </w:r>
    </w:p>
    <w:p w14:paraId="577E38E1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205906A7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1260F243" w14:textId="77777777" w:rsidR="00D26F60" w:rsidRPr="00D26F60" w:rsidRDefault="00D26F60" w:rsidP="00D26F60">
      <w:pPr>
        <w:spacing w:before="3"/>
        <w:rPr>
          <w:rFonts w:ascii="Segoe UI" w:eastAsia="Segoe UI" w:hAnsi="Segoe UI" w:cs="Segoe UI"/>
          <w:sz w:val="13"/>
          <w:szCs w:val="13"/>
        </w:rPr>
      </w:pPr>
    </w:p>
    <w:p w14:paraId="2C3AB3A8" w14:textId="77777777" w:rsidR="00D26F60" w:rsidRPr="00D26F60" w:rsidRDefault="00D26F60" w:rsidP="00D26F60">
      <w:pPr>
        <w:spacing w:line="200" w:lineRule="atLeast"/>
        <w:ind w:left="107"/>
        <w:rPr>
          <w:rFonts w:ascii="Segoe UI" w:eastAsia="Segoe UI" w:hAnsi="Segoe UI" w:cs="Segoe UI"/>
          <w:sz w:val="20"/>
          <w:szCs w:val="20"/>
        </w:rPr>
      </w:pPr>
      <w:r w:rsidRPr="00D26F60">
        <w:rPr>
          <w:rFonts w:ascii="Segoe UI" w:eastAsia="Segoe UI" w:hAnsi="Segoe UI" w:cs="Segoe UI"/>
          <w:sz w:val="20"/>
          <w:szCs w:val="20"/>
        </w:rPr>
      </w:r>
      <w:r w:rsidRPr="00D26F60">
        <w:rPr>
          <w:rFonts w:ascii="Segoe UI" w:eastAsia="Segoe UI" w:hAnsi="Segoe UI" w:cs="Segoe UI"/>
          <w:sz w:val="20"/>
          <w:szCs w:val="20"/>
        </w:rPr>
        <w:pict w14:anchorId="17A08A3B">
          <v:group id="_x0000_s2193" style="width:744.8pt;height:28.9pt;mso-position-horizontal-relative:char;mso-position-vertical-relative:line" coordsize="14896,578">
            <v:group id="_x0000_s2194" style="position:absolute;left:2;top:3;width:14892;height:568" coordorigin="2,3" coordsize="14892,568">
              <v:shape id="_x0000_s2195" style="position:absolute;left:2;top:3;width:14892;height:568" coordorigin="2,3" coordsize="14892,568" path="m2,570r14892,l14894,3,2,3r,567xe" fillcolor="#f2f2f2" stroked="f">
                <v:path arrowok="t"/>
              </v:shape>
            </v:group>
            <v:group id="_x0000_s2196" style="position:absolute;left:2;top:3;width:14891;height:2" coordorigin="2,3" coordsize="14891,2">
              <v:shape id="_x0000_s2197" style="position:absolute;left:2;top:3;width:14891;height:2" coordorigin="2,3" coordsize="14891,0" path="m2,3r14891,e" filled="f" strokeweight=".08614mm">
                <v:path arrowok="t"/>
              </v:shape>
            </v:group>
            <v:group id="_x0000_s2198" style="position:absolute;left:2;top:575;width:14891;height:2" coordorigin="2,575" coordsize="14891,2">
              <v:shape id="_x0000_s2199" style="position:absolute;left:2;top:575;width:14891;height:2" coordorigin="2,575" coordsize="14891,0" path="m2,575r14891,e" filled="f" strokeweight=".08614mm">
                <v:path arrowok="t"/>
              </v:shape>
            </v:group>
            <v:group id="_x0000_s2200" style="position:absolute;left:9950;top:2;width:2;height:570" coordorigin="9950,2" coordsize="2,570">
              <v:shape id="_x0000_s2201" style="position:absolute;left:9950;top:2;width:2;height:570" coordorigin="9950,2" coordsize="0,570" path="m9950,2r,569e" filled="f" strokeweight=".06903mm">
                <v:path arrowok="t"/>
              </v:shape>
              <v:shape id="_x0000_s2202" type="#_x0000_t202" style="position:absolute;left:204;top:122;width:365;height:181" filled="f" stroked="f">
                <v:textbox inset="0,0,0,0">
                  <w:txbxContent>
                    <w:p w14:paraId="1570CDE0" w14:textId="77777777" w:rsidR="00D26F60" w:rsidRDefault="00D26F60" w:rsidP="00D26F60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Izvor</w:t>
                      </w:r>
                    </w:p>
                  </w:txbxContent>
                </v:textbox>
              </v:shape>
              <v:shape id="_x0000_s2203" type="#_x0000_t202" style="position:absolute;left:1157;top:122;width:897;height:181" filled="f" stroked="f">
                <v:textbox inset="0,0,0,0">
                  <w:txbxContent>
                    <w:p w14:paraId="6D22D625" w14:textId="77777777" w:rsidR="00D26F60" w:rsidRDefault="00D26F60" w:rsidP="00D26F60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Naziv</w:t>
                      </w:r>
                      <w:proofErr w:type="spellEnd"/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izvora</w:t>
                      </w:r>
                      <w:proofErr w:type="spellEnd"/>
                    </w:p>
                  </w:txbxContent>
                </v:textbox>
              </v:shape>
              <v:shape id="_x0000_s2204" type="#_x0000_t202" style="position:absolute;left:10257;top:114;width:1362;height:399" filled="f" stroked="f">
                <v:textbox inset="0,0,0,0">
                  <w:txbxContent>
                    <w:p w14:paraId="401EDBD4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- 3.</w:t>
                      </w:r>
                    </w:p>
                    <w:p w14:paraId="7AE432A6" w14:textId="77777777" w:rsidR="00D26F60" w:rsidRDefault="00D26F60" w:rsidP="00D26F60">
                      <w:pPr>
                        <w:spacing w:line="216" w:lineRule="exact"/>
                        <w:ind w:left="40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  <v:shape id="_x0000_s2205" type="#_x0000_t202" style="position:absolute;left:12121;top:114;width:786;height:399" filled="f" stroked="f">
                <v:textbox inset="0,0,0,0">
                  <w:txbxContent>
                    <w:p w14:paraId="57D6B5F9" w14:textId="77777777" w:rsidR="00D26F60" w:rsidRDefault="00D26F60" w:rsidP="00D26F60">
                      <w:pPr>
                        <w:spacing w:line="183" w:lineRule="exact"/>
                        <w:ind w:firstLin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Povećanje</w:t>
                      </w:r>
                      <w:proofErr w:type="spellEnd"/>
                    </w:p>
                    <w:p w14:paraId="63100598" w14:textId="77777777" w:rsidR="00D26F60" w:rsidRDefault="00D26F60" w:rsidP="00D26F60">
                      <w:pPr>
                        <w:spacing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Smanjenje</w:t>
                      </w:r>
                      <w:proofErr w:type="spellEnd"/>
                    </w:p>
                  </w:txbxContent>
                </v:textbox>
              </v:shape>
              <v:shape id="_x0000_s2206" type="#_x0000_t202" style="position:absolute;left:13372;top:114;width:1362;height:399" filled="f" stroked="f">
                <v:textbox inset="0,0,0,0">
                  <w:txbxContent>
                    <w:p w14:paraId="1A4A972C" w14:textId="77777777" w:rsidR="00D26F60" w:rsidRDefault="00D26F60" w:rsidP="00D26F60">
                      <w:pPr>
                        <w:spacing w:line="183" w:lineRule="exact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Proračun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2024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- 4.</w:t>
                      </w:r>
                    </w:p>
                    <w:p w14:paraId="3A962B42" w14:textId="77777777" w:rsidR="00D26F60" w:rsidRDefault="00D26F60" w:rsidP="00D26F60">
                      <w:pPr>
                        <w:spacing w:line="216" w:lineRule="exact"/>
                        <w:ind w:left="39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rebalans</w:t>
                      </w:r>
                      <w:proofErr w:type="spellEnd"/>
                    </w:p>
                  </w:txbxContent>
                </v:textbox>
              </v:shape>
            </v:group>
            <w10:anchorlock/>
          </v:group>
        </w:pict>
      </w:r>
    </w:p>
    <w:p w14:paraId="630AFA2A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372BF7B2" w14:textId="77777777" w:rsidR="00D26F60" w:rsidRPr="00D26F60" w:rsidRDefault="00D26F60" w:rsidP="00D26F60">
      <w:pPr>
        <w:spacing w:before="6"/>
        <w:rPr>
          <w:rFonts w:ascii="Segoe UI" w:eastAsia="Segoe UI" w:hAnsi="Segoe UI" w:cs="Segoe UI"/>
          <w:sz w:val="19"/>
          <w:szCs w:val="19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282"/>
        <w:gridCol w:w="5024"/>
        <w:gridCol w:w="1201"/>
        <w:gridCol w:w="1384"/>
      </w:tblGrid>
      <w:tr w:rsidR="00D26F60" w:rsidRPr="00D26F60" w14:paraId="49B62A67" w14:textId="77777777" w:rsidTr="003614A7">
        <w:trPr>
          <w:trHeight w:hRule="exact" w:val="388"/>
        </w:trPr>
        <w:tc>
          <w:tcPr>
            <w:tcW w:w="72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CCA4AB9" w14:textId="77777777" w:rsidR="00D26F60" w:rsidRPr="00D26F60" w:rsidRDefault="00D26F60" w:rsidP="00D26F60">
            <w:pPr>
              <w:spacing w:before="120"/>
              <w:ind w:left="941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 w:rsidRPr="00D26F60">
              <w:rPr>
                <w:rFonts w:ascii="Calibri" w:hAnsi="Calibri"/>
                <w:b/>
                <w:sz w:val="20"/>
              </w:rPr>
              <w:t xml:space="preserve">8 </w:t>
            </w:r>
            <w:r w:rsidRPr="00D26F60"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z w:val="20"/>
              </w:rPr>
              <w:t>Namjenski</w:t>
            </w:r>
            <w:proofErr w:type="spellEnd"/>
            <w:proofErr w:type="gramEnd"/>
            <w:r w:rsidRPr="00D26F60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  <w:r w:rsidRPr="00D26F60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D26F60">
              <w:rPr>
                <w:rFonts w:ascii="Calibri" w:hAnsi="Calibri"/>
                <w:b/>
                <w:sz w:val="20"/>
              </w:rPr>
              <w:t xml:space="preserve">od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zaduživanja</w:t>
            </w:r>
            <w:proofErr w:type="spellEnd"/>
          </w:p>
        </w:tc>
        <w:tc>
          <w:tcPr>
            <w:tcW w:w="50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A153A0" w14:textId="77777777" w:rsidR="00D26F60" w:rsidRPr="00D26F60" w:rsidRDefault="00D26F60" w:rsidP="00D26F60">
            <w:pPr>
              <w:spacing w:before="120"/>
              <w:ind w:right="60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w w:val="95"/>
                <w:sz w:val="20"/>
              </w:rPr>
              <w:t>1.300.000,00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31218B6" w14:textId="77777777" w:rsidR="00D26F60" w:rsidRPr="00D26F60" w:rsidRDefault="00D26F60" w:rsidP="00D26F60">
            <w:pPr>
              <w:spacing w:before="120"/>
              <w:ind w:left="601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4AD40F" w14:textId="77777777" w:rsidR="00D26F60" w:rsidRPr="00D26F60" w:rsidRDefault="00D26F60" w:rsidP="00D26F60">
            <w:pPr>
              <w:spacing w:before="120"/>
              <w:ind w:left="245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</w:tr>
      <w:tr w:rsidR="00D26F60" w:rsidRPr="00D26F60" w14:paraId="08AB274B" w14:textId="77777777" w:rsidTr="003614A7">
        <w:trPr>
          <w:trHeight w:hRule="exact" w:val="269"/>
        </w:trPr>
        <w:tc>
          <w:tcPr>
            <w:tcW w:w="7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57AEC" w14:textId="77777777" w:rsidR="00D26F60" w:rsidRPr="00D26F60" w:rsidRDefault="00D26F60" w:rsidP="00D26F60">
            <w:pPr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D26F60">
              <w:rPr>
                <w:rFonts w:ascii="Calibri" w:hAnsi="Calibri"/>
                <w:spacing w:val="-1"/>
                <w:sz w:val="18"/>
              </w:rPr>
              <w:t>82</w:t>
            </w:r>
            <w:r w:rsidRPr="00D26F60">
              <w:rPr>
                <w:rFonts w:ascii="Calibri" w:hAnsi="Calibri"/>
                <w:sz w:val="18"/>
              </w:rPr>
              <w:t xml:space="preserve"> </w:t>
            </w:r>
            <w:r w:rsidRPr="00D26F60">
              <w:rPr>
                <w:rFonts w:ascii="Calibri" w:hAnsi="Calibri"/>
                <w:spacing w:val="30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proofErr w:type="gramEnd"/>
            <w:r w:rsidRPr="00D26F60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 w:rsidRPr="00D26F60">
              <w:rPr>
                <w:rFonts w:ascii="Calibri" w:hAnsi="Calibri"/>
                <w:sz w:val="18"/>
              </w:rPr>
              <w:t xml:space="preserve"> od</w:t>
            </w:r>
            <w:r w:rsidRPr="00D26F60"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50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C990D7" w14:textId="77777777" w:rsidR="00D26F60" w:rsidRPr="00D26F60" w:rsidRDefault="00D26F60" w:rsidP="00D26F60">
            <w:pPr>
              <w:spacing w:before="16"/>
              <w:ind w:right="5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w w:val="95"/>
                <w:sz w:val="18"/>
              </w:rPr>
              <w:t>1.300.000,00</w:t>
            </w:r>
          </w:p>
        </w:tc>
        <w:tc>
          <w:tcPr>
            <w:tcW w:w="1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C67187" w14:textId="77777777" w:rsidR="00D26F60" w:rsidRPr="00D26F60" w:rsidRDefault="00D26F60" w:rsidP="00D26F60">
            <w:pPr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0,00</w:t>
            </w:r>
          </w:p>
        </w:tc>
        <w:tc>
          <w:tcPr>
            <w:tcW w:w="1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FE37AF" w14:textId="77777777" w:rsidR="00D26F60" w:rsidRPr="00D26F60" w:rsidRDefault="00D26F60" w:rsidP="00D26F60">
            <w:pPr>
              <w:spacing w:before="16"/>
              <w:ind w:left="353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1.300.000,00</w:t>
            </w:r>
          </w:p>
        </w:tc>
      </w:tr>
    </w:tbl>
    <w:p w14:paraId="451D56FD" w14:textId="77777777" w:rsidR="00D26F60" w:rsidRPr="00D26F60" w:rsidRDefault="00D26F60" w:rsidP="00D26F60">
      <w:pPr>
        <w:spacing w:before="5"/>
        <w:rPr>
          <w:rFonts w:ascii="Segoe UI" w:eastAsia="Segoe UI" w:hAnsi="Segoe UI" w:cs="Segoe UI"/>
          <w:sz w:val="29"/>
          <w:szCs w:val="29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9"/>
        <w:gridCol w:w="5740"/>
        <w:gridCol w:w="5467"/>
        <w:gridCol w:w="1278"/>
        <w:gridCol w:w="1306"/>
      </w:tblGrid>
      <w:tr w:rsidR="00D26F60" w:rsidRPr="00D26F60" w14:paraId="034E7C46" w14:textId="77777777" w:rsidTr="003614A7">
        <w:trPr>
          <w:trHeight w:hRule="exact" w:val="388"/>
        </w:trPr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9F07BF" w14:textId="77777777" w:rsidR="00D26F60" w:rsidRPr="00D26F60" w:rsidRDefault="00D26F60" w:rsidP="00D26F60">
            <w:pPr>
              <w:spacing w:before="121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CF8EA14" w14:textId="77777777" w:rsidR="00D26F60" w:rsidRPr="00D26F60" w:rsidRDefault="00D26F60" w:rsidP="00D26F60">
            <w:pPr>
              <w:spacing w:before="121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Opći</w:t>
            </w:r>
            <w:proofErr w:type="spellEnd"/>
            <w:r w:rsidRPr="00D26F60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prihodi</w:t>
            </w:r>
            <w:proofErr w:type="spellEnd"/>
            <w:r w:rsidRPr="00D26F60"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z w:val="20"/>
              </w:rPr>
              <w:t>i</w:t>
            </w:r>
            <w:proofErr w:type="spellEnd"/>
            <w:r w:rsidRPr="00D26F60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</w:p>
        </w:tc>
        <w:tc>
          <w:tcPr>
            <w:tcW w:w="546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38C3E1" w14:textId="77777777" w:rsidR="00D26F60" w:rsidRPr="00D26F60" w:rsidRDefault="00D26F60" w:rsidP="00D26F60">
            <w:pPr>
              <w:spacing w:before="121"/>
              <w:ind w:right="59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114.291,48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0BF5492" w14:textId="77777777" w:rsidR="00D26F60" w:rsidRPr="00D26F60" w:rsidRDefault="00D26F60" w:rsidP="00D26F60">
            <w:pPr>
              <w:spacing w:before="121"/>
              <w:ind w:left="601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1C49F8" w14:textId="77777777" w:rsidR="00D26F60" w:rsidRPr="00D26F60" w:rsidRDefault="00D26F60" w:rsidP="00D26F60">
            <w:pPr>
              <w:spacing w:before="121"/>
              <w:ind w:left="322"/>
              <w:rPr>
                <w:rFonts w:ascii="Calibri" w:eastAsia="Calibri" w:hAnsi="Calibri" w:cs="Calibri"/>
                <w:sz w:val="20"/>
                <w:szCs w:val="20"/>
              </w:rPr>
            </w:pPr>
            <w:r w:rsidRPr="00D26F60">
              <w:rPr>
                <w:rFonts w:ascii="Calibri"/>
                <w:b/>
                <w:spacing w:val="-1"/>
                <w:sz w:val="20"/>
              </w:rPr>
              <w:t>114.291,48</w:t>
            </w:r>
          </w:p>
        </w:tc>
      </w:tr>
      <w:tr w:rsidR="00D26F60" w:rsidRPr="00D26F60" w14:paraId="0B4FA5D4" w14:textId="77777777" w:rsidTr="003614A7">
        <w:trPr>
          <w:trHeight w:hRule="exact" w:val="270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024059" w14:textId="77777777" w:rsidR="00D26F60" w:rsidRPr="00D26F60" w:rsidRDefault="00D26F60" w:rsidP="00D26F60">
            <w:pPr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w w:val="95"/>
                <w:sz w:val="18"/>
              </w:rPr>
              <w:t>11</w:t>
            </w:r>
          </w:p>
        </w:tc>
        <w:tc>
          <w:tcPr>
            <w:tcW w:w="5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B9C01" w14:textId="77777777" w:rsidR="00D26F60" w:rsidRPr="00D26F60" w:rsidRDefault="00D26F60" w:rsidP="00D26F60">
            <w:pPr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26F60">
              <w:rPr>
                <w:rFonts w:ascii="Calibri" w:hAnsi="Calibri"/>
                <w:sz w:val="18"/>
              </w:rPr>
              <w:t>Opći</w:t>
            </w:r>
            <w:proofErr w:type="spellEnd"/>
            <w:r w:rsidRPr="00D26F60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 w:rsidRPr="00D26F60">
              <w:rPr>
                <w:rFonts w:ascii="Calibri" w:hAnsi="Calibri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z w:val="18"/>
              </w:rPr>
              <w:t>i</w:t>
            </w:r>
            <w:proofErr w:type="spellEnd"/>
            <w:r w:rsidRPr="00D26F60"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 w:rsidRPr="00D26F60"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5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CC515" w14:textId="77777777" w:rsidR="00D26F60" w:rsidRPr="00D26F60" w:rsidRDefault="00D26F60" w:rsidP="00D26F60">
            <w:pPr>
              <w:spacing w:before="16"/>
              <w:ind w:right="5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w w:val="95"/>
                <w:sz w:val="18"/>
              </w:rPr>
              <w:t>114.291,48</w:t>
            </w:r>
          </w:p>
        </w:tc>
        <w:tc>
          <w:tcPr>
            <w:tcW w:w="12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16DB4" w14:textId="77777777" w:rsidR="00D26F60" w:rsidRPr="00D26F60" w:rsidRDefault="00D26F60" w:rsidP="00D26F60">
            <w:pPr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z w:val="18"/>
              </w:rPr>
              <w:t>0,00</w:t>
            </w:r>
          </w:p>
        </w:tc>
        <w:tc>
          <w:tcPr>
            <w:tcW w:w="13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A5946" w14:textId="77777777" w:rsidR="00D26F60" w:rsidRPr="00D26F60" w:rsidRDefault="00D26F60" w:rsidP="00D26F60">
            <w:pPr>
              <w:spacing w:before="16"/>
              <w:ind w:left="413"/>
              <w:rPr>
                <w:rFonts w:ascii="Calibri" w:eastAsia="Calibri" w:hAnsi="Calibri" w:cs="Calibri"/>
                <w:sz w:val="18"/>
                <w:szCs w:val="18"/>
              </w:rPr>
            </w:pPr>
            <w:r w:rsidRPr="00D26F60">
              <w:rPr>
                <w:rFonts w:ascii="Calibri"/>
                <w:spacing w:val="-1"/>
                <w:sz w:val="18"/>
              </w:rPr>
              <w:t>114.291,48</w:t>
            </w:r>
          </w:p>
        </w:tc>
      </w:tr>
    </w:tbl>
    <w:p w14:paraId="09996FDD" w14:textId="77777777" w:rsidR="00D26F60" w:rsidRPr="00D26F60" w:rsidRDefault="00D26F60" w:rsidP="00D26F60">
      <w:pPr>
        <w:rPr>
          <w:rFonts w:ascii="Segoe UI" w:eastAsia="Segoe UI" w:hAnsi="Segoe UI" w:cs="Segoe UI"/>
          <w:sz w:val="20"/>
          <w:szCs w:val="20"/>
        </w:rPr>
      </w:pPr>
    </w:p>
    <w:p w14:paraId="58633202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8423E48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9A19A5F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6CDAA119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6B7FB4AD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852EB06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C5A14B1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1E99BC36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03C2000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62B8996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844C8DB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5C4049F2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2961B20A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23F7FD68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Članak 3.</w:t>
      </w:r>
    </w:p>
    <w:p w14:paraId="7BC1351A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POSEBNI DIO</w:t>
      </w:r>
    </w:p>
    <w:p w14:paraId="3E1F1ABC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A51748A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Rashodi poslovanja, rashodi za nabavu nefinancijske imovine, te izdaci za financijsku imovinu i otplatu zajmova u ukupnom iznosu od 5.413.975,06 € raspoređuju se po nositeljima i korisnicima, prema propisanim klasifikacijama.</w:t>
      </w:r>
    </w:p>
    <w:p w14:paraId="31F0AE98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7966DC99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p w14:paraId="7A29E28C" w14:textId="77777777" w:rsidR="00D26F60" w:rsidRPr="00D26F60" w:rsidRDefault="00D26F60" w:rsidP="00D26F60">
      <w:pPr>
        <w:widowControl/>
        <w:spacing w:line="259" w:lineRule="auto"/>
        <w:jc w:val="center"/>
        <w:rPr>
          <w:rFonts w:ascii="Calibri" w:eastAsia="Calibri" w:hAnsi="Calibri" w:cs="Arial"/>
          <w:b/>
          <w:bCs/>
          <w:lang w:val="hr-HR"/>
        </w:rPr>
      </w:pPr>
    </w:p>
    <w:tbl>
      <w:tblPr>
        <w:tblW w:w="14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8"/>
        <w:gridCol w:w="7180"/>
        <w:gridCol w:w="2058"/>
        <w:gridCol w:w="1414"/>
        <w:gridCol w:w="2430"/>
      </w:tblGrid>
      <w:tr w:rsidR="00D26F60" w:rsidRPr="00D26F60" w14:paraId="7FD9C86E" w14:textId="77777777" w:rsidTr="00D26F60">
        <w:trPr>
          <w:trHeight w:val="630"/>
        </w:trPr>
        <w:tc>
          <w:tcPr>
            <w:tcW w:w="0" w:type="auto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3470C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sz w:val="24"/>
                <w:szCs w:val="24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Račun</w:t>
            </w:r>
          </w:p>
        </w:tc>
        <w:tc>
          <w:tcPr>
            <w:tcW w:w="72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9830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Naziv računa</w:t>
            </w:r>
          </w:p>
        </w:tc>
        <w:tc>
          <w:tcPr>
            <w:tcW w:w="20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A47F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Proračun 2024 - 3. rebalans</w:t>
            </w:r>
          </w:p>
        </w:tc>
        <w:tc>
          <w:tcPr>
            <w:tcW w:w="142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766C3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Povećanje</w:t>
            </w: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br/>
            </w: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br/>
              <w:t>Smanjenje</w:t>
            </w:r>
          </w:p>
        </w:tc>
        <w:tc>
          <w:tcPr>
            <w:tcW w:w="0" w:type="auto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E43C0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Proračun 2024 - 4. rebalans</w:t>
            </w:r>
          </w:p>
        </w:tc>
      </w:tr>
      <w:tr w:rsidR="00D26F60" w:rsidRPr="00D26F60" w14:paraId="143D280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B2031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RAZDJEL: 001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ED7E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OPĆINSKO VIJEĆE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EC7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3F9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5C4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3.127,23</w:t>
            </w:r>
          </w:p>
        </w:tc>
      </w:tr>
      <w:tr w:rsidR="00D26F60" w:rsidRPr="00D26F60" w14:paraId="4A2DE66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63A31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GLAVA: 00101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3178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OPĆINSKO VIJEĆE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9A8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F1B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D34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2CD3079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D7EF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BEF3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PRIPREMA I DONOŠENJE AKATA IZ DJELOKRUGA PREDSTAVNIČKOG TIJELA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500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425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945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427BDF9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7D7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5C51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SREDSTVA ZA RAD OPĆINSKOG VIJEĆA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707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2F00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F03A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32B662A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E11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E8D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4B0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24F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231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63B4BA4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41E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C836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A67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8EC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B9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3DAB559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AF1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FFF8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A25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3.981,69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28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0D9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3.127,23</w:t>
            </w:r>
          </w:p>
        </w:tc>
      </w:tr>
      <w:tr w:rsidR="00D26F60" w:rsidRPr="00D26F60" w14:paraId="5E216AA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F70F9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RAZDJEL: 002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DE89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OPĆINSKI NAČELNIK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16EB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81.086,14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1CF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E89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80.786,14</w:t>
            </w:r>
          </w:p>
        </w:tc>
      </w:tr>
      <w:tr w:rsidR="00D26F60" w:rsidRPr="00D26F60" w14:paraId="4DBEF92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4773B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GLAVA: 00201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EFCF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OPĆINSKI NAČELNIK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C0E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81.086,14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BFB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A66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80.786,14</w:t>
            </w:r>
          </w:p>
        </w:tc>
      </w:tr>
      <w:tr w:rsidR="00D26F60" w:rsidRPr="00D26F60" w14:paraId="0CEFB3B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8621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81D4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PRIPREMA, DONOŠENJE I PROVEDBA AKATA I MJERA IZ DJELOKRUGA IZVRŠNIH TIJELA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79E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81.086,14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339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C0F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80.786,14</w:t>
            </w:r>
          </w:p>
        </w:tc>
      </w:tr>
      <w:tr w:rsidR="00D26F60" w:rsidRPr="00D26F60" w14:paraId="1CFEB6F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EE18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ED4A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RAD UREDA NAČELNIKA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0F7F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74.450,00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67F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D7C8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74.150,00</w:t>
            </w:r>
          </w:p>
        </w:tc>
      </w:tr>
      <w:tr w:rsidR="00D26F60" w:rsidRPr="00D26F60" w14:paraId="278DD41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CC6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D56E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C71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74.450,00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661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03A6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74.150,00</w:t>
            </w:r>
          </w:p>
        </w:tc>
      </w:tr>
      <w:tr w:rsidR="00D26F60" w:rsidRPr="00D26F60" w14:paraId="5415B4B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54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1F5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EA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74.450,00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5B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59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74.150,00</w:t>
            </w:r>
          </w:p>
        </w:tc>
      </w:tr>
      <w:tr w:rsidR="00D26F60" w:rsidRPr="00D26F60" w14:paraId="002A7EA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2E4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7983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6B1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42.250,00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9ED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13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43.250,00</w:t>
            </w:r>
          </w:p>
        </w:tc>
      </w:tr>
      <w:tr w:rsidR="00D26F60" w:rsidRPr="00D26F60" w14:paraId="3DD855C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A03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95AE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1FC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22.200,00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5E0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A0D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20.900,00</w:t>
            </w:r>
          </w:p>
        </w:tc>
      </w:tr>
      <w:tr w:rsidR="00D26F60" w:rsidRPr="00D26F60" w14:paraId="39CBBF6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C8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3F6E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36D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C38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C4F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4D25799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BBA8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F7F2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TEKUĆA ZALIHA PRORAČUNA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E825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A34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402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</w:tr>
      <w:tr w:rsidR="00D26F60" w:rsidRPr="00D26F60" w14:paraId="4F83AE4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631A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BBC6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82C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312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D87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</w:tr>
      <w:tr w:rsidR="00D26F60" w:rsidRPr="00D26F60" w14:paraId="0B4A0B7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110B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BF8A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FF2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134F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92F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</w:tr>
      <w:tr w:rsidR="00D26F60" w:rsidRPr="00D26F60" w14:paraId="79B560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643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AD2C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4410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FA0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125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6.636,14</w:t>
            </w:r>
          </w:p>
        </w:tc>
      </w:tr>
      <w:tr w:rsidR="00D26F60" w:rsidRPr="00D26F60" w14:paraId="3CDDACB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78B98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RAZDJEL: 003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319C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JEDINSTVENI UPRAVNI ODJEL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03B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6.038.710,70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A0C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-708.649,01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4169E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102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FFFFFF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FFFFFF"/>
                <w:lang w:val="hr-HR"/>
              </w:rPr>
              <w:t>5.330.061,69</w:t>
            </w:r>
          </w:p>
        </w:tc>
      </w:tr>
      <w:tr w:rsidR="00D26F60" w:rsidRPr="00D26F60" w14:paraId="4892451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85328" w14:textId="77777777" w:rsidR="00D26F60" w:rsidRPr="00D26F60" w:rsidRDefault="00D26F60" w:rsidP="00D26F60">
            <w:pPr>
              <w:widowControl/>
              <w:spacing w:after="160" w:line="259" w:lineRule="auto"/>
              <w:jc w:val="center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GLAVA: 00301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FB7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JEDINSTVENI UPRAVNI ODJEL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E37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6.038.710,70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3AF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-708.649,01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325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5.330.061,69</w:t>
            </w:r>
          </w:p>
        </w:tc>
      </w:tr>
      <w:tr w:rsidR="00D26F60" w:rsidRPr="00D26F60" w14:paraId="27D7217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08CD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7207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MJERE I AKTIVNOSTI ZA OSIGURANJE RADA IZ DJELOKRUGA JEDINSTVENOG UPRAVNOG ODIJELA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651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646.002,73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5D9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-3.713,95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CE5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642.288,78</w:t>
            </w:r>
          </w:p>
        </w:tc>
      </w:tr>
      <w:tr w:rsidR="00D26F60" w:rsidRPr="00D26F60" w14:paraId="2E363EB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C54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5BD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ADMINISTRATIVNO, TEHNIČKO I STRUČNO OSOBLJE JEDINSTVENO UPRAVNOG ODJELA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E35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168.400,00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856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D8C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158.600,00</w:t>
            </w:r>
          </w:p>
        </w:tc>
      </w:tr>
      <w:tr w:rsidR="00D26F60" w:rsidRPr="00D26F60" w14:paraId="563C1E6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FBF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7473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37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168.400,00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BD21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42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158.600,00</w:t>
            </w:r>
          </w:p>
        </w:tc>
      </w:tr>
      <w:tr w:rsidR="00D26F60" w:rsidRPr="00D26F60" w14:paraId="13A3BD7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7F25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9F7E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77C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168.400,00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287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426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158.600,00</w:t>
            </w:r>
          </w:p>
        </w:tc>
      </w:tr>
      <w:tr w:rsidR="00D26F60" w:rsidRPr="00D26F60" w14:paraId="3098942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8D7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F5F9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2A6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154.100,00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97D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AE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146.500,00</w:t>
            </w:r>
          </w:p>
        </w:tc>
      </w:tr>
      <w:tr w:rsidR="00D26F60" w:rsidRPr="00D26F60" w14:paraId="67FDCB3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7A9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9BD9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B0B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14.300,00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37F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DE7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12.100,00</w:t>
            </w:r>
          </w:p>
        </w:tc>
      </w:tr>
      <w:tr w:rsidR="00D26F60" w:rsidRPr="00D26F60" w14:paraId="770C57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AB2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F0CC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REDOVITI TROŠKOVI POSLOVANJA JAVNE UPRAVE I ADMINISTRACIJE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A09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355.791,69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F103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-10.513,95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DD4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345.277,74</w:t>
            </w:r>
          </w:p>
        </w:tc>
      </w:tr>
      <w:tr w:rsidR="00D26F60" w:rsidRPr="00D26F60" w14:paraId="7E4CFAB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947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8873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805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292.991,69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E76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27.186,05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C06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320.177,74</w:t>
            </w:r>
          </w:p>
        </w:tc>
      </w:tr>
      <w:tr w:rsidR="00D26F60" w:rsidRPr="00D26F60" w14:paraId="6D9CD49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A61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B0F1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EC9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292.991,69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4C0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27.186,05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3BB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320.177,74</w:t>
            </w:r>
          </w:p>
        </w:tc>
      </w:tr>
      <w:tr w:rsidR="00D26F60" w:rsidRPr="00D26F60" w14:paraId="34F646D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3D2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70E1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369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284.054,46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B64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2305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309.954,46</w:t>
            </w:r>
          </w:p>
        </w:tc>
      </w:tr>
      <w:tr w:rsidR="00D26F60" w:rsidRPr="00D26F60" w14:paraId="7517A3E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76A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BB84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Financijski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7F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8.937,23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CCB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272,77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CD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9.210,00</w:t>
            </w:r>
          </w:p>
        </w:tc>
      </w:tr>
      <w:tr w:rsidR="00D26F60" w:rsidRPr="00D26F60" w14:paraId="06C619E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89F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61B0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7EBD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04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1.013,28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007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1.013,28</w:t>
            </w:r>
          </w:p>
        </w:tc>
      </w:tr>
      <w:tr w:rsidR="00D26F60" w:rsidRPr="00D26F60" w14:paraId="7808135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D6E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6D9B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Komunalna djelatnost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B0F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23F6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787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5711A21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B5C5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1ED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C3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50E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60F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7E44528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55F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DA05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58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2CB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118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77A2A9F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029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FA8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56D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32.800,00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1F5A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-27.700,00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928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5.100,00</w:t>
            </w:r>
          </w:p>
        </w:tc>
      </w:tr>
      <w:tr w:rsidR="00D26F60" w:rsidRPr="00D26F60" w14:paraId="55A114A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D6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9AD3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7D3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32.800,00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313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-27.700,00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D17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5.100,00</w:t>
            </w:r>
          </w:p>
        </w:tc>
      </w:tr>
      <w:tr w:rsidR="00D26F60" w:rsidRPr="00D26F60" w14:paraId="63F82C8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29C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F319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3F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32.800,00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DB7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-27.700,00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FF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5.100,00</w:t>
            </w:r>
          </w:p>
        </w:tc>
      </w:tr>
      <w:tr w:rsidR="00D26F60" w:rsidRPr="00D26F60" w14:paraId="1C4A100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1304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A100167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5E99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FINANCIRANJE AKTIVNOSTI SAVJETA MLADIH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EF8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064F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E84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</w:tr>
      <w:tr w:rsidR="00D26F60" w:rsidRPr="00D26F60" w14:paraId="62B0A1D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5CF0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454B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32F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F6E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46B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</w:tr>
      <w:tr w:rsidR="00D26F60" w:rsidRPr="00D26F60" w14:paraId="6CF4C3E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CD48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1ED5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B52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89D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C42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</w:tr>
      <w:tr w:rsidR="00D26F60" w:rsidRPr="00D26F60" w14:paraId="5313BF4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BFD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A466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C1B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23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D05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2.654,44</w:t>
            </w:r>
          </w:p>
        </w:tc>
      </w:tr>
      <w:tr w:rsidR="00D26F60" w:rsidRPr="00D26F60" w14:paraId="26222D6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D5E8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A100215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1590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OTPLATA KREDITNOG ZADUŽENJA ZA IZGRADNJU DJEČJEG VRTIĆA I BICIKLISTIČKO-PJEŠAČKE STAZE U ULICI B. RADIĆA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173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74E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568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</w:tr>
      <w:tr w:rsidR="00D26F60" w:rsidRPr="00D26F60" w14:paraId="6110C1F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48B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F63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694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89A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AA09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</w:tr>
      <w:tr w:rsidR="00D26F60" w:rsidRPr="00D26F60" w14:paraId="50F5E45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ED2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48FB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B00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B93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8E2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</w:tr>
      <w:tr w:rsidR="00D26F60" w:rsidRPr="00D26F60" w14:paraId="036CD77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DD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0DF9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Financijski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F5B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9E9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E5C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12.600,00</w:t>
            </w:r>
          </w:p>
        </w:tc>
      </w:tr>
      <w:tr w:rsidR="00D26F60" w:rsidRPr="00D26F60" w14:paraId="44EE9B0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261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A100216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D9A3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OTPLATA OKVIRNOG KREDITA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2B7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B2F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D40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1F6B977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EFC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69C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1BD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172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980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316CE5B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7A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479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5C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E68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96E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2E50DD1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593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A6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Financijski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6A5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B2BA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5AB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7A5C9C1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F88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K100168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C8C8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OTPLATA KREDITNOG ZADUŽENJA ZA REKONSTRUKCIJU KOLNIKA U UL.MALA CERNA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7EB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119.156,60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D68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447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119.156,60</w:t>
            </w:r>
          </w:p>
        </w:tc>
      </w:tr>
      <w:tr w:rsidR="00D26F60" w:rsidRPr="00D26F60" w14:paraId="0545B88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E00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EFFF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E66B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119.156,60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7F5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95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119.156,60</w:t>
            </w:r>
          </w:p>
        </w:tc>
      </w:tr>
      <w:tr w:rsidR="00D26F60" w:rsidRPr="00D26F60" w14:paraId="0CF93BF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3C59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0097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7413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4.865,12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DBC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51FF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4.865,12</w:t>
            </w:r>
          </w:p>
        </w:tc>
      </w:tr>
      <w:tr w:rsidR="00D26F60" w:rsidRPr="00D26F60" w14:paraId="599A4B7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DA9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327D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Financijski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37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4.865,12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B1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D7B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4.865,12</w:t>
            </w:r>
          </w:p>
        </w:tc>
      </w:tr>
      <w:tr w:rsidR="00D26F60" w:rsidRPr="00D26F60" w14:paraId="7CEA708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DA2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FDBE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Izdaci za financijsku imovinu i otplate zajmova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4E2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114.291,48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8B6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11A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114.291,48</w:t>
            </w:r>
          </w:p>
        </w:tc>
      </w:tr>
      <w:tr w:rsidR="00D26F60" w:rsidRPr="00D26F60" w14:paraId="278806C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B0D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4A0F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Izdaci za otplatu glavnice primljenih kredita i zajmova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FA0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114.291,48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4DCE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A34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114.291,48</w:t>
            </w:r>
          </w:p>
        </w:tc>
      </w:tr>
      <w:tr w:rsidR="00D26F60" w:rsidRPr="00D26F60" w14:paraId="1BBA34A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94AE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B396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IZDVOJENI KOMUNALNI POGON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571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117.539,01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D8F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1.610,99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434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119.150,00</w:t>
            </w:r>
          </w:p>
        </w:tc>
      </w:tr>
      <w:tr w:rsidR="00D26F60" w:rsidRPr="00D26F60" w14:paraId="6DB80EC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39E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A100109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2297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KOMUNALNI POGON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D998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91.389,01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81E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5.610,99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14B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97.000,00</w:t>
            </w:r>
          </w:p>
        </w:tc>
      </w:tr>
      <w:tr w:rsidR="00D26F60" w:rsidRPr="00D26F60" w14:paraId="21A4BA9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AD9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35C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333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91.389,01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9EA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5.610,99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0C2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97.000,00</w:t>
            </w:r>
          </w:p>
        </w:tc>
      </w:tr>
      <w:tr w:rsidR="00D26F60" w:rsidRPr="00D26F60" w14:paraId="5088064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740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120F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AC11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91.389,01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E07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5.610,99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69DF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97.000,00</w:t>
            </w:r>
          </w:p>
        </w:tc>
      </w:tr>
      <w:tr w:rsidR="00D26F60" w:rsidRPr="00D26F60" w14:paraId="7D727D9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50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BBBA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AD7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9D2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A3A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94.000,00</w:t>
            </w:r>
          </w:p>
        </w:tc>
      </w:tr>
      <w:tr w:rsidR="00D26F60" w:rsidRPr="00D26F60" w14:paraId="4298832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FE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5EDE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BB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5.389,01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8A4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-2.389,01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59E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</w:tr>
      <w:tr w:rsidR="00D26F60" w:rsidRPr="00D26F60" w14:paraId="2A1600F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CEA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7AC2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NABAVA OPREME ZA ODRŽAVANJE KOMUNALNE INFRASTRUKTURE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563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26.150,00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57E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D56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22.150,00</w:t>
            </w:r>
          </w:p>
        </w:tc>
      </w:tr>
      <w:tr w:rsidR="00D26F60" w:rsidRPr="00D26F60" w14:paraId="6DB5A4E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F7E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43FD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67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20.150,00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30E2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59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16.150,00</w:t>
            </w:r>
          </w:p>
        </w:tc>
      </w:tr>
      <w:tr w:rsidR="00D26F60" w:rsidRPr="00D26F60" w14:paraId="6B7D880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3C7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938F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B2FE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20.150,00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87D8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4F6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16.150,00</w:t>
            </w:r>
          </w:p>
        </w:tc>
      </w:tr>
      <w:tr w:rsidR="00D26F60" w:rsidRPr="00D26F60" w14:paraId="659F301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8D8D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3E8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5B7A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20.150,00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2B4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4BC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16.150,00</w:t>
            </w:r>
          </w:p>
        </w:tc>
      </w:tr>
      <w:tr w:rsidR="00D26F60" w:rsidRPr="00D26F60" w14:paraId="128155C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41A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833B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Komunalni doprinos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41E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C01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D870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7732457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BA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54DE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ACD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5744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B90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6F05C0E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0B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4022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4A2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9A1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200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29414C6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6C85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1A5A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OBJEKATA I UREĐAJA KOMUNALNE INFRASTRUKTURE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BBF0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236.404,56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CF3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4.825,87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AE0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241.230,43</w:t>
            </w:r>
          </w:p>
        </w:tc>
      </w:tr>
      <w:tr w:rsidR="00D26F60" w:rsidRPr="00D26F60" w14:paraId="7AA7EA8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D15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4D31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NERAZVRSTANIH CESTA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37D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1A8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B5F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0AB554A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E3F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D8D8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Komunalna djelatnost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AC73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A31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D3FC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3A1539B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D08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D60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6D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78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65CD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1E02F7F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3FA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ABE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7DD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7C1F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939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6B0DC10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EF1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88AD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38D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F02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D0D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426D4FE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2E5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C4C9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352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B4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EEE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4E115EA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01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56D8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05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F71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B5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12D6894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92E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0359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JAVNE RASVJETE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458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DD8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3DA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</w:tr>
      <w:tr w:rsidR="00D26F60" w:rsidRPr="00D26F60" w14:paraId="1E1D4C5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D7D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84CB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Komunalna djelatnost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500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EA8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CFA5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5987177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6E3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3D2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2CF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3A7E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E05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3759860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A8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AEDF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742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B26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9F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1478F49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71B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730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D759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Naknada od osiguranja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609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906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73D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74817E7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D2C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5F32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DE9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0AE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B80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0D4ACF2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D6A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E976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2B9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22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A8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2667D5B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9444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D84C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JAVNIH POVRŠINA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C95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241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F84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65.500,00</w:t>
            </w:r>
          </w:p>
        </w:tc>
      </w:tr>
      <w:tr w:rsidR="00D26F60" w:rsidRPr="00D26F60" w14:paraId="42A3299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DB9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0804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Komunalna naknada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6A6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A9D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48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65.500,00</w:t>
            </w:r>
          </w:p>
        </w:tc>
      </w:tr>
      <w:tr w:rsidR="00D26F60" w:rsidRPr="00D26F60" w14:paraId="79DAE64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02D2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0DEB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D49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636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4DA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65.500,00</w:t>
            </w:r>
          </w:p>
        </w:tc>
      </w:tr>
      <w:tr w:rsidR="00D26F60" w:rsidRPr="00D26F60" w14:paraId="619A116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028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1203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E5C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48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F27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65.500,00</w:t>
            </w:r>
          </w:p>
        </w:tc>
      </w:tr>
      <w:tr w:rsidR="00D26F60" w:rsidRPr="00D26F60" w14:paraId="4900B1B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A39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B1D4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GROBLJA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0301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205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A7E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26A055F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FCE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F634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Grobna naknada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1070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7FF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DF8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51C0B01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F0C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6929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E8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2C69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975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72E2A0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04F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39F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19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58D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FC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10BB571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505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 xml:space="preserve">Akt/projekt: </w:t>
            </w: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A100174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C25D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ODRŽAVANJE POLJSKIH PUTEVA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48D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60.544,56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87D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8C3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66.570,43</w:t>
            </w:r>
          </w:p>
        </w:tc>
      </w:tr>
      <w:tr w:rsidR="00D26F60" w:rsidRPr="00D26F60" w14:paraId="0D49201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A0A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803C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Komunalni doprinos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507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84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6C6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53F8DEE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E8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DE8C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7FF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F9A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CB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3470551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B55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67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CD6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B1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589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7D07D00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C32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392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82A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D7B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8E7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62.570,43</w:t>
            </w:r>
          </w:p>
        </w:tc>
      </w:tr>
      <w:tr w:rsidR="00D26F60" w:rsidRPr="00D26F60" w14:paraId="61C2FCA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5CDC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42EB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14A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2C0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29F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62.570,43</w:t>
            </w:r>
          </w:p>
        </w:tc>
      </w:tr>
      <w:tr w:rsidR="00D26F60" w:rsidRPr="00D26F60" w14:paraId="61652C8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4C1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05C5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32D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FB4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CE3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62.570,43</w:t>
            </w:r>
          </w:p>
        </w:tc>
      </w:tr>
      <w:tr w:rsidR="00D26F60" w:rsidRPr="00D26F60" w14:paraId="5B9F197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989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T100175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2093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REVITALIZACIJA JAVNIH POVRŠINA - JAVNI RAD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80B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18.360,00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4AD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04C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13.160,00</w:t>
            </w:r>
          </w:p>
        </w:tc>
      </w:tr>
      <w:tr w:rsidR="00D26F60" w:rsidRPr="00D26F60" w14:paraId="0C91A76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046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D10F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88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18.360,00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17B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32C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13.160,00</w:t>
            </w:r>
          </w:p>
        </w:tc>
      </w:tr>
      <w:tr w:rsidR="00D26F60" w:rsidRPr="00D26F60" w14:paraId="400F55A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FC4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62BE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EFC3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18.360,00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F4F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A37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13.160,00</w:t>
            </w:r>
          </w:p>
        </w:tc>
      </w:tr>
      <w:tr w:rsidR="00D26F60" w:rsidRPr="00D26F60" w14:paraId="25E9A14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7005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4639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E7A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6A1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E42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12.800,00</w:t>
            </w:r>
          </w:p>
        </w:tc>
      </w:tr>
      <w:tr w:rsidR="00D26F60" w:rsidRPr="00D26F60" w14:paraId="41688F6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C6A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93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23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6B3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23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360,00</w:t>
            </w:r>
          </w:p>
        </w:tc>
      </w:tr>
      <w:tr w:rsidR="00D26F60" w:rsidRPr="00D26F60" w14:paraId="32D9E4C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1910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6492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OBJEKATA I UREĐAJA KOMUNALNE INFRASTRUKTURE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16E8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669.089,12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A19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-173.826,54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3B8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495.262,58</w:t>
            </w:r>
          </w:p>
        </w:tc>
      </w:tr>
      <w:tr w:rsidR="00D26F60" w:rsidRPr="00D26F60" w14:paraId="7FC1101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9D3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K100128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F137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KANALIZACIJE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AE5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779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277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3C7698D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277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E18F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FD2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DC3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490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1CE1013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57B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7C90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75C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B974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7AB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4A3205B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90D1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7672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DD1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3EF7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7D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15C7D9C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1F9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K100129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7AA3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VODOVODNE MREŽE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8F2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E2E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7A6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34E6B23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9603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CB9B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10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243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06A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457A0BE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0F0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99BB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756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9A9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E01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1BB85E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686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9E08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6BBA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A13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9AA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013F79A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ED4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 xml:space="preserve">Akt/projekt: </w:t>
            </w: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K100154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7B1E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REKONSTRUKCIJA KOLNIKA U ULICI KRALJA ZVONIMIRA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1433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D3DD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A7A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36.205,36</w:t>
            </w:r>
          </w:p>
        </w:tc>
      </w:tr>
      <w:tr w:rsidR="00D26F60" w:rsidRPr="00D26F60" w14:paraId="41F1D4A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B15F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5D5A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322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8A5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4594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36.205,36</w:t>
            </w:r>
          </w:p>
        </w:tc>
      </w:tr>
      <w:tr w:rsidR="00D26F60" w:rsidRPr="00D26F60" w14:paraId="18EE7E3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7FF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FB31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5E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729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FFB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36.205,36</w:t>
            </w:r>
          </w:p>
        </w:tc>
      </w:tr>
      <w:tr w:rsidR="00D26F60" w:rsidRPr="00D26F60" w14:paraId="7A43528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DAF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728D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EE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CD8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87E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36.205,36</w:t>
            </w:r>
          </w:p>
        </w:tc>
      </w:tr>
      <w:tr w:rsidR="00D26F60" w:rsidRPr="00D26F60" w14:paraId="4D902FF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1E2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K100178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BF05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SANACIJA PJEŠAČKIH STAZA U ŠIŠKOVCIMA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0EF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B72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5007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</w:tr>
      <w:tr w:rsidR="00D26F60" w:rsidRPr="00D26F60" w14:paraId="3CDECAA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C38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BFF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293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7D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FC7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</w:tr>
      <w:tr w:rsidR="00D26F60" w:rsidRPr="00D26F60" w14:paraId="201DDF3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1EB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030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52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E31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8B0A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</w:tr>
      <w:tr w:rsidR="00D26F60" w:rsidRPr="00D26F60" w14:paraId="2F93235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843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44F8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B45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4BB2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AF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53.089,12</w:t>
            </w:r>
          </w:p>
        </w:tc>
      </w:tr>
      <w:tr w:rsidR="00D26F60" w:rsidRPr="00D26F60" w14:paraId="5AB5D17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08A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K100191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75A5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DOMA ZA STARIJE I NEMOĆNE OSOBE U ŠIŠKOVCIMA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181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B0A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F442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2F4D2F3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2EC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32B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41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147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B3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418B97C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91C2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9254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23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B9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5DD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41FF4E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B8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719B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1F2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260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B0B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1C9CEFD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428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K100192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0C3B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ASFALTIRANJE PARKIRALIŠTA U ŠIŠKOVCIMA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0E8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CBF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-1.267,60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1BD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18.732,40</w:t>
            </w:r>
          </w:p>
        </w:tc>
      </w:tr>
      <w:tr w:rsidR="00D26F60" w:rsidRPr="00D26F60" w14:paraId="685409D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AA7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CD99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498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B3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-1.267,60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21E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18.732,40</w:t>
            </w:r>
          </w:p>
        </w:tc>
      </w:tr>
      <w:tr w:rsidR="00D26F60" w:rsidRPr="00D26F60" w14:paraId="037C1E7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B65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C60D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4A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D8A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-1.267,60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624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18.732,40</w:t>
            </w:r>
          </w:p>
        </w:tc>
      </w:tr>
      <w:tr w:rsidR="00D26F60" w:rsidRPr="00D26F60" w14:paraId="33108EA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A3A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1E70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8420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A85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-1.267,60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703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18.732,40</w:t>
            </w:r>
          </w:p>
        </w:tc>
      </w:tr>
      <w:tr w:rsidR="00D26F60" w:rsidRPr="00D26F60" w14:paraId="0599C81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C4C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K100193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BCCB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DODATNA ULAGANJA NA ZGRADI LOVAČKOG DOMA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933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366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1EF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</w:tr>
      <w:tr w:rsidR="00D26F60" w:rsidRPr="00D26F60" w14:paraId="42BF155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D2C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CCE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89DF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1F3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110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</w:tr>
      <w:tr w:rsidR="00D26F60" w:rsidRPr="00D26F60" w14:paraId="4C80D30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193C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EFA7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C1B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A96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E18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</w:tr>
      <w:tr w:rsidR="00D26F60" w:rsidRPr="00D26F60" w14:paraId="48CE06C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DA7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693C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dodatna ulaganja na nefinancijskoj imovini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F01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929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313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9.000,00</w:t>
            </w:r>
          </w:p>
        </w:tc>
      </w:tr>
      <w:tr w:rsidR="00D26F60" w:rsidRPr="00D26F60" w14:paraId="3CFF4DF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63B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Akt/projekt: K100194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42D2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SIGURNOST U PROMETU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552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A62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227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6B78C82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EFF8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EC9F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711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EDB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68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419D0FD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2F0B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64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A49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E34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7F7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3D09117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4FF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32F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327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6DB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B68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32835A6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FF1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K100201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22BD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REKONSTRUKCIJA KOLNIKA U ULICI KRALJA ZVONIMIRA - II. DIO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9DC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4A0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E9E1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120.000,00</w:t>
            </w:r>
          </w:p>
        </w:tc>
      </w:tr>
      <w:tr w:rsidR="00D26F60" w:rsidRPr="00D26F60" w14:paraId="0FBEAA5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F11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B984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D99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3CA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CC0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90.000,00</w:t>
            </w:r>
          </w:p>
        </w:tc>
      </w:tr>
      <w:tr w:rsidR="00D26F60" w:rsidRPr="00D26F60" w14:paraId="54E3173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867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43DB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0AA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909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DC8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90.000,00</w:t>
            </w:r>
          </w:p>
        </w:tc>
      </w:tr>
      <w:tr w:rsidR="00D26F60" w:rsidRPr="00D26F60" w14:paraId="3C9D347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F9F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28C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350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6083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5FB7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90.000,00</w:t>
            </w:r>
          </w:p>
        </w:tc>
      </w:tr>
      <w:tr w:rsidR="00D26F60" w:rsidRPr="00D26F60" w14:paraId="1041D46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275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31EF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6DB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E99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CE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17A8BAC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DC6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7F7D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B26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D70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A194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346F8FD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2DD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FDD5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AFF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70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39A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5548E53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DE1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K100202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3C6A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REKONSTRUKCIJA PROMETNICE, PARKIRALIŠTA I NOGOSTUPA U ULICI J. KOZARCA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7DC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284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6A0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5DB0729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DDAF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6F8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600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B6E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8ED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4817A49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862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0B35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DCCE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9A2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2CB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06E402C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1F0D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87C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E02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3E4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D17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5B20EEF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B2D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E19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SANACIJA PJEŠAČKIH POVRŠINA- J.J. STROSSMAYERA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29D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3D2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-2.280,14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37E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72.719,86</w:t>
            </w:r>
          </w:p>
        </w:tc>
      </w:tr>
      <w:tr w:rsidR="00D26F60" w:rsidRPr="00D26F60" w14:paraId="25C5E5F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BAA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BB51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0320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B8F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-2.280,14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A4F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72.719,86</w:t>
            </w:r>
          </w:p>
        </w:tc>
      </w:tr>
      <w:tr w:rsidR="00D26F60" w:rsidRPr="00D26F60" w14:paraId="3CA0E7F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4F0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D42A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4D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77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-2.280,14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42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72.719,86</w:t>
            </w:r>
          </w:p>
        </w:tc>
      </w:tr>
      <w:tr w:rsidR="00D26F60" w:rsidRPr="00D26F60" w14:paraId="2268A95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0E65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1AD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86C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71B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-2.280,14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275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72.719,86</w:t>
            </w:r>
          </w:p>
        </w:tc>
      </w:tr>
      <w:tr w:rsidR="00D26F60" w:rsidRPr="00D26F60" w14:paraId="0F03868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50B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AF81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SANACIJA KOLNIKA U ULICI M. MATKOVIĆA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CB9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851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F32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1782B43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C3D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1CF3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6A0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FD2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3E6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7F9AA3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81E5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9A5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197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B9A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8F6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31E89A1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2FE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23A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E6F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F12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0D2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0143D6B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D69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K100212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0B1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VANJSKOG VJEŽBALIŠTA - ULIČNI TRENING U CERNI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3F1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67C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873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67.515,84</w:t>
            </w:r>
          </w:p>
        </w:tc>
      </w:tr>
      <w:tr w:rsidR="00D26F60" w:rsidRPr="00D26F60" w14:paraId="63D1897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0E3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2E7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6C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DF5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20B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22.515,84</w:t>
            </w:r>
          </w:p>
        </w:tc>
      </w:tr>
      <w:tr w:rsidR="00D26F60" w:rsidRPr="00D26F60" w14:paraId="2ED9BD5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4698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1808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D0A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AA8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0F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22.515,84</w:t>
            </w:r>
          </w:p>
        </w:tc>
      </w:tr>
      <w:tr w:rsidR="00D26F60" w:rsidRPr="00D26F60" w14:paraId="162E970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160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CCE5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540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5B3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035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22.515,84</w:t>
            </w:r>
          </w:p>
        </w:tc>
      </w:tr>
      <w:tr w:rsidR="00D26F60" w:rsidRPr="00D26F60" w14:paraId="3B2517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385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4BF8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3D9C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6BBA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9C2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4181BAE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6FF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974A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C976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97D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4D0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6F11C3F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C61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8119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38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E2A0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F50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6F97A19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7513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K100218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3824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ZACJEVLJENJE OBORINSKOG KANALA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982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ACF7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63C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</w:tr>
      <w:tr w:rsidR="00D26F60" w:rsidRPr="00D26F60" w14:paraId="69231C8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F40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E1B8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1E9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F7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76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</w:tr>
      <w:tr w:rsidR="00D26F60" w:rsidRPr="00D26F60" w14:paraId="0EEBCFE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ACF5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059E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6AA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6B87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FF5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</w:tr>
      <w:tr w:rsidR="00D26F60" w:rsidRPr="00D26F60" w14:paraId="03A9466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2F2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D04F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33C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CDD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D008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18.000,00</w:t>
            </w:r>
          </w:p>
        </w:tc>
      </w:tr>
      <w:tr w:rsidR="00D26F60" w:rsidRPr="00D26F60" w14:paraId="1E6C08C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DD8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BD1A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SANACIJA PJEŠAČKE STAZE ULICE J.J. STROSSMAYERA U CERNI- FAZA III.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6C5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7B4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AF8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0CE7B4B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9C1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57F8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A09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FDB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E95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346931D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BBD5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AD68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47D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FADD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D5D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4AC2D0A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A21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BE85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DCF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CCA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46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</w:tr>
      <w:tr w:rsidR="00D26F60" w:rsidRPr="00D26F60" w14:paraId="559C57F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A81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K100221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099B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SPOMEN OBILJEŽJA CIVILNIM ŽRTVAMA IZ DOMOVINSKOG RATA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589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9F6E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215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40EBAF6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8B7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463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AEB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9E6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20A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169E44B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580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B05A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48E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F16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224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1DCEBBC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F5D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61D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286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1EC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0C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018C3B3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6273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B611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ZAŠTITA OKOLIŠA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88F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444.997,77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E29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-121.200,00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E2B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323.797,77</w:t>
            </w:r>
          </w:p>
        </w:tc>
      </w:tr>
      <w:tr w:rsidR="00D26F60" w:rsidRPr="00D26F60" w14:paraId="492C0EE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89F9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06D2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ZAŠTITA OKOLIŠA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867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41.654,46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B2C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172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33.654,46</w:t>
            </w:r>
          </w:p>
        </w:tc>
      </w:tr>
      <w:tr w:rsidR="00D26F60" w:rsidRPr="00D26F60" w14:paraId="6F9E776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3AC1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D22A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835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ED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F24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</w:tr>
      <w:tr w:rsidR="00D26F60" w:rsidRPr="00D26F60" w14:paraId="7DAFAE4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7AE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0200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8C4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D5E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9AF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</w:tr>
      <w:tr w:rsidR="00D26F60" w:rsidRPr="00D26F60" w14:paraId="074B395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E6D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9DED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7E1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DAE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CD7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</w:tr>
      <w:tr w:rsidR="00D26F60" w:rsidRPr="00D26F60" w14:paraId="14DA85B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2F5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D92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D44E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25.654,46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DB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813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17.654,46</w:t>
            </w:r>
          </w:p>
        </w:tc>
      </w:tr>
      <w:tr w:rsidR="00D26F60" w:rsidRPr="00D26F60" w14:paraId="3DFEDB2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7A21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BDB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912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25.654,46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D8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4FE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17.654,46</w:t>
            </w:r>
          </w:p>
        </w:tc>
      </w:tr>
      <w:tr w:rsidR="00D26F60" w:rsidRPr="00D26F60" w14:paraId="534810F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9B5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D0BD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B1EC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25.654,46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87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5A6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17.654,46</w:t>
            </w:r>
          </w:p>
        </w:tc>
      </w:tr>
      <w:tr w:rsidR="00D26F60" w:rsidRPr="00D26F60" w14:paraId="33A2CA5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079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8AB6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GOSPODARENJE KOMUNALNIM OTPADOM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55C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120.573,75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117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A6A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114.973,75</w:t>
            </w:r>
          </w:p>
        </w:tc>
      </w:tr>
      <w:tr w:rsidR="00D26F60" w:rsidRPr="00D26F60" w14:paraId="7226699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8406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B3AA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622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F246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D5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35.400,00</w:t>
            </w:r>
          </w:p>
        </w:tc>
      </w:tr>
      <w:tr w:rsidR="00D26F60" w:rsidRPr="00D26F60" w14:paraId="3B1933A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D36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4F78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D3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B6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5D5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35.400,00</w:t>
            </w:r>
          </w:p>
        </w:tc>
      </w:tr>
      <w:tr w:rsidR="00D26F60" w:rsidRPr="00D26F60" w14:paraId="4A83E3F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04A7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5902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B2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EC7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5E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35.400,00</w:t>
            </w:r>
          </w:p>
        </w:tc>
      </w:tr>
      <w:tr w:rsidR="00D26F60" w:rsidRPr="00D26F60" w14:paraId="5BF7B52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D57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DD12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86C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96B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144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35.400,00</w:t>
            </w:r>
          </w:p>
        </w:tc>
      </w:tr>
      <w:tr w:rsidR="00D26F60" w:rsidRPr="00D26F60" w14:paraId="57E12B1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D312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3371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4BD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8A8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83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</w:tr>
      <w:tr w:rsidR="00D26F60" w:rsidRPr="00D26F60" w14:paraId="2BA5C90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F1B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5922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538B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93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7EE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</w:tr>
      <w:tr w:rsidR="00D26F60" w:rsidRPr="00D26F60" w14:paraId="34A668B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E80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E5F2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605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C37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61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79.573,75</w:t>
            </w:r>
          </w:p>
        </w:tc>
      </w:tr>
      <w:tr w:rsidR="00D26F60" w:rsidRPr="00D26F60" w14:paraId="565638F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CD7E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2959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VETERINARSKE USLUGE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103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254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60C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4884B25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501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136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Grobna naknada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C24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BF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572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</w:tr>
      <w:tr w:rsidR="00D26F60" w:rsidRPr="00D26F60" w14:paraId="7FE98BB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88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CA2E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2D68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CEB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5EE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</w:tr>
      <w:tr w:rsidR="00D26F60" w:rsidRPr="00D26F60" w14:paraId="5DDDA23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0DD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F3BE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995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31D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0D1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17.000,00</w:t>
            </w:r>
          </w:p>
        </w:tc>
      </w:tr>
      <w:tr w:rsidR="00D26F60" w:rsidRPr="00D26F60" w14:paraId="22BAC37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453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888B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2CA3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4C7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438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</w:tr>
      <w:tr w:rsidR="00D26F60" w:rsidRPr="00D26F60" w14:paraId="2734D84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3E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6D36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9B7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40D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C2FD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</w:tr>
      <w:tr w:rsidR="00D26F60" w:rsidRPr="00D26F60" w14:paraId="6CA1757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8D4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E0D3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EB98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108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4C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</w:tr>
      <w:tr w:rsidR="00D26F60" w:rsidRPr="00D26F60" w14:paraId="5C57AF3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550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442E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SUFINANCIRANJE OPERATIVNIH TROŠKOVA AGROTEHNOLOŠKOG CENTRA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74C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991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6B0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</w:tr>
      <w:tr w:rsidR="00D26F60" w:rsidRPr="00D26F60" w14:paraId="6F18C21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96F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5332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8A1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59F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E9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</w:tr>
      <w:tr w:rsidR="00D26F60" w:rsidRPr="00D26F60" w14:paraId="6E3DB5C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5B8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4F61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0EF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73B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C8E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</w:tr>
      <w:tr w:rsidR="00D26F60" w:rsidRPr="00D26F60" w14:paraId="619B981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D3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0B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2BDE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CF8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DCF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26.544,56</w:t>
            </w:r>
          </w:p>
        </w:tc>
      </w:tr>
      <w:tr w:rsidR="00D26F60" w:rsidRPr="00D26F60" w14:paraId="163413C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657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A100165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1B0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SANACIJA ZAPUŠTENIH PRIVATNIH POSJEDA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DF8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518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377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3.500,00</w:t>
            </w:r>
          </w:p>
        </w:tc>
      </w:tr>
      <w:tr w:rsidR="00D26F60" w:rsidRPr="00D26F60" w14:paraId="1F1EE77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7758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E41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Komunalna naknada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C9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BEB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CC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3.500,00</w:t>
            </w:r>
          </w:p>
        </w:tc>
      </w:tr>
      <w:tr w:rsidR="00D26F60" w:rsidRPr="00D26F60" w14:paraId="1703FF0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189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6EC9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E6AB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1BC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DE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3.500,00</w:t>
            </w:r>
          </w:p>
        </w:tc>
      </w:tr>
      <w:tr w:rsidR="00D26F60" w:rsidRPr="00D26F60" w14:paraId="531ABC3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BE9E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89FB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387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4FF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178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3.500,00</w:t>
            </w:r>
          </w:p>
        </w:tc>
      </w:tr>
      <w:tr w:rsidR="00D26F60" w:rsidRPr="00D26F60" w14:paraId="1738F52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3D9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A100203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5B56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IZOBRAZNO - INFORMATIVNE AKTIVNOSTI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D06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7.125,00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55DD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E79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7.125,00</w:t>
            </w:r>
          </w:p>
        </w:tc>
      </w:tr>
      <w:tr w:rsidR="00D26F60" w:rsidRPr="00D26F60" w14:paraId="777BD07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1DA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6609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4A1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1B6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9A5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</w:tr>
      <w:tr w:rsidR="00D26F60" w:rsidRPr="00D26F60" w14:paraId="52A125B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A24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15B8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1F54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9D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BAF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</w:tr>
      <w:tr w:rsidR="00D26F60" w:rsidRPr="00D26F60" w14:paraId="14627EC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EC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A0B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F19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FD5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BF2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4.275,00</w:t>
            </w:r>
          </w:p>
        </w:tc>
      </w:tr>
      <w:tr w:rsidR="00D26F60" w:rsidRPr="00D26F60" w14:paraId="3304F73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74C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91AA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0408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835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09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</w:tr>
      <w:tr w:rsidR="00D26F60" w:rsidRPr="00D26F60" w14:paraId="532975E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E4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5B63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C40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778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069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</w:tr>
      <w:tr w:rsidR="00D26F60" w:rsidRPr="00D26F60" w14:paraId="51FAF11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CE2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1A2F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500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36A4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1E4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2.850,00</w:t>
            </w:r>
          </w:p>
        </w:tc>
      </w:tr>
      <w:tr w:rsidR="00D26F60" w:rsidRPr="00D26F60" w14:paraId="6EECA17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F739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26B3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RECIKLAŽNOG DVORIŠTA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793B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9B3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724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6AC1EA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A49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0C82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B00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24B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5BF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448DC9A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EE4E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0640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A79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A46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9C81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5408296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D3D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5403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E1D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AEF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34C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0EB627E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8F7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AAB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4930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A6DD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548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004BCAC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47B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5DC5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2C6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9E9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CA8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24146C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F93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7B9F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5A98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532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D00C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7404437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6BA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FF35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71F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1BB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721B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3D74C32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0C1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K100209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961B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UKLANJANJE OTPADA ODBAČENOG U OKOLIŠ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697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105.600,00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3AF6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D4A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108.000,00</w:t>
            </w:r>
          </w:p>
        </w:tc>
      </w:tr>
      <w:tr w:rsidR="00D26F60" w:rsidRPr="00D26F60" w14:paraId="440EDB7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F7F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373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04F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105.600,00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39F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AA5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108.000,00</w:t>
            </w:r>
          </w:p>
        </w:tc>
      </w:tr>
      <w:tr w:rsidR="00D26F60" w:rsidRPr="00D26F60" w14:paraId="2146434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5F64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6461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C4F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105.600,00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5F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045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108.000,00</w:t>
            </w:r>
          </w:p>
        </w:tc>
      </w:tr>
      <w:tr w:rsidR="00D26F60" w:rsidRPr="00D26F60" w14:paraId="2F7A340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0A4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B68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50B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105.600,00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424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C2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108.000,00</w:t>
            </w:r>
          </w:p>
        </w:tc>
      </w:tr>
      <w:tr w:rsidR="00D26F60" w:rsidRPr="00D26F60" w14:paraId="3F19B2F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A179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857D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RAZVOJ POLJOPRIVREDE I GOSPODARSTVA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EDE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23B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-52.601,07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9A8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116.398,93</w:t>
            </w:r>
          </w:p>
        </w:tc>
      </w:tr>
      <w:tr w:rsidR="00D26F60" w:rsidRPr="00D26F60" w14:paraId="7718D28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37B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D52E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GOSPODARENJE POLJOPRIVREDNIM ZEMLJIŠTEM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2F2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B90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-6.913,57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7C2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17.086,43</w:t>
            </w:r>
          </w:p>
        </w:tc>
      </w:tr>
      <w:tr w:rsidR="00D26F60" w:rsidRPr="00D26F60" w14:paraId="087AC0A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0CC2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5931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7E0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3A2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-6.913,57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C6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17.086,43</w:t>
            </w:r>
          </w:p>
        </w:tc>
      </w:tr>
      <w:tr w:rsidR="00D26F60" w:rsidRPr="00D26F60" w14:paraId="3621827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DEA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12CD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30C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B16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-6.913,57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9864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17.086,43</w:t>
            </w:r>
          </w:p>
        </w:tc>
      </w:tr>
      <w:tr w:rsidR="00D26F60" w:rsidRPr="00D26F60" w14:paraId="669FDE1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741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DD05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Subvencije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EC0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28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-6.913,57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13A8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17.086,43</w:t>
            </w:r>
          </w:p>
        </w:tc>
      </w:tr>
      <w:tr w:rsidR="00D26F60" w:rsidRPr="00D26F60" w14:paraId="518EADF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7A1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A100197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E44F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POTPORE DE MINIMIS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98DC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0EC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9EE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2044A13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4A8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1A83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067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BD7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FC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7CBB9CB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8E0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5456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67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4CB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D7B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75849EF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7BCD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3A1E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Subvencije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5E3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9C0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3C4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6EF79FE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310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 xml:space="preserve">Akt/projekt: </w:t>
            </w: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A100219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CE13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POTICANJE GOSPODARSTVA I PODUZETNIŠTVA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8A65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31E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B1B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0D3A51E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D43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00C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953E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4649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4AE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0755D02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531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72F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B6E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DF45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285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06E6B87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E6E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1657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Subvencije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F291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8C0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385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00584C8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0348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K100125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C03D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RAZVOJ GOSPODARSKE ZONE ZAGRAĐE CERNA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B74E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034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-36.500,00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565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73.500,00</w:t>
            </w:r>
          </w:p>
        </w:tc>
      </w:tr>
      <w:tr w:rsidR="00D26F60" w:rsidRPr="00D26F60" w14:paraId="7A0C66B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D4AC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AD62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5F2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6A7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B10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7.500,00</w:t>
            </w:r>
          </w:p>
        </w:tc>
      </w:tr>
      <w:tr w:rsidR="00D26F60" w:rsidRPr="00D26F60" w14:paraId="1A0C882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E06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AC8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723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C1C7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CA9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7.500,00</w:t>
            </w:r>
          </w:p>
        </w:tc>
      </w:tr>
      <w:tr w:rsidR="00D26F60" w:rsidRPr="00D26F60" w14:paraId="135FF95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115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FBDB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AD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127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51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7.500,00</w:t>
            </w:r>
          </w:p>
        </w:tc>
      </w:tr>
      <w:tr w:rsidR="00D26F60" w:rsidRPr="00D26F60" w14:paraId="232C9D4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DA4B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1B6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A3D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5F4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CF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66.000,00</w:t>
            </w:r>
          </w:p>
        </w:tc>
      </w:tr>
      <w:tr w:rsidR="00D26F60" w:rsidRPr="00D26F60" w14:paraId="5541F7F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B68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407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B62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75BC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884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270E5AC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20F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59AB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D5DD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692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58A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5EACFF1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DC3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410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35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764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82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36.000,00</w:t>
            </w:r>
          </w:p>
        </w:tc>
      </w:tr>
      <w:tr w:rsidR="00D26F60" w:rsidRPr="00D26F60" w14:paraId="6178A70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341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4941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0EC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AD7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77B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36.000,00</w:t>
            </w:r>
          </w:p>
        </w:tc>
      </w:tr>
      <w:tr w:rsidR="00D26F60" w:rsidRPr="00D26F60" w14:paraId="1DC1699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BAE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K100127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7F59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TRŽNICE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663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A9CF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-9.187,50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3B3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812,50</w:t>
            </w:r>
          </w:p>
        </w:tc>
      </w:tr>
      <w:tr w:rsidR="00D26F60" w:rsidRPr="00D26F60" w14:paraId="50302A1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C5B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B74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91D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7B1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40C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812,50</w:t>
            </w:r>
          </w:p>
        </w:tc>
      </w:tr>
      <w:tr w:rsidR="00D26F60" w:rsidRPr="00D26F60" w14:paraId="35510C7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B3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92B2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8BB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8D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9AB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812,50</w:t>
            </w:r>
          </w:p>
        </w:tc>
      </w:tr>
      <w:tr w:rsidR="00D26F60" w:rsidRPr="00D26F60" w14:paraId="70B167C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83C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56EA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20C8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73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05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812,50</w:t>
            </w:r>
          </w:p>
        </w:tc>
      </w:tr>
      <w:tr w:rsidR="00D26F60" w:rsidRPr="00D26F60" w14:paraId="195082B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684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A62C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C6C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B5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BD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48F5FBF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81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E734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A11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F4B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3D9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793DF7E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0CC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4C29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A6CB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13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DBB7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</w:tr>
      <w:tr w:rsidR="00D26F60" w:rsidRPr="00D26F60" w14:paraId="0773C87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C6F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K100130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0E5F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KUPOVINA GRAĐEVINSKOG ZEMLJIŠTA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3E4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2B6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830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008FE10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D46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B75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539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39D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B8CA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206EE83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779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CF9B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4186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873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C26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24AA96E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002D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AB38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 xml:space="preserve">Rashodi za nabavu </w:t>
            </w:r>
            <w:proofErr w:type="spellStart"/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neproizvedene</w:t>
            </w:r>
            <w:proofErr w:type="spellEnd"/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 xml:space="preserve">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E4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E3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5AA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0AFF153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C33B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1009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91A3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UPRAVLJANJE IMOVINOM OPĆINE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ECF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131.513,27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5B0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-6.257,02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0BE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125.256,25</w:t>
            </w:r>
          </w:p>
        </w:tc>
      </w:tr>
      <w:tr w:rsidR="00D26F60" w:rsidRPr="00D26F60" w14:paraId="1DEB5FF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E67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5D3B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ODRŽAVANJE GRAĐEVINSKIH OBJEKATA U VLASNIŠTVU OPĆINE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85E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6F1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92F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</w:tr>
      <w:tr w:rsidR="00D26F60" w:rsidRPr="00D26F60" w14:paraId="5B3C62A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DB51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900D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BE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993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DC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</w:tr>
      <w:tr w:rsidR="00D26F60" w:rsidRPr="00D26F60" w14:paraId="3417CC5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0C4B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818A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3C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0243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AAB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80.013,27</w:t>
            </w:r>
          </w:p>
        </w:tc>
      </w:tr>
      <w:tr w:rsidR="00D26F60" w:rsidRPr="00D26F60" w14:paraId="37F1F27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A8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A09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CE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9C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77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80.000,00</w:t>
            </w:r>
          </w:p>
        </w:tc>
      </w:tr>
      <w:tr w:rsidR="00D26F60" w:rsidRPr="00D26F60" w14:paraId="01F473A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EFD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3859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Financijski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7BA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9343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4D9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13,27</w:t>
            </w:r>
          </w:p>
        </w:tc>
      </w:tr>
      <w:tr w:rsidR="00D26F60" w:rsidRPr="00D26F60" w14:paraId="261626C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6846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K100108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1FAA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INVESTICIJSKO ODRŽAVANJE OPĆINSKIH ZGRADA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988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B1F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876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10.242,98</w:t>
            </w:r>
          </w:p>
        </w:tc>
      </w:tr>
      <w:tr w:rsidR="00D26F60" w:rsidRPr="00D26F60" w14:paraId="01736C9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B11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D96A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980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758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9FA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10.242,98</w:t>
            </w:r>
          </w:p>
        </w:tc>
      </w:tr>
      <w:tr w:rsidR="00D26F60" w:rsidRPr="00D26F60" w14:paraId="69BFD82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7B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501B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029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10A5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CC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10.242,98</w:t>
            </w:r>
          </w:p>
        </w:tc>
      </w:tr>
      <w:tr w:rsidR="00D26F60" w:rsidRPr="00D26F60" w14:paraId="2336CD4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4BD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980F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F0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B3DF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-1.257,02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55B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10.242,98</w:t>
            </w:r>
          </w:p>
        </w:tc>
      </w:tr>
      <w:tr w:rsidR="00D26F60" w:rsidRPr="00D26F60" w14:paraId="0DF80DE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E0A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K100133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3939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DOMA KULTURE CERNA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27A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433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9081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2FD69D4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A55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F140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F38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932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59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1764CC1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CBE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05E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D86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E743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DD7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589C16A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81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0CC4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8AB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FE8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700F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</w:tr>
      <w:tr w:rsidR="00D26F60" w:rsidRPr="00D26F60" w14:paraId="466911D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D331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D1AC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PROSTORNO UREĐENJE I UNAPREĐENJE STANOVANJA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9D5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713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53C5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88.000,00</w:t>
            </w:r>
          </w:p>
        </w:tc>
      </w:tr>
      <w:tr w:rsidR="00D26F60" w:rsidRPr="00D26F60" w14:paraId="30E2917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DC7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K100121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30A1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DJEČJEG IGRALIŠTA U ŠIŠKOVCIMA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80F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732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987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88.000,00</w:t>
            </w:r>
          </w:p>
        </w:tc>
      </w:tr>
      <w:tr w:rsidR="00D26F60" w:rsidRPr="00D26F60" w14:paraId="5EB38AD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317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E471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8FF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10D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EFD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88.000,00</w:t>
            </w:r>
          </w:p>
        </w:tc>
      </w:tr>
      <w:tr w:rsidR="00D26F60" w:rsidRPr="00D26F60" w14:paraId="27B679D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2AF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0C7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0AB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79D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185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88.000,00</w:t>
            </w:r>
          </w:p>
        </w:tc>
      </w:tr>
      <w:tr w:rsidR="00D26F60" w:rsidRPr="00D26F60" w14:paraId="59AA101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DB9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F4F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AF2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3B1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9291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88.000,00</w:t>
            </w:r>
          </w:p>
        </w:tc>
      </w:tr>
      <w:tr w:rsidR="00D26F60" w:rsidRPr="00D26F60" w14:paraId="1DDD021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795F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243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 JAVNIH POTREBA U ŠKOLSTVU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2C8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108.000,00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09D4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7.953,00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F1D8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115.953,00</w:t>
            </w:r>
          </w:p>
        </w:tc>
      </w:tr>
      <w:tr w:rsidR="00D26F60" w:rsidRPr="00D26F60" w14:paraId="446FA1D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4EBD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A100184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9652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FINANCIRANJE AKTIVNOSTI U ŠKOLI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9C0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BEE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6.953,00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B85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19.953,00</w:t>
            </w:r>
          </w:p>
        </w:tc>
      </w:tr>
      <w:tr w:rsidR="00D26F60" w:rsidRPr="00D26F60" w14:paraId="711D6B1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FFD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EE74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83A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96B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73C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12.528,00</w:t>
            </w:r>
          </w:p>
        </w:tc>
      </w:tr>
      <w:tr w:rsidR="00D26F60" w:rsidRPr="00D26F60" w14:paraId="2FFE864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2F1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018F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AE7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E5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9.528,00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5C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12.528,00</w:t>
            </w:r>
          </w:p>
        </w:tc>
      </w:tr>
      <w:tr w:rsidR="00D26F60" w:rsidRPr="00D26F60" w14:paraId="09C4DB9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2BB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CDF5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 dane u inozemstvo i unutar općeg proračuna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12D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1DAD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689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</w:tr>
      <w:tr w:rsidR="00D26F60" w:rsidRPr="00D26F60" w14:paraId="3A2FD7E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913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D2E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21B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F45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6AE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2.528,00</w:t>
            </w:r>
          </w:p>
        </w:tc>
      </w:tr>
      <w:tr w:rsidR="00D26F60" w:rsidRPr="00D26F60" w14:paraId="78C23B2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AEE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2B03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00D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A311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B225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7.425,00</w:t>
            </w:r>
          </w:p>
        </w:tc>
      </w:tr>
      <w:tr w:rsidR="00D26F60" w:rsidRPr="00D26F60" w14:paraId="09DB072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41A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D872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74D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0EE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440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7.425,00</w:t>
            </w:r>
          </w:p>
        </w:tc>
      </w:tr>
      <w:tr w:rsidR="00D26F60" w:rsidRPr="00D26F60" w14:paraId="6DB1C25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E33C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5B74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 dane u inozemstvo i unutar općeg proračuna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60C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73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-2.575,00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870F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7.425,00</w:t>
            </w:r>
          </w:p>
        </w:tc>
      </w:tr>
      <w:tr w:rsidR="00D26F60" w:rsidRPr="00D26F60" w14:paraId="0391875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A4A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A100185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6B72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STIPENDIRANJE STUDENATA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E294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2E3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0134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11701CA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276B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211D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558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3E0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9F0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4BAE830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739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0555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B90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2E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C150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4949D15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4AD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D0C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0BF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D7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DDB0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</w:tr>
      <w:tr w:rsidR="00D26F60" w:rsidRPr="00D26F60" w14:paraId="54042F0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129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A100186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BDCE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FINANCIRANJE UDŽBENIKA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76E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5CF8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729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51.000,00</w:t>
            </w:r>
          </w:p>
        </w:tc>
      </w:tr>
      <w:tr w:rsidR="00D26F60" w:rsidRPr="00D26F60" w14:paraId="137771D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CBB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760D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ADE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683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D1DA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51.000,00</w:t>
            </w:r>
          </w:p>
        </w:tc>
      </w:tr>
      <w:tr w:rsidR="00D26F60" w:rsidRPr="00D26F60" w14:paraId="6F8BCCE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683B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7078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975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AC2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8CB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51.000,00</w:t>
            </w:r>
          </w:p>
        </w:tc>
      </w:tr>
      <w:tr w:rsidR="00D26F60" w:rsidRPr="00D26F60" w14:paraId="6F06B04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6D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CCA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25D6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591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29D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51.000,00</w:t>
            </w:r>
          </w:p>
        </w:tc>
      </w:tr>
      <w:tr w:rsidR="00D26F60" w:rsidRPr="00D26F60" w14:paraId="0A296A6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4D4C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A100187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3B96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SUFINANCIRANJE PRIJEVOZA UČENIKA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D4A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F1B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D7F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0060182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43C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831A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4A0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FF5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649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6EEB286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BED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FE1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2D7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189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B0D5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593E177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8FB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1D3D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EF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0291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4FCA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15.000,00</w:t>
            </w:r>
          </w:p>
        </w:tc>
      </w:tr>
      <w:tr w:rsidR="00D26F60" w:rsidRPr="00D26F60" w14:paraId="6982014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821C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4A3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JAVNE POTREBE U KULTURI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ED8D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118.823,30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202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19.461,35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549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138.284,65</w:t>
            </w:r>
          </w:p>
        </w:tc>
      </w:tr>
      <w:tr w:rsidR="00D26F60" w:rsidRPr="00D26F60" w14:paraId="6069303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80E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0710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DONACIJE U KULTURI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D0C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1DD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B264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</w:tr>
      <w:tr w:rsidR="00D26F60" w:rsidRPr="00D26F60" w14:paraId="16F3E20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C6C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C897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320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EFE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055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</w:tr>
      <w:tr w:rsidR="00D26F60" w:rsidRPr="00D26F60" w14:paraId="487220C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417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45EE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90F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761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10B1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24.000,00</w:t>
            </w:r>
          </w:p>
        </w:tc>
      </w:tr>
      <w:tr w:rsidR="00D26F60" w:rsidRPr="00D26F60" w14:paraId="5D4E58E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F71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FE9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EEB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EF9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251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41AC2E1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655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BA9D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365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0695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6E78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</w:tr>
      <w:tr w:rsidR="00D26F60" w:rsidRPr="00D26F60" w14:paraId="7B13F4F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0BC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A100173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B217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MANIFESTACIJE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F93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94.823,30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18B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19.461,35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F07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114.284,65</w:t>
            </w:r>
          </w:p>
        </w:tc>
      </w:tr>
      <w:tr w:rsidR="00D26F60" w:rsidRPr="00D26F60" w14:paraId="61FCAAE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A4F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BCB9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D63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87.823,30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C6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20.066,35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4F29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107.889,65</w:t>
            </w:r>
          </w:p>
        </w:tc>
      </w:tr>
      <w:tr w:rsidR="00D26F60" w:rsidRPr="00D26F60" w14:paraId="0209167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65F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0FE9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355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87.823,30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416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20.066,35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4EB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107.889,65</w:t>
            </w:r>
          </w:p>
        </w:tc>
      </w:tr>
      <w:tr w:rsidR="00D26F60" w:rsidRPr="00D26F60" w14:paraId="273677C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E65A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DD25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C3A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87.823,30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0F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20.066,35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6A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107.889,65</w:t>
            </w:r>
          </w:p>
        </w:tc>
      </w:tr>
      <w:tr w:rsidR="00D26F60" w:rsidRPr="00D26F60" w14:paraId="0511F6A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DB24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610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503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Namjenske donacije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83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550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1FE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6.395,00</w:t>
            </w:r>
          </w:p>
        </w:tc>
      </w:tr>
      <w:tr w:rsidR="00D26F60" w:rsidRPr="00D26F60" w14:paraId="22553D1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E50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2AD5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FB9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BF2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126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6.395,00</w:t>
            </w:r>
          </w:p>
        </w:tc>
      </w:tr>
      <w:tr w:rsidR="00D26F60" w:rsidRPr="00D26F60" w14:paraId="692B9D5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48A8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2E5E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9F9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5A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532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6.395,00</w:t>
            </w:r>
          </w:p>
        </w:tc>
      </w:tr>
      <w:tr w:rsidR="00D26F60" w:rsidRPr="00D26F60" w14:paraId="0C003BA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F365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59D5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JAVNE POTREBE U SPORTU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23A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283.870,00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A9D1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-80.544,01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9E3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203.325,99</w:t>
            </w:r>
          </w:p>
        </w:tc>
      </w:tr>
      <w:tr w:rsidR="00D26F60" w:rsidRPr="00D26F60" w14:paraId="3FB74EC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C9B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2F6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SUFINANCIRANJE SPORTSKIH KLUBOVA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50E2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128.870,00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C12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E1E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144.870,00</w:t>
            </w:r>
          </w:p>
        </w:tc>
      </w:tr>
      <w:tr w:rsidR="00D26F60" w:rsidRPr="00D26F60" w14:paraId="2653B0B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59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16D5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36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7B2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23D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</w:tr>
      <w:tr w:rsidR="00D26F60" w:rsidRPr="00D26F60" w14:paraId="589CADA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E28E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30A8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74E9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E81D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916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</w:tr>
      <w:tr w:rsidR="00D26F60" w:rsidRPr="00D26F60" w14:paraId="54E08DD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EC9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225B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D5A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6B76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756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1.870,00</w:t>
            </w:r>
          </w:p>
        </w:tc>
      </w:tr>
      <w:tr w:rsidR="00D26F60" w:rsidRPr="00D26F60" w14:paraId="2DA6CE1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EB7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E9BA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712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AF8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D3F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143.000,00</w:t>
            </w:r>
          </w:p>
        </w:tc>
      </w:tr>
      <w:tr w:rsidR="00D26F60" w:rsidRPr="00D26F60" w14:paraId="3DAE98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D9A4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7A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A5E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90B7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55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143.000,00</w:t>
            </w:r>
          </w:p>
        </w:tc>
      </w:tr>
      <w:tr w:rsidR="00D26F60" w:rsidRPr="00D26F60" w14:paraId="34C1D66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E0E1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F782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123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127.000,00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CC2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02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143.000,00</w:t>
            </w:r>
          </w:p>
        </w:tc>
      </w:tr>
      <w:tr w:rsidR="00D26F60" w:rsidRPr="00D26F60" w14:paraId="5EBC3FF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9FC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ECCC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TRIBINA I RASVJETE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342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33E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-96.544,01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F7E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58.455,99</w:t>
            </w:r>
          </w:p>
        </w:tc>
      </w:tr>
      <w:tr w:rsidR="00D26F60" w:rsidRPr="00D26F60" w14:paraId="3173977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FB82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C76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A30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FEC2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-46.496,14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2B2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38.503,86</w:t>
            </w:r>
          </w:p>
        </w:tc>
      </w:tr>
      <w:tr w:rsidR="00D26F60" w:rsidRPr="00D26F60" w14:paraId="611577A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623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572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E64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568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-46.496,14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964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38.503,86</w:t>
            </w:r>
          </w:p>
        </w:tc>
      </w:tr>
      <w:tr w:rsidR="00D26F60" w:rsidRPr="00D26F60" w14:paraId="6354DDD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C50B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1001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CE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C52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041B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7105831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95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DBB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dodatna ulaganja na nefinancijskoj imovini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1C2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D1D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-1.496,14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057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33.503,86</w:t>
            </w:r>
          </w:p>
        </w:tc>
      </w:tr>
      <w:tr w:rsidR="00D26F60" w:rsidRPr="00D26F60" w14:paraId="2CBB573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373A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8CD9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336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0C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-50.047,87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481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19.952,13</w:t>
            </w:r>
          </w:p>
        </w:tc>
      </w:tr>
      <w:tr w:rsidR="00D26F60" w:rsidRPr="00D26F60" w14:paraId="59FD637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D64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BCE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E08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67E7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-50.047,87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E63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19.952,13</w:t>
            </w:r>
          </w:p>
        </w:tc>
      </w:tr>
      <w:tr w:rsidR="00D26F60" w:rsidRPr="00D26F60" w14:paraId="5D5C45E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DF79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0458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7440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A66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-50.047,87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D72D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19.952,13</w:t>
            </w:r>
          </w:p>
        </w:tc>
      </w:tr>
      <w:tr w:rsidR="00D26F60" w:rsidRPr="00D26F60" w14:paraId="12A3A32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1880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D473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JAVNE POTREBE UDRUGA GRAĐANA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209C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E20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9C4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02D41C6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672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A100139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110C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SUFINANCIRANJE UDRUGA GRAĐANA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D1F1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DD6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061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0996C17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374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C3EB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D9EB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5F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B8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47DA52F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7CBB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FFAA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F05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62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687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6AC7A65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CB3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1622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F2D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0E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D6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11.000,00</w:t>
            </w:r>
          </w:p>
        </w:tc>
      </w:tr>
      <w:tr w:rsidR="00D26F60" w:rsidRPr="00D26F60" w14:paraId="7F59714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4CF7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6DD5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 SOCIJALNE SKRBI I NOVČANE 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560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56.935,89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AE38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6.654,40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674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63.590,29</w:t>
            </w:r>
          </w:p>
        </w:tc>
      </w:tr>
      <w:tr w:rsidR="00D26F60" w:rsidRPr="00D26F60" w14:paraId="487B471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BF5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A100141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F827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 SOCIJALNO UGROŽENOM STANOVNIŠTVU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BE4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00B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1F8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</w:tr>
      <w:tr w:rsidR="00D26F60" w:rsidRPr="00D26F60" w14:paraId="20A56F9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450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12D5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5915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5808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1D28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</w:tr>
      <w:tr w:rsidR="00D26F60" w:rsidRPr="00D26F60" w14:paraId="4BAE7EF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5B2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ABF8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2FE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5A2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D010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</w:tr>
      <w:tr w:rsidR="00D26F60" w:rsidRPr="00D26F60" w14:paraId="09436EC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4E8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4829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AF0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07A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A4E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23.308,91</w:t>
            </w:r>
          </w:p>
        </w:tc>
      </w:tr>
      <w:tr w:rsidR="00D26F60" w:rsidRPr="00D26F60" w14:paraId="1CC4403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C88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Akt/projekt: A100145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8152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CRVENI KRIŽ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FFC6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25A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609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</w:tr>
      <w:tr w:rsidR="00D26F60" w:rsidRPr="00D26F60" w14:paraId="461520F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15A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4260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310E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BBF8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FDA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</w:tr>
      <w:tr w:rsidR="00D26F60" w:rsidRPr="00D26F60" w14:paraId="0F7C88D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EA1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07D3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1B7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1116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4E8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</w:tr>
      <w:tr w:rsidR="00D26F60" w:rsidRPr="00D26F60" w14:paraId="4D7E485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ADF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01A7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54F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F618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C0F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8.626,98</w:t>
            </w:r>
          </w:p>
        </w:tc>
      </w:tr>
      <w:tr w:rsidR="00D26F60" w:rsidRPr="00D26F60" w14:paraId="294AEFB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ACE0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A100157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F63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 UMIROVLJENICIMA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8E96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02E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4923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29.120,00</w:t>
            </w:r>
          </w:p>
        </w:tc>
      </w:tr>
      <w:tr w:rsidR="00D26F60" w:rsidRPr="00D26F60" w14:paraId="0C639E3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B639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310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7D04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Vlastiti prihodi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EE1E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D432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5AF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29.120,00</w:t>
            </w:r>
          </w:p>
        </w:tc>
      </w:tr>
      <w:tr w:rsidR="00D26F60" w:rsidRPr="00D26F60" w14:paraId="7DBBC97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8FA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8044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9FD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76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45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29.120,00</w:t>
            </w:r>
          </w:p>
        </w:tc>
      </w:tr>
      <w:tr w:rsidR="00D26F60" w:rsidRPr="00D26F60" w14:paraId="313FD90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CB7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C024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069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05D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6BA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29.120,00</w:t>
            </w:r>
          </w:p>
        </w:tc>
      </w:tr>
      <w:tr w:rsidR="00D26F60" w:rsidRPr="00D26F60" w14:paraId="12F1C01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50B1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K100190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6C09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KUPOVINA NEKRETNINE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6BE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A27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196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</w:tr>
      <w:tr w:rsidR="00D26F60" w:rsidRPr="00D26F60" w14:paraId="68F8B54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2A0E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3650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7B6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8E63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4A91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</w:tr>
      <w:tr w:rsidR="00D26F60" w:rsidRPr="00D26F60" w14:paraId="4F95C39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EFB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4519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C31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F30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C0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</w:tr>
      <w:tr w:rsidR="00D26F60" w:rsidRPr="00D26F60" w14:paraId="26C74FE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DD9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B41C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722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6B24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1FB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2.534,40</w:t>
            </w:r>
          </w:p>
        </w:tc>
      </w:tr>
      <w:tr w:rsidR="00D26F60" w:rsidRPr="00D26F60" w14:paraId="7C7F831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1197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A240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VATROGASTVO I CIVILNA ZAŠTITA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4CC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68.597,13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442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22.176,25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9EE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90.773,38</w:t>
            </w:r>
          </w:p>
        </w:tc>
      </w:tr>
      <w:tr w:rsidR="00D26F60" w:rsidRPr="00D26F60" w14:paraId="779BAD3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4E9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A100147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9BB8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OSNOVNA DJELATNOST VATROGASNOG DRUŠTVA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C1F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CB77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700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65.663,56</w:t>
            </w:r>
          </w:p>
        </w:tc>
      </w:tr>
      <w:tr w:rsidR="00D26F60" w:rsidRPr="00D26F60" w14:paraId="2C512BE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0C9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D1EA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D07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1A4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46EF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</w:tr>
      <w:tr w:rsidR="00D26F60" w:rsidRPr="00D26F60" w14:paraId="3F2977D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D3B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2BD3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147A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6FB1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B228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</w:tr>
      <w:tr w:rsidR="00D26F60" w:rsidRPr="00D26F60" w14:paraId="3B4BE16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6DC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7F39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82CE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EDC2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190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20.999,95</w:t>
            </w:r>
          </w:p>
        </w:tc>
      </w:tr>
      <w:tr w:rsidR="00D26F60" w:rsidRPr="00D26F60" w14:paraId="799E73D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25B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16AE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EDC4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6AB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05F8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</w:tr>
      <w:tr w:rsidR="00D26F60" w:rsidRPr="00D26F60" w14:paraId="3B48D16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00F1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167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561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C13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F7F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</w:tr>
      <w:tr w:rsidR="00D26F60" w:rsidRPr="00D26F60" w14:paraId="14D0E9B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86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487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6F3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CB4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415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44.663,61</w:t>
            </w:r>
          </w:p>
        </w:tc>
      </w:tr>
      <w:tr w:rsidR="00D26F60" w:rsidRPr="00D26F60" w14:paraId="0C9F8CC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399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Akt/projekt: A100148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12D4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CIVILNA ZAŠTITA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235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3.933,52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F8C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-1.386,20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184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2.547,32</w:t>
            </w:r>
          </w:p>
        </w:tc>
      </w:tr>
      <w:tr w:rsidR="00D26F60" w:rsidRPr="00D26F60" w14:paraId="20B1A65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96B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C89A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981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FB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996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1.547,32</w:t>
            </w:r>
          </w:p>
        </w:tc>
      </w:tr>
      <w:tr w:rsidR="00D26F60" w:rsidRPr="00D26F60" w14:paraId="795E7CB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81B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DF4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37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4DD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1C3B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1.547,32</w:t>
            </w:r>
          </w:p>
        </w:tc>
      </w:tr>
      <w:tr w:rsidR="00D26F60" w:rsidRPr="00D26F60" w14:paraId="7ECDB52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2DFD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1AB2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F90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B9B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615C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1.547,32</w:t>
            </w:r>
          </w:p>
        </w:tc>
      </w:tr>
      <w:tr w:rsidR="00D26F60" w:rsidRPr="00D26F60" w14:paraId="5C2DA61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C694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05C7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7B1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2.433,52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A8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EFA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</w:tr>
      <w:tr w:rsidR="00D26F60" w:rsidRPr="00D26F60" w14:paraId="114B04A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8A4F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D091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3B3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2.433,52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CE6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3C8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</w:tr>
      <w:tr w:rsidR="00D26F60" w:rsidRPr="00D26F60" w14:paraId="49134B9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EBD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3BF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38D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2.433,52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ABDC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-1.433,52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0900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</w:tr>
      <w:tr w:rsidR="00D26F60" w:rsidRPr="00D26F60" w14:paraId="5B9D334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C0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K100208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80D4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DVD-A CERNA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209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CE3F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3479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22.562,50</w:t>
            </w:r>
          </w:p>
        </w:tc>
      </w:tr>
      <w:tr w:rsidR="00D26F60" w:rsidRPr="00D26F60" w14:paraId="218DC10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628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CF4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A618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D09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C1F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22.562,50</w:t>
            </w:r>
          </w:p>
        </w:tc>
      </w:tr>
      <w:tr w:rsidR="00D26F60" w:rsidRPr="00D26F60" w14:paraId="63F5C76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236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599B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717A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2A25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B44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22.562,50</w:t>
            </w:r>
          </w:p>
        </w:tc>
      </w:tr>
      <w:tr w:rsidR="00D26F60" w:rsidRPr="00D26F60" w14:paraId="0AA0166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096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9B9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B4F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3C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87E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22.562,50</w:t>
            </w:r>
          </w:p>
        </w:tc>
      </w:tr>
      <w:tr w:rsidR="00D26F60" w:rsidRPr="00D26F60" w14:paraId="35D6D62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8F76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8709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DRUŠTVENE DJELATNOSTI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4AEA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1.671.937,92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CBC9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BE61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1.637.437,92</w:t>
            </w:r>
          </w:p>
        </w:tc>
      </w:tr>
      <w:tr w:rsidR="00D26F60" w:rsidRPr="00D26F60" w14:paraId="3CB06EC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248D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A100140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0720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TEKUĆE DONACIJE VJERSKIM ZAJEDNICAMA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3A3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9219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A90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</w:tr>
      <w:tr w:rsidR="00D26F60" w:rsidRPr="00D26F60" w14:paraId="1D4128B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707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DB4C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D6D6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B790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E4B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</w:tr>
      <w:tr w:rsidR="00D26F60" w:rsidRPr="00D26F60" w14:paraId="3C8AD12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8ED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C3F0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9BB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8F7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A2C1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</w:tr>
      <w:tr w:rsidR="00D26F60" w:rsidRPr="00D26F60" w14:paraId="2A25AF5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70B6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E464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A67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3C0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744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25.000,00</w:t>
            </w:r>
          </w:p>
        </w:tc>
      </w:tr>
      <w:tr w:rsidR="00D26F60" w:rsidRPr="00D26F60" w14:paraId="7811E01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4B8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A100153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3928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DEMOGRAFSKI RAZVITAK OPĆINE CERNA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831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209.290,60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046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CB8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195.290,60</w:t>
            </w:r>
          </w:p>
        </w:tc>
      </w:tr>
      <w:tr w:rsidR="00D26F60" w:rsidRPr="00D26F60" w14:paraId="2605799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E707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DD30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6BF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209.290,60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ACAC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20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195.290,60</w:t>
            </w:r>
          </w:p>
        </w:tc>
      </w:tr>
      <w:tr w:rsidR="00D26F60" w:rsidRPr="00D26F60" w14:paraId="40BB94B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C3D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E01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92C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209.290,60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4DC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E06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195.290,60</w:t>
            </w:r>
          </w:p>
        </w:tc>
      </w:tr>
      <w:tr w:rsidR="00D26F60" w:rsidRPr="00D26F60" w14:paraId="0B26C84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7E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5B58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Subvencije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AC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8D8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5A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110.000,00</w:t>
            </w:r>
          </w:p>
        </w:tc>
      </w:tr>
      <w:tr w:rsidR="00D26F60" w:rsidRPr="00D26F60" w14:paraId="36A7DBB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E190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39F4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 dane u inozemstvo i unutar općeg proračuna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35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BE5B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DFF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16.000,00</w:t>
            </w:r>
          </w:p>
        </w:tc>
      </w:tr>
      <w:tr w:rsidR="00D26F60" w:rsidRPr="00D26F60" w14:paraId="2C43CC7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43B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C69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C51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79.290,60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B4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717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69.290,60</w:t>
            </w:r>
          </w:p>
        </w:tc>
      </w:tr>
      <w:tr w:rsidR="00D26F60" w:rsidRPr="00D26F60" w14:paraId="579F674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7BF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A100166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5D76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OSTALE DRUŠTVENE DJELATNOSTI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4C1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38.333,02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F635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218D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52.333,02</w:t>
            </w:r>
          </w:p>
        </w:tc>
      </w:tr>
      <w:tr w:rsidR="00D26F60" w:rsidRPr="00D26F60" w14:paraId="1F7BD57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964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103E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EA2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30.278,02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4924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D6E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30.278,02</w:t>
            </w:r>
          </w:p>
        </w:tc>
      </w:tr>
      <w:tr w:rsidR="00D26F60" w:rsidRPr="00D26F60" w14:paraId="1E940D6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D08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4C1E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EB1D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30.278,02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AAF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5164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30.278,02</w:t>
            </w:r>
          </w:p>
        </w:tc>
      </w:tr>
      <w:tr w:rsidR="00D26F60" w:rsidRPr="00D26F60" w14:paraId="63B497D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365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3C3E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Subvencije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F5B7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5E42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EEE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4.000,00</w:t>
            </w:r>
          </w:p>
        </w:tc>
      </w:tr>
      <w:tr w:rsidR="00D26F60" w:rsidRPr="00D26F60" w14:paraId="2246C23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2AD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2C4B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0F3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8563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1961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1.000,00</w:t>
            </w:r>
          </w:p>
        </w:tc>
      </w:tr>
      <w:tr w:rsidR="00D26F60" w:rsidRPr="00D26F60" w14:paraId="71FA7F4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5D97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3FB5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D84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25.278,02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6A6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034E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25.278,02</w:t>
            </w:r>
          </w:p>
        </w:tc>
      </w:tr>
      <w:tr w:rsidR="00D26F60" w:rsidRPr="00D26F60" w14:paraId="600C474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175D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414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2E25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Doprinosi za šume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3167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30A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415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</w:tr>
      <w:tr w:rsidR="00D26F60" w:rsidRPr="00D26F60" w14:paraId="71C97D86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729C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9F5C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7C31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523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52C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</w:tr>
      <w:tr w:rsidR="00D26F60" w:rsidRPr="00D26F60" w14:paraId="522DB73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809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943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801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4F23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C9B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3.055,00</w:t>
            </w:r>
          </w:p>
        </w:tc>
      </w:tr>
      <w:tr w:rsidR="00D26F60" w:rsidRPr="00D26F60" w14:paraId="6C34885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B4A2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8DB7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927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AD8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291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19.000,00</w:t>
            </w:r>
          </w:p>
        </w:tc>
      </w:tr>
      <w:tr w:rsidR="00D26F60" w:rsidRPr="00D26F60" w14:paraId="065F958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C79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92FC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583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3E4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C73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19.000,00</w:t>
            </w:r>
          </w:p>
        </w:tc>
      </w:tr>
      <w:tr w:rsidR="00D26F60" w:rsidRPr="00D26F60" w14:paraId="7088A78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7C6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FD15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 dane u inozemstvo i unutar općeg proračuna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CE1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65B1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18DC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5.000,00</w:t>
            </w:r>
          </w:p>
        </w:tc>
      </w:tr>
      <w:tr w:rsidR="00D26F60" w:rsidRPr="00D26F60" w14:paraId="5166099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455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08C7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Ostali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8BE9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4842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38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14.000,00</w:t>
            </w:r>
          </w:p>
        </w:tc>
      </w:tr>
      <w:tr w:rsidR="00D26F60" w:rsidRPr="00D26F60" w14:paraId="0D7F720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B387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K100135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290D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DJEČJEG VRTIĆA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C41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1.393.314,30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510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793D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1.358.814,30</w:t>
            </w:r>
          </w:p>
        </w:tc>
      </w:tr>
      <w:tr w:rsidR="00D26F60" w:rsidRPr="00D26F60" w14:paraId="051BB9E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739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51EF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0D5C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4E4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3038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15.500,00</w:t>
            </w:r>
          </w:p>
        </w:tc>
      </w:tr>
      <w:tr w:rsidR="00D26F60" w:rsidRPr="00D26F60" w14:paraId="3A26560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679B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B22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574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54C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2D0F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15.500,00</w:t>
            </w:r>
          </w:p>
        </w:tc>
      </w:tr>
      <w:tr w:rsidR="00D26F60" w:rsidRPr="00D26F60" w14:paraId="5EB97BA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E8E3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3187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D8B1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D6A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-34.500,00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B55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15.500,00</w:t>
            </w:r>
          </w:p>
        </w:tc>
      </w:tr>
      <w:tr w:rsidR="00D26F60" w:rsidRPr="00D26F60" w14:paraId="78EE44A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8AF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F435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7F38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5F9A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7485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</w:tr>
      <w:tr w:rsidR="00D26F60" w:rsidRPr="00D26F60" w14:paraId="1013C9C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CDD5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4134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40E8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EA11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7E5B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</w:tr>
      <w:tr w:rsidR="00D26F60" w:rsidRPr="00D26F60" w14:paraId="34A7C96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101F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CB7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C0A9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4C0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558A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393.314,30</w:t>
            </w:r>
          </w:p>
        </w:tc>
      </w:tr>
      <w:tr w:rsidR="00D26F60" w:rsidRPr="00D26F60" w14:paraId="2D2AFD99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6451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820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65B6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Namjenski primici od zaduživanja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E420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81A2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01D9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</w:tr>
      <w:tr w:rsidR="00D26F60" w:rsidRPr="00D26F60" w14:paraId="5213483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99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8F81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278C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1204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FE22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</w:tr>
      <w:tr w:rsidR="00D26F60" w:rsidRPr="00D26F60" w14:paraId="15428E8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FDE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99EC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B2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AD8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A726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950.000,00</w:t>
            </w:r>
          </w:p>
        </w:tc>
      </w:tr>
      <w:tr w:rsidR="00D26F60" w:rsidRPr="00D26F60" w14:paraId="0CAE8E3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215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K100199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FF2E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DODATNA ULAGANJA U DRUŠTVENE OBJEKTE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543A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24EE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A45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1258A0F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325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ED48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D3A4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0B4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45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60BA951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4E87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7264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42DD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E4A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FE8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25C87387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567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6ACF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dodatna ulaganja na nefinancijskoj imovini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218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0E87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2447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6.000,00</w:t>
            </w:r>
          </w:p>
        </w:tc>
      </w:tr>
      <w:tr w:rsidR="00D26F60" w:rsidRPr="00D26F60" w14:paraId="3B32A73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4B8A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D3B8E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RAZVOJ TURIZMA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2A2B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715.000,00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8D7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858C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540.000,00</w:t>
            </w:r>
          </w:p>
        </w:tc>
      </w:tr>
      <w:tr w:rsidR="00D26F60" w:rsidRPr="00D26F60" w14:paraId="7FCDE10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558B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K100205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9868C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BICIKLISTIČKO - PJEŠAČKE STAZE U ULICI B. RADIĆA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BA4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615.000,00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DC40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5467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500.000,00</w:t>
            </w:r>
          </w:p>
        </w:tc>
      </w:tr>
      <w:tr w:rsidR="00D26F60" w:rsidRPr="00D26F60" w14:paraId="086B2A6E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DDB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8522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4FF0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A8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6D73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150.000,00</w:t>
            </w:r>
          </w:p>
        </w:tc>
      </w:tr>
      <w:tr w:rsidR="00D26F60" w:rsidRPr="00D26F60" w14:paraId="7D9B8D73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827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2A0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32F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D10D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AF3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150.000,00</w:t>
            </w:r>
          </w:p>
        </w:tc>
      </w:tr>
      <w:tr w:rsidR="00D26F60" w:rsidRPr="00D26F60" w14:paraId="527A638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E7F3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4612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F5FF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265.000,00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88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60E2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150.000,00</w:t>
            </w:r>
          </w:p>
        </w:tc>
      </w:tr>
      <w:tr w:rsidR="00D26F60" w:rsidRPr="00D26F60" w14:paraId="4989711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A39E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820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C57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Namjenski primici od zaduživanja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0189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BE85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E28A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</w:tr>
      <w:tr w:rsidR="00D26F60" w:rsidRPr="00D26F60" w14:paraId="25245EED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47FE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CC1F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A58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026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7304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</w:tr>
      <w:tr w:rsidR="00D26F60" w:rsidRPr="00D26F60" w14:paraId="006E16D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A6DF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A25C0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226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063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F80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350.000,00</w:t>
            </w:r>
          </w:p>
        </w:tc>
      </w:tr>
      <w:tr w:rsidR="00D26F60" w:rsidRPr="00D26F60" w14:paraId="6BF90ED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DD4C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K100213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9688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IZGRADNJA BICIKLISTIČKO - PJEŠAČKE STAZE U JURIŠIĆEVOJ ULICI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C074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F22A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0D49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</w:tr>
      <w:tr w:rsidR="00D26F60" w:rsidRPr="00D26F60" w14:paraId="5DB7DF8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BCB8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B466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4A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CD1B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7703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</w:tr>
      <w:tr w:rsidR="00D26F60" w:rsidRPr="00D26F60" w14:paraId="31589D24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7A5D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335B4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nefinancijske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FFE3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D32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B62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</w:tr>
      <w:tr w:rsidR="00D26F60" w:rsidRPr="00D26F60" w14:paraId="352DD39B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396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32D21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nabavu proizvedene dugotrajne imovine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7449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100.000,00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F73EE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-60.000,00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3CD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40.000,00</w:t>
            </w:r>
          </w:p>
        </w:tc>
      </w:tr>
      <w:tr w:rsidR="00D26F60" w:rsidRPr="00D26F60" w14:paraId="6F2CBF9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BB06F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1019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C64F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AKTIVNA POLITIKA ZAPOŠLJAVANJA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A65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EC6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C14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300.000,00</w:t>
            </w:r>
          </w:p>
        </w:tc>
      </w:tr>
      <w:tr w:rsidR="00D26F60" w:rsidRPr="00D26F60" w14:paraId="2A9AB41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DD8D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T100176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5A9A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ZAŽELI - PREVENCIJA INSTITUCIJONALIZACIJE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AE9F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EE20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2080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300.000,00</w:t>
            </w:r>
          </w:p>
        </w:tc>
      </w:tr>
      <w:tr w:rsidR="00D26F60" w:rsidRPr="00D26F60" w14:paraId="2C17599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B64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lastRenderedPageBreak/>
              <w:t>Izvor: 522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1C232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 - Projekt "Zaželi"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3DC5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F03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4192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300.000,00</w:t>
            </w:r>
          </w:p>
        </w:tc>
      </w:tr>
      <w:tr w:rsidR="00D26F60" w:rsidRPr="00D26F60" w14:paraId="7443B0C5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5417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C2D0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7EFA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450.000,00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1ED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F8F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300.000,00</w:t>
            </w:r>
          </w:p>
        </w:tc>
      </w:tr>
      <w:tr w:rsidR="00D26F60" w:rsidRPr="00D26F60" w14:paraId="50E4750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5B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0865A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F145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329.000,00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C522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885F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259.000,00</w:t>
            </w:r>
          </w:p>
        </w:tc>
      </w:tr>
      <w:tr w:rsidR="00D26F60" w:rsidRPr="00D26F60" w14:paraId="77816BE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BA46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EE91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Materijalni rashodi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12A3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121.000,00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5A6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-80.000,00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9D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41.000,00</w:t>
            </w:r>
          </w:p>
        </w:tc>
      </w:tr>
      <w:tr w:rsidR="00D26F60" w:rsidRPr="00D26F60" w14:paraId="71229FE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48E5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1021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4DC19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OLUJNO NEVRIJEME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C6B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B6EF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DC10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65.811,72</w:t>
            </w:r>
          </w:p>
        </w:tc>
      </w:tr>
      <w:tr w:rsidR="00D26F60" w:rsidRPr="00D26F60" w14:paraId="1684DE7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C440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A100198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A402B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OLUJNO NEVRIJEME - ELEMENTARNA NEPOGODA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C8EF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6197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B9B6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65.811,72</w:t>
            </w:r>
          </w:p>
        </w:tc>
      </w:tr>
      <w:tr w:rsidR="00D26F60" w:rsidRPr="00D26F60" w14:paraId="4AB046FA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62E7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520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E1B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Pomoći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037E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E2EA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89C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65.811,72</w:t>
            </w:r>
          </w:p>
        </w:tc>
      </w:tr>
      <w:tr w:rsidR="00D26F60" w:rsidRPr="00D26F60" w14:paraId="6770A11C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FC5ED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8FE85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923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560B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C504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65.811,72</w:t>
            </w:r>
          </w:p>
        </w:tc>
      </w:tr>
      <w:tr w:rsidR="00D26F60" w:rsidRPr="00D26F60" w14:paraId="6724851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1AFE6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37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5E6A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Naknade građanima i kućanstvima na temelju osiguranja i druge naknade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04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70.000,00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D9E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-4.188,28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9FFB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65.811,72</w:t>
            </w:r>
          </w:p>
        </w:tc>
      </w:tr>
      <w:tr w:rsidR="00D26F60" w:rsidRPr="00D26F60" w14:paraId="0905F260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2D397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Program: 1022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C3AF3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FINANCIRANJE DJEČJEG VRTIĆA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E2FC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AD0CA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88869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12.500,00</w:t>
            </w:r>
          </w:p>
        </w:tc>
      </w:tr>
      <w:tr w:rsidR="00D26F60" w:rsidRPr="00D26F60" w14:paraId="1867A7CF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FF24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Akt/projekt: A100214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DE6A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OBAVLJANJE REDOVNE DJELATNOSTI DJEČJEG VRTIĆA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7821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6A750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D7D7D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D84A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12.500,00</w:t>
            </w:r>
          </w:p>
        </w:tc>
      </w:tr>
      <w:tr w:rsidR="00D26F60" w:rsidRPr="00D26F60" w14:paraId="6AA61CA8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D6433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Izvor: 110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9D49D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Opći prihodi i primici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6DF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C876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32D84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12.500,00</w:t>
            </w:r>
          </w:p>
        </w:tc>
      </w:tr>
      <w:tr w:rsidR="00D26F60" w:rsidRPr="00D26F60" w14:paraId="02634811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6550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92BB6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poslovanja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EBF1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659E1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2FC3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12.500,00</w:t>
            </w:r>
          </w:p>
        </w:tc>
      </w:tr>
      <w:tr w:rsidR="00D26F60" w:rsidRPr="00D26F60" w14:paraId="56DB2892" w14:textId="77777777" w:rsidTr="00D26F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0657B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31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E718" w14:textId="77777777" w:rsidR="00D26F60" w:rsidRPr="00D26F60" w:rsidRDefault="00D26F60" w:rsidP="00D26F60">
            <w:pPr>
              <w:widowControl/>
              <w:spacing w:after="160" w:line="259" w:lineRule="auto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Rashodi za zaposlene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B522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30.000,00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C1C48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-17.500,00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5B5C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12.500,00</w:t>
            </w:r>
          </w:p>
        </w:tc>
      </w:tr>
      <w:tr w:rsidR="00D26F60" w:rsidRPr="00D26F60" w14:paraId="3DB1ED21" w14:textId="77777777" w:rsidTr="00D26F60">
        <w:trPr>
          <w:trHeight w:val="315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0595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SVEUKUPNO</w:t>
            </w:r>
          </w:p>
        </w:tc>
        <w:tc>
          <w:tcPr>
            <w:tcW w:w="7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0DC9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</w:p>
        </w:tc>
        <w:tc>
          <w:tcPr>
            <w:tcW w:w="20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C43BC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sz w:val="24"/>
                <w:szCs w:val="24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6.123.778,53</w:t>
            </w:r>
          </w:p>
        </w:tc>
        <w:tc>
          <w:tcPr>
            <w:tcW w:w="14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F4EE7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-709.803,47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2B1F5" w14:textId="77777777" w:rsidR="00D26F60" w:rsidRPr="00D26F60" w:rsidRDefault="00D26F60" w:rsidP="00D26F60">
            <w:pPr>
              <w:widowControl/>
              <w:spacing w:after="160" w:line="259" w:lineRule="auto"/>
              <w:jc w:val="right"/>
              <w:rPr>
                <w:rFonts w:ascii="Aptos Narrow" w:eastAsia="Calibri" w:hAnsi="Aptos Narrow" w:cs="Arial"/>
                <w:color w:val="000000"/>
                <w:lang w:val="hr-HR"/>
              </w:rPr>
            </w:pPr>
            <w:r w:rsidRPr="00D26F60">
              <w:rPr>
                <w:rFonts w:ascii="Aptos Narrow" w:eastAsia="Calibri" w:hAnsi="Aptos Narrow" w:cs="Arial"/>
                <w:color w:val="000000"/>
                <w:lang w:val="hr-HR"/>
              </w:rPr>
              <w:t>5.413.975,06</w:t>
            </w:r>
          </w:p>
        </w:tc>
      </w:tr>
    </w:tbl>
    <w:p w14:paraId="4AFF0613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3828CBE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29A9683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E246451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998D7FC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76EA9242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F141069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9742406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7B7F6CF7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6FFE0B7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74B9CAC4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4AF854CE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56482B2A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66F101F7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638BDEA1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7C229FC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747D4BD5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3F977E76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31DB4FAE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lastRenderedPageBreak/>
        <w:t>Članak 4.</w:t>
      </w:r>
    </w:p>
    <w:p w14:paraId="458CA5BF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ZAVRŠNE ODREDBE</w:t>
      </w:r>
    </w:p>
    <w:p w14:paraId="3FBF5A91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2B023FC6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IV. Izmjene i dopune Proračuna Općine Cerna za 2024. godinu bit će objavljene u Službenom vjesniku VSŽ i na službenoj stranici Općine Cerna </w:t>
      </w:r>
      <w:hyperlink r:id="rId10" w:history="1">
        <w:r w:rsidRPr="00D26F6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hr-HR"/>
          </w:rPr>
          <w:t>https://cerna.hr/</w:t>
        </w:r>
      </w:hyperlink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 stupaju na snagu 8. dana od objave u Službenom vjesniku Vukovarsko – srijemske županije.</w:t>
      </w:r>
    </w:p>
    <w:p w14:paraId="10555344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468245B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A4789EF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5834541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804A7A0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59F9D3C" w14:textId="77777777" w:rsidR="00D26F60" w:rsidRPr="00D26F60" w:rsidRDefault="00D26F60" w:rsidP="00D26F60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175FE728" w14:textId="77777777" w:rsidR="00D26F60" w:rsidRPr="00D26F60" w:rsidRDefault="00D26F60" w:rsidP="00D26F60">
      <w:pPr>
        <w:widowControl/>
        <w:spacing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PREDSJEDNIK OPĆINSKOG VIJEĆA</w:t>
      </w:r>
    </w:p>
    <w:p w14:paraId="5533B3A2" w14:textId="77777777" w:rsidR="00D26F60" w:rsidRPr="00D26F60" w:rsidRDefault="00D26F60" w:rsidP="00D26F60">
      <w:pPr>
        <w:widowControl/>
        <w:spacing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Mario </w:t>
      </w:r>
      <w:proofErr w:type="spellStart"/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Kesegić</w:t>
      </w:r>
      <w:proofErr w:type="spellEnd"/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D26F60">
        <w:rPr>
          <w:rFonts w:ascii="Times New Roman" w:eastAsia="Calibri" w:hAnsi="Times New Roman" w:cs="Times New Roman"/>
          <w:sz w:val="24"/>
          <w:szCs w:val="24"/>
          <w:lang w:val="hr-HR"/>
        </w:rPr>
        <w:t>mag.ing.mech</w:t>
      </w:r>
      <w:proofErr w:type="spellEnd"/>
    </w:p>
    <w:p w14:paraId="0CFF2DE2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0F4F6B24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p w14:paraId="1CE0F149" w14:textId="77777777" w:rsidR="00D26F60" w:rsidRDefault="00D26F60" w:rsidP="003F71A3">
      <w:pPr>
        <w:spacing w:line="140" w:lineRule="atLeast"/>
        <w:rPr>
          <w:rFonts w:ascii="Tahoma" w:eastAsia="Tahoma" w:hAnsi="Tahoma" w:cs="Tahoma"/>
          <w:sz w:val="14"/>
          <w:szCs w:val="14"/>
        </w:rPr>
      </w:pPr>
    </w:p>
    <w:sectPr w:rsidR="00D26F60">
      <w:footerReference w:type="default" r:id="rId11"/>
      <w:type w:val="continuous"/>
      <w:pgSz w:w="16840" w:h="11910" w:orient="landscape"/>
      <w:pgMar w:top="280" w:right="11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2E998" w14:textId="77777777" w:rsidR="00B43AB0" w:rsidRDefault="00B43AB0" w:rsidP="003F71A3">
      <w:r>
        <w:separator/>
      </w:r>
    </w:p>
  </w:endnote>
  <w:endnote w:type="continuationSeparator" w:id="0">
    <w:p w14:paraId="568333AB" w14:textId="77777777" w:rsidR="00B43AB0" w:rsidRDefault="00B43AB0" w:rsidP="003F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28E7E" w14:textId="77777777" w:rsidR="00D26F60" w:rsidRDefault="00D26F60">
    <w:pPr>
      <w:spacing w:line="14" w:lineRule="auto"/>
      <w:rPr>
        <w:sz w:val="20"/>
        <w:szCs w:val="20"/>
      </w:rPr>
    </w:pPr>
    <w:r>
      <w:pict w14:anchorId="48984346">
        <v:group id="_x0000_s1037" style="position:absolute;margin-left:42.5pt;margin-top:546.2pt;width:115.95pt;height:.1pt;z-index:-251655168;mso-position-horizontal-relative:page;mso-position-vertical-relative:page" coordorigin="850,10924" coordsize="2319,2">
          <v:shape id="_x0000_s1038" style="position:absolute;left:850;top:10924;width:2319;height:2" coordorigin="850,10924" coordsize="2319,0" path="m850,10924r2319,e" filled="f" strokeweight=".09467mm">
            <v:path arrowok="t"/>
          </v:shape>
          <w10:wrap anchorx="page" anchory="page"/>
        </v:group>
      </w:pict>
    </w:r>
    <w:r>
      <w:pict w14:anchorId="1459C127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2.5pt;margin-top:551pt;width:37.75pt;height:10.05pt;z-index:-251654144;mso-position-horizontal-relative:page;mso-position-vertical-relative:page" filled="f" stroked="f">
          <v:textbox inset="0,0,0,0">
            <w:txbxContent>
              <w:p w14:paraId="5253BE26" w14:textId="27BDE55A" w:rsidR="00D26F60" w:rsidRDefault="00D26F60">
                <w:pPr>
                  <w:spacing w:line="190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EA4AE" w14:textId="5C22A7D4" w:rsidR="003F71A3" w:rsidRDefault="003F71A3">
    <w:pPr>
      <w:spacing w:line="14" w:lineRule="auto"/>
      <w:rPr>
        <w:sz w:val="20"/>
        <w:szCs w:val="20"/>
      </w:rPr>
    </w:pPr>
    <w:r>
      <w:pict w14:anchorId="063D5ECE">
        <v:group id="_x0000_s1031" style="position:absolute;margin-left:42.5pt;margin-top:546.2pt;width:115.95pt;height:.1pt;z-index:-251657216;mso-position-horizontal-relative:page;mso-position-vertical-relative:page" coordorigin="850,10924" coordsize="2319,2">
          <v:shape id="_x0000_s1032" style="position:absolute;left:850;top:10924;width:2319;height:2" coordorigin="850,10924" coordsize="2319,0" path="m850,10924r2319,e" filled="f" strokeweight=".09467mm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9647" w14:textId="77777777" w:rsidR="00B43AB0" w:rsidRDefault="00B43AB0" w:rsidP="003F71A3">
      <w:r>
        <w:separator/>
      </w:r>
    </w:p>
  </w:footnote>
  <w:footnote w:type="continuationSeparator" w:id="0">
    <w:p w14:paraId="4B34CF48" w14:textId="77777777" w:rsidR="00B43AB0" w:rsidRDefault="00B43AB0" w:rsidP="003F7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70B"/>
    <w:multiLevelType w:val="hybridMultilevel"/>
    <w:tmpl w:val="DB60A7B6"/>
    <w:lvl w:ilvl="0" w:tplc="942CDFD4">
      <w:start w:val="1"/>
      <w:numFmt w:val="upperRoman"/>
      <w:lvlText w:val="%1."/>
      <w:lvlJc w:val="left"/>
      <w:pPr>
        <w:ind w:left="324" w:hanging="197"/>
      </w:pPr>
      <w:rPr>
        <w:rFonts w:ascii="Segoe UI" w:eastAsia="Segoe UI" w:hAnsi="Segoe UI" w:hint="default"/>
        <w:sz w:val="26"/>
        <w:szCs w:val="26"/>
      </w:rPr>
    </w:lvl>
    <w:lvl w:ilvl="1" w:tplc="550E7570">
      <w:start w:val="1"/>
      <w:numFmt w:val="upperLetter"/>
      <w:lvlText w:val="%2)"/>
      <w:lvlJc w:val="left"/>
      <w:pPr>
        <w:ind w:left="5703" w:hanging="287"/>
        <w:jc w:val="right"/>
      </w:pPr>
      <w:rPr>
        <w:rFonts w:ascii="Tahoma" w:eastAsia="Tahoma" w:hAnsi="Tahoma" w:hint="default"/>
        <w:sz w:val="22"/>
        <w:szCs w:val="22"/>
      </w:rPr>
    </w:lvl>
    <w:lvl w:ilvl="2" w:tplc="C7161C9C">
      <w:start w:val="1"/>
      <w:numFmt w:val="bullet"/>
      <w:lvlText w:val="•"/>
      <w:lvlJc w:val="left"/>
      <w:pPr>
        <w:ind w:left="5678" w:hanging="287"/>
      </w:pPr>
      <w:rPr>
        <w:rFonts w:hint="default"/>
      </w:rPr>
    </w:lvl>
    <w:lvl w:ilvl="3" w:tplc="D72AE70E">
      <w:start w:val="1"/>
      <w:numFmt w:val="bullet"/>
      <w:lvlText w:val="•"/>
      <w:lvlJc w:val="left"/>
      <w:pPr>
        <w:ind w:left="5653" w:hanging="287"/>
      </w:pPr>
      <w:rPr>
        <w:rFonts w:hint="default"/>
      </w:rPr>
    </w:lvl>
    <w:lvl w:ilvl="4" w:tplc="BD5868F0">
      <w:start w:val="1"/>
      <w:numFmt w:val="bullet"/>
      <w:lvlText w:val="•"/>
      <w:lvlJc w:val="left"/>
      <w:pPr>
        <w:ind w:left="5628" w:hanging="287"/>
      </w:pPr>
      <w:rPr>
        <w:rFonts w:hint="default"/>
      </w:rPr>
    </w:lvl>
    <w:lvl w:ilvl="5" w:tplc="3520804C">
      <w:start w:val="1"/>
      <w:numFmt w:val="bullet"/>
      <w:lvlText w:val="•"/>
      <w:lvlJc w:val="left"/>
      <w:pPr>
        <w:ind w:left="5603" w:hanging="287"/>
      </w:pPr>
      <w:rPr>
        <w:rFonts w:hint="default"/>
      </w:rPr>
    </w:lvl>
    <w:lvl w:ilvl="6" w:tplc="8C66A516">
      <w:start w:val="1"/>
      <w:numFmt w:val="bullet"/>
      <w:lvlText w:val="•"/>
      <w:lvlJc w:val="left"/>
      <w:pPr>
        <w:ind w:left="5579" w:hanging="287"/>
      </w:pPr>
      <w:rPr>
        <w:rFonts w:hint="default"/>
      </w:rPr>
    </w:lvl>
    <w:lvl w:ilvl="7" w:tplc="E35CD5EC">
      <w:start w:val="1"/>
      <w:numFmt w:val="bullet"/>
      <w:lvlText w:val="•"/>
      <w:lvlJc w:val="left"/>
      <w:pPr>
        <w:ind w:left="5554" w:hanging="287"/>
      </w:pPr>
      <w:rPr>
        <w:rFonts w:hint="default"/>
      </w:rPr>
    </w:lvl>
    <w:lvl w:ilvl="8" w:tplc="7E146688">
      <w:start w:val="1"/>
      <w:numFmt w:val="bullet"/>
      <w:lvlText w:val="•"/>
      <w:lvlJc w:val="left"/>
      <w:pPr>
        <w:ind w:left="5529" w:hanging="287"/>
      </w:pPr>
      <w:rPr>
        <w:rFonts w:hint="default"/>
      </w:rPr>
    </w:lvl>
  </w:abstractNum>
  <w:num w:numId="1" w16cid:durableId="214337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1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3BF"/>
    <w:rsid w:val="00146F81"/>
    <w:rsid w:val="003F71A3"/>
    <w:rsid w:val="0085764F"/>
    <w:rsid w:val="00B43AB0"/>
    <w:rsid w:val="00D26F60"/>
    <w:rsid w:val="00DA0DE0"/>
    <w:rsid w:val="00E6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9"/>
    <o:shapelayout v:ext="edit">
      <o:idmap v:ext="edit" data="2"/>
    </o:shapelayout>
  </w:shapeDefaults>
  <w:decimalSymbol w:val=","/>
  <w:listSeparator w:val=";"/>
  <w14:docId w14:val="763CF08A"/>
  <w15:docId w15:val="{3C67F53B-F79C-493C-9999-CD7224C8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pPr>
      <w:ind w:left="130"/>
      <w:outlineLvl w:val="0"/>
    </w:pPr>
    <w:rPr>
      <w:rFonts w:ascii="Calibri" w:eastAsia="Calibri" w:hAnsi="Calibri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26F60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26F60"/>
    <w:pPr>
      <w:keepNext/>
      <w:keepLines/>
      <w:spacing w:before="4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26F60"/>
    <w:pPr>
      <w:keepNext/>
      <w:keepLines/>
      <w:spacing w:before="40"/>
      <w:outlineLvl w:val="3"/>
    </w:pPr>
    <w:rPr>
      <w:rFonts w:eastAsia="Times New Roman" w:cs="Times New Roman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26F60"/>
    <w:pPr>
      <w:keepNext/>
      <w:keepLines/>
      <w:spacing w:before="40"/>
      <w:outlineLvl w:val="4"/>
    </w:pPr>
    <w:rPr>
      <w:rFonts w:eastAsia="Times New Roman" w:cs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26F60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26F60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26F60"/>
    <w:pPr>
      <w:keepNext/>
      <w:keepLines/>
      <w:spacing w:before="40"/>
      <w:outlineLvl w:val="7"/>
    </w:pPr>
    <w:rPr>
      <w:rFonts w:eastAsia="Times New Roman" w:cs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26F60"/>
    <w:pPr>
      <w:keepNext/>
      <w:keepLines/>
      <w:spacing w:before="40"/>
      <w:outlineLvl w:val="8"/>
    </w:pPr>
    <w:rPr>
      <w:rFonts w:eastAsia="Times New Roman" w:cs="Times New Roman"/>
      <w:color w:val="272727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62"/>
      <w:ind w:left="3596" w:hanging="286"/>
    </w:pPr>
    <w:rPr>
      <w:rFonts w:ascii="Tahoma" w:eastAsia="Tahoma" w:hAnsi="Tahoma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3F71A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71A3"/>
  </w:style>
  <w:style w:type="paragraph" w:styleId="Podnoje">
    <w:name w:val="footer"/>
    <w:basedOn w:val="Normal"/>
    <w:link w:val="PodnojeChar"/>
    <w:uiPriority w:val="99"/>
    <w:unhideWhenUsed/>
    <w:rsid w:val="003F71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71A3"/>
  </w:style>
  <w:style w:type="paragraph" w:customStyle="1" w:styleId="Naslov21">
    <w:name w:val="Naslov 2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160" w:after="80" w:line="259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hr-HR"/>
    </w:rPr>
  </w:style>
  <w:style w:type="paragraph" w:customStyle="1" w:styleId="Naslov31">
    <w:name w:val="Naslov 3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160" w:after="80" w:line="259" w:lineRule="auto"/>
      <w:outlineLvl w:val="2"/>
    </w:pPr>
    <w:rPr>
      <w:rFonts w:eastAsia="Times New Roman" w:cs="Times New Roman"/>
      <w:color w:val="2F5496"/>
      <w:sz w:val="28"/>
      <w:szCs w:val="28"/>
      <w:lang w:val="hr-HR"/>
    </w:rPr>
  </w:style>
  <w:style w:type="paragraph" w:customStyle="1" w:styleId="Naslov41">
    <w:name w:val="Naslov 4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80" w:after="40" w:line="259" w:lineRule="auto"/>
      <w:outlineLvl w:val="3"/>
    </w:pPr>
    <w:rPr>
      <w:rFonts w:eastAsia="Times New Roman" w:cs="Times New Roman"/>
      <w:i/>
      <w:iCs/>
      <w:color w:val="2F5496"/>
      <w:lang w:val="hr-HR"/>
    </w:rPr>
  </w:style>
  <w:style w:type="paragraph" w:customStyle="1" w:styleId="Naslov51">
    <w:name w:val="Naslov 5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80" w:after="40" w:line="259" w:lineRule="auto"/>
      <w:outlineLvl w:val="4"/>
    </w:pPr>
    <w:rPr>
      <w:rFonts w:eastAsia="Times New Roman" w:cs="Times New Roman"/>
      <w:color w:val="2F5496"/>
      <w:lang w:val="hr-HR"/>
    </w:rPr>
  </w:style>
  <w:style w:type="paragraph" w:customStyle="1" w:styleId="Naslov61">
    <w:name w:val="Naslov 6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40" w:line="259" w:lineRule="auto"/>
      <w:outlineLvl w:val="5"/>
    </w:pPr>
    <w:rPr>
      <w:rFonts w:eastAsia="Times New Roman" w:cs="Times New Roman"/>
      <w:i/>
      <w:iCs/>
      <w:color w:val="595959"/>
      <w:lang w:val="hr-HR"/>
    </w:rPr>
  </w:style>
  <w:style w:type="paragraph" w:customStyle="1" w:styleId="Naslov71">
    <w:name w:val="Naslov 7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before="40" w:line="259" w:lineRule="auto"/>
      <w:outlineLvl w:val="6"/>
    </w:pPr>
    <w:rPr>
      <w:rFonts w:eastAsia="Times New Roman" w:cs="Times New Roman"/>
      <w:color w:val="595959"/>
      <w:lang w:val="hr-HR"/>
    </w:rPr>
  </w:style>
  <w:style w:type="paragraph" w:customStyle="1" w:styleId="Naslov81">
    <w:name w:val="Naslov 8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line="259" w:lineRule="auto"/>
      <w:outlineLvl w:val="7"/>
    </w:pPr>
    <w:rPr>
      <w:rFonts w:eastAsia="Times New Roman" w:cs="Times New Roman"/>
      <w:i/>
      <w:iCs/>
      <w:color w:val="272727"/>
      <w:lang w:val="hr-HR"/>
    </w:rPr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D26F60"/>
    <w:pPr>
      <w:keepNext/>
      <w:keepLines/>
      <w:widowControl/>
      <w:spacing w:line="259" w:lineRule="auto"/>
      <w:outlineLvl w:val="8"/>
    </w:pPr>
    <w:rPr>
      <w:rFonts w:eastAsia="Times New Roman" w:cs="Times New Roman"/>
      <w:color w:val="272727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D26F60"/>
  </w:style>
  <w:style w:type="character" w:customStyle="1" w:styleId="Naslov1Char">
    <w:name w:val="Naslov 1 Char"/>
    <w:basedOn w:val="Zadanifontodlomka"/>
    <w:link w:val="Naslov1"/>
    <w:uiPriority w:val="9"/>
    <w:rsid w:val="00D26F60"/>
    <w:rPr>
      <w:rFonts w:ascii="Calibri" w:eastAsia="Calibri" w:hAnsi="Calibri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26F6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26F60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26F60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26F60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26F60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26F60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26F60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26F60"/>
    <w:rPr>
      <w:rFonts w:eastAsia="Times New Roman" w:cs="Times New Roman"/>
      <w:color w:val="272727"/>
    </w:rPr>
  </w:style>
  <w:style w:type="paragraph" w:customStyle="1" w:styleId="Naslov10">
    <w:name w:val="Naslov1"/>
    <w:basedOn w:val="Normal"/>
    <w:next w:val="Normal"/>
    <w:uiPriority w:val="10"/>
    <w:qFormat/>
    <w:rsid w:val="00D26F60"/>
    <w:pPr>
      <w:widowControl/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D26F6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dnaslov1">
    <w:name w:val="Podnaslov1"/>
    <w:basedOn w:val="Normal"/>
    <w:next w:val="Normal"/>
    <w:uiPriority w:val="11"/>
    <w:qFormat/>
    <w:rsid w:val="00D26F60"/>
    <w:pPr>
      <w:widowControl/>
      <w:numPr>
        <w:ilvl w:val="1"/>
      </w:numPr>
      <w:spacing w:after="160" w:line="259" w:lineRule="auto"/>
    </w:pPr>
    <w:rPr>
      <w:rFonts w:eastAsia="Times New Roman" w:cs="Times New Roman"/>
      <w:color w:val="595959"/>
      <w:spacing w:val="15"/>
      <w:sz w:val="28"/>
      <w:szCs w:val="28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D26F60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D26F60"/>
    <w:pPr>
      <w:widowControl/>
      <w:spacing w:before="160" w:after="160" w:line="259" w:lineRule="auto"/>
      <w:jc w:val="center"/>
    </w:pPr>
    <w:rPr>
      <w:i/>
      <w:iCs/>
      <w:color w:val="404040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D26F60"/>
    <w:rPr>
      <w:i/>
      <w:iCs/>
      <w:color w:val="404040"/>
    </w:rPr>
  </w:style>
  <w:style w:type="character" w:customStyle="1" w:styleId="Jakoisticanje1">
    <w:name w:val="Jako isticanje1"/>
    <w:basedOn w:val="Zadanifontodlomka"/>
    <w:uiPriority w:val="21"/>
    <w:qFormat/>
    <w:rsid w:val="00D26F60"/>
    <w:rPr>
      <w:i/>
      <w:iCs/>
      <w:color w:val="2F5496"/>
    </w:rPr>
  </w:style>
  <w:style w:type="paragraph" w:customStyle="1" w:styleId="Naglaencitat1">
    <w:name w:val="Naglašen citat1"/>
    <w:basedOn w:val="Normal"/>
    <w:next w:val="Normal"/>
    <w:uiPriority w:val="30"/>
    <w:qFormat/>
    <w:rsid w:val="00D26F60"/>
    <w:pPr>
      <w:widowControl/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26F60"/>
    <w:rPr>
      <w:i/>
      <w:iCs/>
      <w:color w:val="2F5496"/>
    </w:rPr>
  </w:style>
  <w:style w:type="character" w:customStyle="1" w:styleId="Istaknutareferenca1">
    <w:name w:val="Istaknuta referenca1"/>
    <w:basedOn w:val="Zadanifontodlomka"/>
    <w:uiPriority w:val="32"/>
    <w:qFormat/>
    <w:rsid w:val="00D26F60"/>
    <w:rPr>
      <w:b/>
      <w:bCs/>
      <w:smallCaps/>
      <w:color w:val="2F5496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D26F60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26F60"/>
    <w:rPr>
      <w:color w:val="96607D"/>
      <w:u w:val="single"/>
    </w:rPr>
  </w:style>
  <w:style w:type="paragraph" w:customStyle="1" w:styleId="msonormal0">
    <w:name w:val="msonormal"/>
    <w:basedOn w:val="Normal"/>
    <w:rsid w:val="00D26F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64">
    <w:name w:val="xl64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4169E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0">
    <w:name w:val="xl70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1">
    <w:name w:val="xl71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4D6D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969696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D7D7D7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7">
    <w:name w:val="xl77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8">
    <w:name w:val="xl78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79">
    <w:name w:val="xl79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FFCC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0">
    <w:name w:val="xl80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D26F60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D26F60"/>
    <w:pPr>
      <w:widowControl/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D26F60"/>
    <w:pPr>
      <w:widowControl/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D26F60"/>
    <w:pPr>
      <w:widowControl/>
      <w:pBdr>
        <w:left w:val="single" w:sz="4" w:space="0" w:color="FFFFFF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val="hr-HR" w:eastAsia="hr-HR"/>
    </w:rPr>
  </w:style>
  <w:style w:type="paragraph" w:customStyle="1" w:styleId="xl86">
    <w:name w:val="xl86"/>
    <w:basedOn w:val="Normal"/>
    <w:rsid w:val="00D26F60"/>
    <w:pPr>
      <w:widowControl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7">
    <w:name w:val="xl87"/>
    <w:basedOn w:val="Normal"/>
    <w:rsid w:val="00D26F60"/>
    <w:pPr>
      <w:widowControl/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val="hr-HR" w:eastAsia="hr-HR"/>
    </w:rPr>
  </w:style>
  <w:style w:type="character" w:customStyle="1" w:styleId="Naslov2Char1">
    <w:name w:val="Naslov 2 Char1"/>
    <w:basedOn w:val="Zadanifontodlomka"/>
    <w:link w:val="Naslov2"/>
    <w:uiPriority w:val="9"/>
    <w:semiHidden/>
    <w:rsid w:val="00D26F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1">
    <w:name w:val="Naslov 3 Char1"/>
    <w:basedOn w:val="Zadanifontodlomka"/>
    <w:link w:val="Naslov3"/>
    <w:uiPriority w:val="9"/>
    <w:semiHidden/>
    <w:rsid w:val="00D26F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4Char1">
    <w:name w:val="Naslov 4 Char1"/>
    <w:basedOn w:val="Zadanifontodlomka"/>
    <w:link w:val="Naslov4"/>
    <w:uiPriority w:val="9"/>
    <w:semiHidden/>
    <w:rsid w:val="00D26F6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slov5Char1">
    <w:name w:val="Naslov 5 Char1"/>
    <w:basedOn w:val="Zadanifontodlomka"/>
    <w:link w:val="Naslov5"/>
    <w:uiPriority w:val="9"/>
    <w:semiHidden/>
    <w:rsid w:val="00D26F6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slov6Char1">
    <w:name w:val="Naslov 6 Char1"/>
    <w:basedOn w:val="Zadanifontodlomka"/>
    <w:link w:val="Naslov6"/>
    <w:uiPriority w:val="9"/>
    <w:semiHidden/>
    <w:rsid w:val="00D26F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Char1">
    <w:name w:val="Naslov 7 Char1"/>
    <w:basedOn w:val="Zadanifontodlomka"/>
    <w:link w:val="Naslov7"/>
    <w:uiPriority w:val="9"/>
    <w:semiHidden/>
    <w:rsid w:val="00D26F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Char1">
    <w:name w:val="Naslov 8 Char1"/>
    <w:basedOn w:val="Zadanifontodlomka"/>
    <w:link w:val="Naslov8"/>
    <w:uiPriority w:val="9"/>
    <w:semiHidden/>
    <w:rsid w:val="00D26F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Char1">
    <w:name w:val="Naslov 9 Char1"/>
    <w:basedOn w:val="Zadanifontodlomka"/>
    <w:link w:val="Naslov9"/>
    <w:uiPriority w:val="9"/>
    <w:semiHidden/>
    <w:rsid w:val="00D26F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D26F60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aslovChar1">
    <w:name w:val="Naslov Char1"/>
    <w:basedOn w:val="Zadanifontodlomka"/>
    <w:link w:val="Naslov"/>
    <w:uiPriority w:val="10"/>
    <w:rsid w:val="00D26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26F60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naslovChar1">
    <w:name w:val="Podnaslov Char1"/>
    <w:basedOn w:val="Zadanifontodlomka"/>
    <w:link w:val="Podnaslov"/>
    <w:uiPriority w:val="11"/>
    <w:rsid w:val="00D26F60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D26F6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1">
    <w:name w:val="Citat Char1"/>
    <w:basedOn w:val="Zadanifontodlomka"/>
    <w:link w:val="Citat"/>
    <w:uiPriority w:val="29"/>
    <w:rsid w:val="00D26F60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D26F60"/>
    <w:rPr>
      <w:i/>
      <w:iCs/>
      <w:color w:val="4F81BD" w:themeColor="accen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26F6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1">
    <w:name w:val="Naglašen citat Char1"/>
    <w:basedOn w:val="Zadanifontodlomka"/>
    <w:link w:val="Naglaencitat"/>
    <w:uiPriority w:val="30"/>
    <w:rsid w:val="00D26F60"/>
    <w:rPr>
      <w:i/>
      <w:iCs/>
      <w:color w:val="4F81BD" w:themeColor="accent1"/>
    </w:rPr>
  </w:style>
  <w:style w:type="character" w:styleId="Istaknutareferenca">
    <w:name w:val="Intense Reference"/>
    <w:basedOn w:val="Zadanifontodlomka"/>
    <w:uiPriority w:val="32"/>
    <w:qFormat/>
    <w:rsid w:val="00D26F6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cerna.h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5717</Words>
  <Characters>32590</Characters>
  <Application>Microsoft Office Word</Application>
  <DocSecurity>0</DocSecurity>
  <Lines>271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Vinka Penić</cp:lastModifiedBy>
  <cp:revision>3</cp:revision>
  <dcterms:created xsi:type="dcterms:W3CDTF">2024-10-11T07:48:00Z</dcterms:created>
  <dcterms:modified xsi:type="dcterms:W3CDTF">2024-10-11T08:20:00Z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LastSaved">
    <vt:filetime>2024-10-11T00:00:00Z</vt:filetime>
  </property>
</Properties>
</file>