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lang w:eastAsia="en-US"/>
              </w:rPr>
              <w:t>OBRAZAC</w:t>
            </w:r>
          </w:p>
          <w:p w14:paraId="14DB9E8A" w14:textId="133EEF84" w:rsidR="00A20FEC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SUDJELOVANJA U SAVJETOVANJU O NACRTU PRORAČUNA OPĆINE </w:t>
            </w:r>
            <w:r w:rsidR="00737F75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CERNA</w:t>
            </w:r>
          </w:p>
          <w:p w14:paraId="38FDB106" w14:textId="2A4DFDC3" w:rsidR="00760AFA" w:rsidRPr="002D6EC9" w:rsidRDefault="00A20FEC" w:rsidP="00A20FEC">
            <w:pPr>
              <w:jc w:val="center"/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 ZA 202</w:t>
            </w:r>
            <w:r w:rsidR="005841BE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6</w:t>
            </w: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. GODINU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100DD129" w14:textId="77777777" w:rsidR="00AD579B" w:rsidRDefault="00AD579B" w:rsidP="00A347E3">
            <w:pPr>
              <w:jc w:val="center"/>
              <w:rPr>
                <w:b/>
              </w:rPr>
            </w:pPr>
          </w:p>
          <w:p w14:paraId="4933D17E" w14:textId="453FDDF8" w:rsidR="00760AFA" w:rsidRPr="00966F76" w:rsidRDefault="00A20FEC" w:rsidP="002F308F">
            <w:pPr>
              <w:jc w:val="center"/>
              <w:rPr>
                <w:b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PRORAČUNA OPĆINE </w:t>
            </w:r>
            <w:r w:rsidR="00737F75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CERNA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ZA 202</w:t>
            </w:r>
            <w:r w:rsidR="005841B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6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. GODINU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3E942303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 xml:space="preserve">na </w:t>
            </w:r>
            <w:r w:rsidR="00737F75">
              <w:rPr>
                <w:b/>
              </w:rPr>
              <w:t>CERNA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5337A62F" w:rsidR="00760AFA" w:rsidRPr="005841BE" w:rsidRDefault="00760AFA" w:rsidP="00AA2DE1">
            <w:pPr>
              <w:rPr>
                <w:b/>
                <w:i/>
              </w:rPr>
            </w:pPr>
            <w:r w:rsidRPr="005841BE">
              <w:rPr>
                <w:b/>
                <w:i/>
              </w:rPr>
              <w:t xml:space="preserve">Početak savjetovanja: </w:t>
            </w:r>
            <w:r w:rsidR="0014648C" w:rsidRPr="005841BE">
              <w:rPr>
                <w:b/>
                <w:i/>
              </w:rPr>
              <w:t>15</w:t>
            </w:r>
            <w:r w:rsidRPr="005841BE">
              <w:rPr>
                <w:b/>
                <w:i/>
              </w:rPr>
              <w:t xml:space="preserve">. </w:t>
            </w:r>
            <w:r w:rsidR="00A20FEC" w:rsidRPr="005841BE">
              <w:rPr>
                <w:b/>
                <w:i/>
              </w:rPr>
              <w:t>1</w:t>
            </w:r>
            <w:r w:rsidR="00737F75" w:rsidRPr="005841BE">
              <w:rPr>
                <w:b/>
                <w:i/>
              </w:rPr>
              <w:t>0</w:t>
            </w:r>
            <w:r w:rsidR="002F308F" w:rsidRPr="005841BE">
              <w:rPr>
                <w:b/>
                <w:i/>
              </w:rPr>
              <w:t>.</w:t>
            </w:r>
            <w:r w:rsidR="009E50B0" w:rsidRPr="005841BE">
              <w:rPr>
                <w:b/>
                <w:i/>
              </w:rPr>
              <w:t xml:space="preserve"> 20</w:t>
            </w:r>
            <w:r w:rsidR="00A20FEC" w:rsidRPr="005841BE">
              <w:rPr>
                <w:b/>
                <w:i/>
              </w:rPr>
              <w:t>2</w:t>
            </w:r>
            <w:r w:rsidR="005841BE" w:rsidRPr="005841BE">
              <w:rPr>
                <w:b/>
                <w:i/>
              </w:rPr>
              <w:t>5</w:t>
            </w:r>
            <w:r w:rsidRPr="005841BE"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6A4E013" w14:textId="2A505A64" w:rsidR="00760AFA" w:rsidRPr="005841BE" w:rsidRDefault="00760AFA" w:rsidP="00AA2DE1">
            <w:pPr>
              <w:rPr>
                <w:b/>
                <w:i/>
              </w:rPr>
            </w:pPr>
            <w:r w:rsidRPr="005841BE">
              <w:rPr>
                <w:b/>
                <w:i/>
              </w:rPr>
              <w:t xml:space="preserve">Završetak savjetovanja: </w:t>
            </w:r>
            <w:r w:rsidR="0014648C" w:rsidRPr="005841BE">
              <w:rPr>
                <w:b/>
                <w:i/>
              </w:rPr>
              <w:t>14</w:t>
            </w:r>
            <w:r w:rsidR="00A347E3" w:rsidRPr="005841BE">
              <w:rPr>
                <w:b/>
                <w:i/>
              </w:rPr>
              <w:t>.</w:t>
            </w:r>
            <w:r w:rsidR="00A74F85" w:rsidRPr="005841BE">
              <w:rPr>
                <w:b/>
                <w:i/>
              </w:rPr>
              <w:t xml:space="preserve"> </w:t>
            </w:r>
            <w:r w:rsidR="002F308F" w:rsidRPr="005841BE">
              <w:rPr>
                <w:b/>
                <w:i/>
              </w:rPr>
              <w:t>1</w:t>
            </w:r>
            <w:r w:rsidR="00737F75" w:rsidRPr="005841BE">
              <w:rPr>
                <w:b/>
                <w:i/>
              </w:rPr>
              <w:t>1</w:t>
            </w:r>
            <w:r w:rsidR="002F308F" w:rsidRPr="005841BE">
              <w:rPr>
                <w:b/>
                <w:i/>
              </w:rPr>
              <w:t>.</w:t>
            </w:r>
            <w:r w:rsidR="002C26F4" w:rsidRPr="005841BE">
              <w:rPr>
                <w:b/>
                <w:i/>
              </w:rPr>
              <w:t xml:space="preserve"> </w:t>
            </w:r>
            <w:r w:rsidR="009E50B0" w:rsidRPr="005841BE">
              <w:rPr>
                <w:b/>
                <w:i/>
              </w:rPr>
              <w:t>20</w:t>
            </w:r>
            <w:r w:rsidR="00A20FEC" w:rsidRPr="005841BE">
              <w:rPr>
                <w:b/>
                <w:i/>
              </w:rPr>
              <w:t>2</w:t>
            </w:r>
            <w:r w:rsidR="005841BE" w:rsidRPr="005841BE">
              <w:rPr>
                <w:b/>
                <w:i/>
              </w:rPr>
              <w:t>5</w:t>
            </w:r>
            <w:r w:rsidRPr="005841BE"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32D1D556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A03B8E">
              <w:t>Proračuna Općine</w:t>
            </w:r>
            <w:r w:rsidR="00737F75">
              <w:t xml:space="preserve"> Cerna</w:t>
            </w:r>
            <w:r w:rsidR="00A03B8E">
              <w:t xml:space="preserve"> za 202</w:t>
            </w:r>
            <w:r w:rsidR="00BF169B">
              <w:t>6</w:t>
            </w:r>
            <w:r w:rsidR="00A03B8E">
              <w:t>.g.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2BC0AFB3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>(Ako je primjed</w:t>
            </w:r>
            <w:r w:rsidR="00A74F85">
              <w:rPr>
                <w:i/>
              </w:rPr>
              <w:t>bi</w:t>
            </w:r>
            <w:r w:rsidRPr="004359D4">
              <w:rPr>
                <w:i/>
              </w:rPr>
              <w:t xml:space="preserve">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2B81D93D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 w:rsidR="00AE2E11" w:rsidRPr="00AE2E11">
              <w:t>https://cerna.hr/</w:t>
            </w:r>
          </w:p>
        </w:tc>
        <w:tc>
          <w:tcPr>
            <w:tcW w:w="4528" w:type="dxa"/>
            <w:vAlign w:val="center"/>
          </w:tcPr>
          <w:p w14:paraId="35FEABB2" w14:textId="2D9693C9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  <w:r w:rsidR="004C5035">
              <w:rPr>
                <w:b/>
                <w:bCs/>
              </w:rPr>
              <w:t xml:space="preserve"> / NE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43E4D4AD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>zaključno</w:t>
      </w:r>
      <w:r w:rsidRPr="005841BE">
        <w:rPr>
          <w:b/>
        </w:rPr>
        <w:t xml:space="preserve"> </w:t>
      </w:r>
      <w:r w:rsidR="009850C7" w:rsidRPr="005841BE">
        <w:rPr>
          <w:b/>
        </w:rPr>
        <w:t>do</w:t>
      </w:r>
      <w:r w:rsidRPr="005841BE">
        <w:rPr>
          <w:b/>
        </w:rPr>
        <w:t xml:space="preserve"> </w:t>
      </w:r>
      <w:r w:rsidR="00224D94" w:rsidRPr="005841BE">
        <w:rPr>
          <w:b/>
        </w:rPr>
        <w:t>14</w:t>
      </w:r>
      <w:r w:rsidR="00A347E3" w:rsidRPr="005841BE">
        <w:rPr>
          <w:b/>
        </w:rPr>
        <w:t xml:space="preserve">. </w:t>
      </w:r>
      <w:r w:rsidR="002F308F" w:rsidRPr="005841BE">
        <w:rPr>
          <w:b/>
        </w:rPr>
        <w:t>1</w:t>
      </w:r>
      <w:r w:rsidR="00737F75" w:rsidRPr="005841BE">
        <w:rPr>
          <w:b/>
        </w:rPr>
        <w:t>1</w:t>
      </w:r>
      <w:r w:rsidR="002F308F" w:rsidRPr="005841BE">
        <w:rPr>
          <w:b/>
        </w:rPr>
        <w:t>.</w:t>
      </w:r>
      <w:r w:rsidR="009850C7" w:rsidRPr="005841BE">
        <w:rPr>
          <w:b/>
        </w:rPr>
        <w:t xml:space="preserve"> </w:t>
      </w:r>
      <w:r w:rsidR="005B75DA" w:rsidRPr="005841BE">
        <w:rPr>
          <w:b/>
        </w:rPr>
        <w:t>20</w:t>
      </w:r>
      <w:r w:rsidR="00A20FEC" w:rsidRPr="005841BE">
        <w:rPr>
          <w:b/>
        </w:rPr>
        <w:t>2</w:t>
      </w:r>
      <w:r w:rsidR="005841BE" w:rsidRPr="005841BE">
        <w:rPr>
          <w:b/>
        </w:rPr>
        <w:t>5</w:t>
      </w:r>
      <w:r w:rsidRPr="005841BE">
        <w:rPr>
          <w:b/>
        </w:rPr>
        <w:t xml:space="preserve">.  </w:t>
      </w:r>
      <w:r w:rsidRPr="00860EAD">
        <w:rPr>
          <w:b/>
        </w:rPr>
        <w:t>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</w:t>
      </w:r>
      <w:r w:rsidR="00737F75">
        <w:rPr>
          <w:b/>
          <w:u w:val="single"/>
        </w:rPr>
        <w:t>.cerna</w:t>
      </w:r>
      <w:r w:rsidR="002F308F" w:rsidRPr="0039398F">
        <w:rPr>
          <w:b/>
          <w:u w:val="single"/>
        </w:rPr>
        <w:t>@</w:t>
      </w:r>
      <w:r w:rsidR="00737F75">
        <w:rPr>
          <w:b/>
          <w:u w:val="single"/>
        </w:rPr>
        <w:t>vu.t-com</w:t>
      </w:r>
      <w:r w:rsidR="00A20FEC">
        <w:rPr>
          <w:b/>
          <w:u w:val="single"/>
        </w:rPr>
        <w:t>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62DC17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737F75">
        <w:rPr>
          <w:b/>
          <w:sz w:val="22"/>
          <w:szCs w:val="22"/>
          <w:lang w:eastAsia="zh-CN"/>
        </w:rPr>
        <w:t>Cerna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4648C"/>
    <w:rsid w:val="0021730A"/>
    <w:rsid w:val="00224D94"/>
    <w:rsid w:val="002808AA"/>
    <w:rsid w:val="002C26F4"/>
    <w:rsid w:val="002F308F"/>
    <w:rsid w:val="0039398F"/>
    <w:rsid w:val="004C5035"/>
    <w:rsid w:val="004F3866"/>
    <w:rsid w:val="005841BE"/>
    <w:rsid w:val="005B75DA"/>
    <w:rsid w:val="00652EA2"/>
    <w:rsid w:val="006B0486"/>
    <w:rsid w:val="006E6CC2"/>
    <w:rsid w:val="0070222A"/>
    <w:rsid w:val="00737F75"/>
    <w:rsid w:val="007436B3"/>
    <w:rsid w:val="00760AFA"/>
    <w:rsid w:val="007A2359"/>
    <w:rsid w:val="008E4506"/>
    <w:rsid w:val="009850C7"/>
    <w:rsid w:val="009E50B0"/>
    <w:rsid w:val="00A03B8E"/>
    <w:rsid w:val="00A20FEC"/>
    <w:rsid w:val="00A347E3"/>
    <w:rsid w:val="00A74F85"/>
    <w:rsid w:val="00AA2DE1"/>
    <w:rsid w:val="00AC2648"/>
    <w:rsid w:val="00AD579B"/>
    <w:rsid w:val="00AE2E11"/>
    <w:rsid w:val="00AF2D24"/>
    <w:rsid w:val="00B40855"/>
    <w:rsid w:val="00BF169B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Opcina Cerna</cp:lastModifiedBy>
  <cp:revision>10</cp:revision>
  <cp:lastPrinted>2022-11-14T13:52:00Z</cp:lastPrinted>
  <dcterms:created xsi:type="dcterms:W3CDTF">2023-10-23T10:47:00Z</dcterms:created>
  <dcterms:modified xsi:type="dcterms:W3CDTF">2025-12-12T18:08:00Z</dcterms:modified>
</cp:coreProperties>
</file>